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C5BB1" w14:textId="13681163" w:rsidR="00E17AF3" w:rsidRPr="008F513E" w:rsidRDefault="008F513E" w:rsidP="00AA6ED2">
      <w:pPr>
        <w:pStyle w:val="Sinespaciado"/>
        <w:ind w:left="-426"/>
        <w:jc w:val="center"/>
        <w:rPr>
          <w:rFonts w:ascii="Arial" w:eastAsia="Times New Roman" w:hAnsi="Arial" w:cs="Arial"/>
          <w:b/>
          <w:lang w:val="es-MX"/>
        </w:rPr>
      </w:pPr>
      <w:r w:rsidRPr="008F513E"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1" wp14:anchorId="56CC789E" wp14:editId="7D111538">
            <wp:simplePos x="0" y="0"/>
            <wp:positionH relativeFrom="column">
              <wp:posOffset>-137160</wp:posOffset>
            </wp:positionH>
            <wp:positionV relativeFrom="paragraph">
              <wp:posOffset>-534035</wp:posOffset>
            </wp:positionV>
            <wp:extent cx="695325" cy="914400"/>
            <wp:effectExtent l="0" t="0" r="0" b="0"/>
            <wp:wrapNone/>
            <wp:docPr id="4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AF3" w:rsidRPr="008F513E">
        <w:rPr>
          <w:rFonts w:ascii="Arial" w:eastAsia="Times New Roman" w:hAnsi="Arial" w:cs="Arial"/>
          <w:b/>
          <w:lang w:val="es-MX"/>
        </w:rPr>
        <w:t>ESCUELA JUDICIAL RODRIGO LARA BONILLA</w:t>
      </w:r>
    </w:p>
    <w:p w14:paraId="4C567C2D" w14:textId="77777777" w:rsidR="00E17AF3" w:rsidRPr="008F513E" w:rsidRDefault="00E17AF3" w:rsidP="00AA6ED2">
      <w:pPr>
        <w:pStyle w:val="Sinespaciado"/>
        <w:ind w:left="-426"/>
        <w:jc w:val="center"/>
        <w:rPr>
          <w:rFonts w:ascii="Arial" w:eastAsia="Times New Roman" w:hAnsi="Arial" w:cs="Arial"/>
          <w:b/>
          <w:lang w:val="es-MX"/>
        </w:rPr>
      </w:pPr>
      <w:r w:rsidRPr="008F513E">
        <w:rPr>
          <w:rFonts w:ascii="Arial" w:eastAsia="Times New Roman" w:hAnsi="Arial" w:cs="Arial"/>
          <w:b/>
          <w:lang w:val="es-MX"/>
        </w:rPr>
        <w:t>LISTA DE CHEQUEO</w:t>
      </w:r>
    </w:p>
    <w:p w14:paraId="2CE6B340" w14:textId="77777777" w:rsidR="00E17AF3" w:rsidRPr="008F513E" w:rsidRDefault="00E17AF3" w:rsidP="00AA6ED2">
      <w:pPr>
        <w:pStyle w:val="Sinespaciado"/>
        <w:ind w:left="-426"/>
        <w:jc w:val="center"/>
        <w:rPr>
          <w:rFonts w:ascii="Arial" w:eastAsia="Times New Roman" w:hAnsi="Arial" w:cs="Arial"/>
          <w:lang w:val="es-MX"/>
        </w:rPr>
      </w:pPr>
      <w:r w:rsidRPr="008F513E">
        <w:rPr>
          <w:rFonts w:ascii="Arial" w:eastAsia="Times New Roman" w:hAnsi="Arial" w:cs="Arial"/>
          <w:b/>
          <w:lang w:val="es-MX"/>
        </w:rPr>
        <w:t>ADMISIÓN DEMANDA NULIDAD</w:t>
      </w:r>
    </w:p>
    <w:p w14:paraId="29775D1E" w14:textId="77777777" w:rsidR="00E17AF3" w:rsidRPr="008F513E" w:rsidRDefault="00E17AF3" w:rsidP="00AA6ED2">
      <w:pPr>
        <w:pStyle w:val="Sinespaciado"/>
        <w:tabs>
          <w:tab w:val="left" w:pos="2824"/>
        </w:tabs>
        <w:ind w:left="-426"/>
        <w:rPr>
          <w:rFonts w:ascii="Arial" w:eastAsia="Times New Roman" w:hAnsi="Arial" w:cs="Arial"/>
          <w:lang w:val="es-MX"/>
        </w:rPr>
      </w:pPr>
      <w:r w:rsidRPr="008F513E">
        <w:rPr>
          <w:rFonts w:ascii="Arial" w:eastAsia="Times New Roman" w:hAnsi="Arial" w:cs="Arial"/>
          <w:lang w:val="es-MX"/>
        </w:rPr>
        <w:tab/>
      </w:r>
    </w:p>
    <w:p w14:paraId="633C0A95" w14:textId="09BD6C91" w:rsidR="00E17AF3" w:rsidRPr="008F513E" w:rsidRDefault="00E17AF3" w:rsidP="00AA6ED2">
      <w:pPr>
        <w:pStyle w:val="Sinespaciado"/>
        <w:ind w:left="-426"/>
        <w:rPr>
          <w:rFonts w:ascii="Arial" w:hAnsi="Arial" w:cs="Arial"/>
          <w:lang w:val="es-MX"/>
        </w:rPr>
      </w:pPr>
      <w:r w:rsidRPr="008F513E">
        <w:rPr>
          <w:rFonts w:ascii="Arial" w:eastAsia="Times New Roman" w:hAnsi="Arial" w:cs="Arial"/>
          <w:lang w:val="es-MX"/>
        </w:rPr>
        <w:t xml:space="preserve">Elaborada </w:t>
      </w:r>
      <w:r w:rsidR="00F62F82" w:rsidRPr="008F513E">
        <w:rPr>
          <w:rFonts w:ascii="Arial" w:eastAsia="Times New Roman" w:hAnsi="Arial" w:cs="Arial"/>
          <w:lang w:val="es-MX"/>
        </w:rPr>
        <w:t>por:</w:t>
      </w:r>
      <w:r w:rsidR="00F62F82" w:rsidRPr="008F513E">
        <w:rPr>
          <w:rFonts w:ascii="Arial" w:eastAsia="Times New Roman" w:hAnsi="Arial" w:cs="Arial"/>
          <w:u w:val="single"/>
          <w:lang w:val="es-MX"/>
        </w:rPr>
        <w:t xml:space="preserve"> _</w:t>
      </w:r>
      <w:r w:rsidR="001B0915" w:rsidRPr="008F513E">
        <w:rPr>
          <w:rFonts w:ascii="Arial" w:eastAsia="Times New Roman" w:hAnsi="Arial" w:cs="Arial"/>
          <w:u w:val="single"/>
          <w:lang w:val="es-MX"/>
        </w:rPr>
        <w:t>__________________</w:t>
      </w:r>
      <w:r w:rsidRPr="008F513E">
        <w:rPr>
          <w:rFonts w:ascii="Arial" w:hAnsi="Arial" w:cs="Arial"/>
          <w:lang w:val="es-MX"/>
        </w:rPr>
        <w:t xml:space="preserve">_ Fecha: </w:t>
      </w:r>
      <w:r w:rsidR="001B0915" w:rsidRPr="008F513E">
        <w:rPr>
          <w:rFonts w:ascii="Arial" w:hAnsi="Arial" w:cs="Arial"/>
          <w:lang w:val="es-MX"/>
        </w:rPr>
        <w:t>________________</w:t>
      </w:r>
      <w:r w:rsidRPr="008F513E">
        <w:rPr>
          <w:rFonts w:ascii="Arial" w:hAnsi="Arial" w:cs="Arial"/>
          <w:lang w:val="es-MX"/>
        </w:rPr>
        <w:t>__</w:t>
      </w:r>
      <w:r w:rsidRPr="008F513E">
        <w:rPr>
          <w:rFonts w:ascii="Arial" w:hAnsi="Arial" w:cs="Arial"/>
          <w:u w:val="single"/>
          <w:lang w:val="es-MX"/>
        </w:rPr>
        <w:t>__</w:t>
      </w:r>
    </w:p>
    <w:p w14:paraId="116EE94C" w14:textId="4DC02009" w:rsidR="00E17AF3" w:rsidRPr="008F513E" w:rsidRDefault="00F62F82" w:rsidP="00AA6ED2">
      <w:pPr>
        <w:pStyle w:val="Sinespaciado"/>
        <w:ind w:left="-426"/>
        <w:rPr>
          <w:rFonts w:ascii="Arial" w:eastAsia="Times New Roman" w:hAnsi="Arial" w:cs="Arial"/>
          <w:b/>
          <w:u w:val="single"/>
          <w:lang w:val="es-MX"/>
        </w:rPr>
      </w:pPr>
      <w:r>
        <w:rPr>
          <w:rFonts w:ascii="Arial" w:eastAsia="Times New Roman" w:hAnsi="Arial" w:cs="Arial"/>
          <w:lang w:val="es-MX"/>
        </w:rPr>
        <w:t>Medio de c</w:t>
      </w:r>
      <w:r w:rsidR="00E17AF3" w:rsidRPr="008F513E">
        <w:rPr>
          <w:rFonts w:ascii="Arial" w:eastAsia="Times New Roman" w:hAnsi="Arial" w:cs="Arial"/>
          <w:lang w:val="es-MX"/>
        </w:rPr>
        <w:t xml:space="preserve">ontrol: </w:t>
      </w:r>
      <w:r w:rsidR="00E17AF3" w:rsidRPr="00F62F82">
        <w:rPr>
          <w:rFonts w:ascii="Arial" w:eastAsia="Times New Roman" w:hAnsi="Arial" w:cs="Arial"/>
          <w:u w:val="single"/>
          <w:lang w:val="es-MX"/>
        </w:rPr>
        <w:t>Nulidad</w:t>
      </w:r>
      <w:r w:rsidRPr="00F62F82">
        <w:rPr>
          <w:rFonts w:ascii="Arial" w:eastAsia="Times New Roman" w:hAnsi="Arial" w:cs="Arial"/>
          <w:u w:val="single"/>
          <w:lang w:val="es-MX"/>
        </w:rPr>
        <w:t xml:space="preserve">. Artículo </w:t>
      </w:r>
      <w:r w:rsidR="00E17AF3" w:rsidRPr="00F62F82">
        <w:rPr>
          <w:rFonts w:ascii="Arial" w:hAnsi="Arial" w:cs="Arial"/>
          <w:u w:val="single"/>
          <w:lang w:val="es-MX"/>
        </w:rPr>
        <w:t xml:space="preserve">137 </w:t>
      </w:r>
      <w:r w:rsidR="008F0C51" w:rsidRPr="00F62F82">
        <w:rPr>
          <w:rFonts w:ascii="Arial" w:hAnsi="Arial" w:cs="Arial"/>
          <w:u w:val="single"/>
          <w:lang w:val="es-MX"/>
        </w:rPr>
        <w:t>ley</w:t>
      </w:r>
      <w:r w:rsidR="00E17AF3" w:rsidRPr="00F62F82">
        <w:rPr>
          <w:rFonts w:ascii="Arial" w:hAnsi="Arial" w:cs="Arial"/>
          <w:u w:val="single"/>
          <w:lang w:val="es-MX"/>
        </w:rPr>
        <w:t xml:space="preserve"> 1437 de 2011</w:t>
      </w:r>
    </w:p>
    <w:p w14:paraId="66F8C30D" w14:textId="77777777" w:rsidR="00E17AF3" w:rsidRPr="008F513E" w:rsidRDefault="00E17AF3" w:rsidP="00AA6ED2">
      <w:pPr>
        <w:pStyle w:val="Sinespaciado"/>
        <w:ind w:left="-426"/>
        <w:rPr>
          <w:rFonts w:ascii="Arial" w:hAnsi="Arial" w:cs="Arial"/>
          <w:lang w:val="es-MX"/>
        </w:rPr>
      </w:pPr>
      <w:r w:rsidRPr="008F513E">
        <w:rPr>
          <w:rFonts w:ascii="Arial" w:eastAsia="Times New Roman" w:hAnsi="Arial" w:cs="Arial"/>
          <w:lang w:val="es-MX"/>
        </w:rPr>
        <w:t>Demandante</w:t>
      </w:r>
      <w:r w:rsidRPr="008F513E">
        <w:rPr>
          <w:rFonts w:ascii="Arial" w:hAnsi="Arial" w:cs="Arial"/>
          <w:lang w:val="es-MX"/>
        </w:rPr>
        <w:t xml:space="preserve">: </w:t>
      </w:r>
      <w:r w:rsidR="001B0915" w:rsidRPr="008F513E">
        <w:rPr>
          <w:rFonts w:ascii="Arial" w:hAnsi="Arial" w:cs="Arial"/>
          <w:lang w:val="es-MX"/>
        </w:rPr>
        <w:t>______________________</w:t>
      </w:r>
      <w:r w:rsidRPr="008F513E">
        <w:rPr>
          <w:rFonts w:ascii="Arial" w:hAnsi="Arial" w:cs="Arial"/>
          <w:lang w:val="es-MX"/>
        </w:rPr>
        <w:t>_</w:t>
      </w:r>
      <w:r w:rsidR="00376928" w:rsidRPr="008F513E">
        <w:rPr>
          <w:rFonts w:ascii="Arial" w:hAnsi="Arial" w:cs="Arial"/>
          <w:color w:val="FFFFFF" w:themeColor="background1"/>
          <w:u w:val="single"/>
          <w:lang w:val="es-MX"/>
        </w:rPr>
        <w:t>HUGO RAMIREZ</w:t>
      </w:r>
    </w:p>
    <w:p w14:paraId="705FBDA2" w14:textId="5403029F" w:rsidR="00E17AF3" w:rsidRPr="008F513E" w:rsidRDefault="00F62F82" w:rsidP="00AA6ED2">
      <w:pPr>
        <w:pStyle w:val="Sinespaciado"/>
        <w:ind w:left="-426"/>
        <w:rPr>
          <w:rFonts w:ascii="Arial" w:eastAsia="Times New Roman" w:hAnsi="Arial" w:cs="Arial"/>
          <w:lang w:val="es-MX"/>
        </w:rPr>
      </w:pPr>
      <w:r w:rsidRPr="008F513E">
        <w:rPr>
          <w:rFonts w:ascii="Arial" w:eastAsia="Times New Roman" w:hAnsi="Arial" w:cs="Arial"/>
          <w:lang w:val="es-MX"/>
        </w:rPr>
        <w:t>Demandado</w:t>
      </w:r>
      <w:r>
        <w:rPr>
          <w:rFonts w:ascii="Arial" w:eastAsia="Times New Roman" w:hAnsi="Arial" w:cs="Arial"/>
          <w:lang w:val="es-MX"/>
        </w:rPr>
        <w:t>:</w:t>
      </w:r>
      <w:r w:rsidRPr="008F513E">
        <w:rPr>
          <w:rFonts w:ascii="Arial" w:hAnsi="Arial" w:cs="Arial"/>
          <w:lang w:val="es-MX"/>
        </w:rPr>
        <w:t xml:space="preserve"> _</w:t>
      </w:r>
      <w:r w:rsidR="00E17AF3" w:rsidRPr="008F513E">
        <w:rPr>
          <w:rFonts w:ascii="Arial" w:eastAsia="Times New Roman" w:hAnsi="Arial" w:cs="Arial"/>
          <w:lang w:val="es-MX"/>
        </w:rPr>
        <w:t>_</w:t>
      </w:r>
      <w:r w:rsidR="00E17AF3" w:rsidRPr="008F513E">
        <w:rPr>
          <w:rFonts w:ascii="Arial" w:hAnsi="Arial" w:cs="Arial"/>
          <w:lang w:val="es-MX"/>
        </w:rPr>
        <w:t>_____</w:t>
      </w:r>
      <w:r w:rsidR="001B0915" w:rsidRPr="008F513E">
        <w:rPr>
          <w:rFonts w:ascii="Arial" w:hAnsi="Arial" w:cs="Arial"/>
          <w:lang w:val="es-MX"/>
        </w:rPr>
        <w:t>_________________</w:t>
      </w:r>
    </w:p>
    <w:p w14:paraId="23FAEFFB" w14:textId="7E0D54B6" w:rsidR="00E17AF3" w:rsidRDefault="00E17AF3" w:rsidP="00386C71">
      <w:pPr>
        <w:pStyle w:val="Sinespaciado"/>
        <w:tabs>
          <w:tab w:val="left" w:pos="8505"/>
        </w:tabs>
        <w:ind w:left="-426"/>
        <w:rPr>
          <w:rFonts w:ascii="Arial" w:hAnsi="Arial" w:cs="Arial"/>
          <w:lang w:val="es-MX"/>
        </w:rPr>
      </w:pPr>
      <w:r w:rsidRPr="008F513E">
        <w:rPr>
          <w:rFonts w:ascii="Arial" w:hAnsi="Arial" w:cs="Arial"/>
          <w:lang w:val="es-MX"/>
        </w:rPr>
        <w:t xml:space="preserve">Radicado No.: </w:t>
      </w:r>
      <w:r w:rsidR="001B0915" w:rsidRPr="008F513E">
        <w:rPr>
          <w:rFonts w:ascii="Arial" w:hAnsi="Arial" w:cs="Arial"/>
          <w:u w:val="single"/>
          <w:lang w:val="es-MX"/>
        </w:rPr>
        <w:t>______________</w:t>
      </w:r>
      <w:r w:rsidRPr="008F513E">
        <w:rPr>
          <w:rFonts w:ascii="Arial" w:hAnsi="Arial" w:cs="Arial"/>
          <w:lang w:val="es-MX"/>
        </w:rPr>
        <w:t>___</w:t>
      </w:r>
    </w:p>
    <w:p w14:paraId="6077B723" w14:textId="77777777" w:rsidR="008F513E" w:rsidRPr="008F513E" w:rsidRDefault="008F513E" w:rsidP="00386C71">
      <w:pPr>
        <w:pStyle w:val="Sinespaciado"/>
        <w:tabs>
          <w:tab w:val="left" w:pos="8505"/>
        </w:tabs>
        <w:ind w:left="-426"/>
        <w:rPr>
          <w:rFonts w:ascii="Arial" w:hAnsi="Arial" w:cs="Arial"/>
          <w:lang w:val="es-MX"/>
        </w:rPr>
      </w:pPr>
    </w:p>
    <w:p w14:paraId="6CD53B09" w14:textId="77777777" w:rsidR="00E17AF3" w:rsidRPr="008F513E" w:rsidRDefault="00E17AF3" w:rsidP="00D957BB">
      <w:pPr>
        <w:pStyle w:val="Sinespaciado"/>
        <w:tabs>
          <w:tab w:val="left" w:pos="8505"/>
        </w:tabs>
        <w:ind w:left="-426"/>
        <w:rPr>
          <w:rFonts w:ascii="Arial" w:eastAsia="Times New Roman" w:hAnsi="Arial" w:cs="Arial"/>
          <w:b/>
          <w:lang w:val="es-MX"/>
        </w:rPr>
      </w:pPr>
      <w:r w:rsidRPr="008F513E">
        <w:rPr>
          <w:rFonts w:ascii="Arial" w:hAnsi="Arial" w:cs="Arial"/>
          <w:b/>
          <w:lang w:val="es-MX"/>
        </w:rPr>
        <w:t xml:space="preserve">1. Presupuestos de la Acción, Legitimación y Competencia </w:t>
      </w:r>
    </w:p>
    <w:tbl>
      <w:tblPr>
        <w:tblpPr w:leftFromText="141" w:rightFromText="141" w:vertAnchor="page" w:horzAnchor="margin" w:tblpX="-278" w:tblpY="4340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19"/>
        <w:gridCol w:w="3976"/>
        <w:gridCol w:w="1661"/>
      </w:tblGrid>
      <w:tr w:rsidR="00E17AF3" w:rsidRPr="008F513E" w14:paraId="17828676" w14:textId="77777777" w:rsidTr="006C1276">
        <w:trPr>
          <w:trHeight w:val="193"/>
        </w:trPr>
        <w:tc>
          <w:tcPr>
            <w:tcW w:w="4819" w:type="dxa"/>
            <w:vMerge w:val="restart"/>
            <w:tcBorders>
              <w:right w:val="single" w:sz="4" w:space="0" w:color="auto"/>
            </w:tcBorders>
          </w:tcPr>
          <w:p w14:paraId="4B46B3B7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9CD73A5" w14:textId="23389020" w:rsidR="008F0C51" w:rsidRPr="008F513E" w:rsidRDefault="00E17AF3" w:rsidP="008F0C5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8F513E">
              <w:rPr>
                <w:rFonts w:ascii="Arial" w:hAnsi="Arial" w:cs="Arial"/>
                <w:b/>
              </w:rPr>
              <w:t>1.</w:t>
            </w:r>
            <w:r w:rsidR="008F0C51" w:rsidRPr="008F513E">
              <w:rPr>
                <w:rFonts w:ascii="Arial" w:hAnsi="Arial" w:cs="Arial"/>
                <w:b/>
              </w:rPr>
              <w:t>1.</w:t>
            </w:r>
            <w:r w:rsidR="008F0C51" w:rsidRPr="008F513E">
              <w:rPr>
                <w:rFonts w:ascii="Arial" w:hAnsi="Arial" w:cs="Arial"/>
                <w:b/>
                <w:lang w:val="es-MX"/>
              </w:rPr>
              <w:t xml:space="preserve"> Jurisdicción</w:t>
            </w:r>
            <w:r w:rsidRPr="008F513E">
              <w:rPr>
                <w:rFonts w:ascii="Arial" w:hAnsi="Arial" w:cs="Arial"/>
                <w:b/>
                <w:lang w:val="es-MX"/>
              </w:rPr>
              <w:t xml:space="preserve"> y 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>Competencia</w:t>
            </w:r>
          </w:p>
          <w:p w14:paraId="54BDBF4D" w14:textId="6EDD714B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(Arts. 151 –</w:t>
            </w:r>
            <w:r w:rsidR="00F62F82">
              <w:rPr>
                <w:rFonts w:ascii="Arial" w:eastAsia="Times New Roman" w:hAnsi="Arial" w:cs="Arial"/>
                <w:lang w:val="es-MX"/>
              </w:rPr>
              <w:t xml:space="preserve"> 157 Ley 1437 de 2011 modificados</w:t>
            </w:r>
            <w:r w:rsidRPr="008F513E">
              <w:rPr>
                <w:rFonts w:ascii="Arial" w:eastAsia="Times New Roman" w:hAnsi="Arial" w:cs="Arial"/>
                <w:lang w:val="es-MX"/>
              </w:rPr>
              <w:t xml:space="preserve"> por los artículos 27, 28, 29, 30, 31 y 32 de Ley 2080 de 2021)</w:t>
            </w:r>
          </w:p>
          <w:p w14:paraId="4F8574E8" w14:textId="0E60D19B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B9BA" w14:textId="2BF71F23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Jurisdicción</w:t>
            </w:r>
            <w:r w:rsidR="008F0C51" w:rsidRPr="008F513E">
              <w:rPr>
                <w:rFonts w:ascii="Arial" w:hAnsi="Arial" w:cs="Arial"/>
              </w:rPr>
              <w:t xml:space="preserve"> contenciosa Administrativa - folio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auto"/>
            </w:tcBorders>
          </w:tcPr>
          <w:p w14:paraId="0DFBFF6C" w14:textId="77777777" w:rsidR="00E17AF3" w:rsidRPr="008F513E" w:rsidRDefault="005B375A" w:rsidP="006C1276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8F513E">
              <w:rPr>
                <w:rFonts w:ascii="Arial" w:hAnsi="Arial" w:cs="Arial"/>
                <w:b/>
                <w:color w:val="FFFFFF" w:themeColor="background1"/>
              </w:rPr>
              <w:t>1</w:t>
            </w:r>
          </w:p>
        </w:tc>
      </w:tr>
      <w:tr w:rsidR="00E17AF3" w:rsidRPr="008F513E" w14:paraId="39B81BF9" w14:textId="77777777" w:rsidTr="006C1276">
        <w:trPr>
          <w:trHeight w:val="219"/>
        </w:trPr>
        <w:tc>
          <w:tcPr>
            <w:tcW w:w="4819" w:type="dxa"/>
            <w:vMerge/>
            <w:tcBorders>
              <w:right w:val="single" w:sz="4" w:space="0" w:color="auto"/>
            </w:tcBorders>
          </w:tcPr>
          <w:p w14:paraId="056D2780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09AE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F513E">
              <w:rPr>
                <w:rFonts w:ascii="Arial" w:hAnsi="Arial" w:cs="Arial"/>
              </w:rPr>
              <w:t>C. Funcional – folio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2D2A2F" w14:textId="77777777" w:rsidR="00E17AF3" w:rsidRPr="008F513E" w:rsidRDefault="005B375A" w:rsidP="006C1276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8F513E">
              <w:rPr>
                <w:rFonts w:ascii="Arial" w:hAnsi="Arial" w:cs="Arial"/>
                <w:b/>
                <w:color w:val="FFFFFF" w:themeColor="background1"/>
              </w:rPr>
              <w:t>1</w:t>
            </w:r>
          </w:p>
        </w:tc>
      </w:tr>
      <w:tr w:rsidR="00E17AF3" w:rsidRPr="008F513E" w14:paraId="51D965DD" w14:textId="77777777" w:rsidTr="006C1276">
        <w:trPr>
          <w:trHeight w:val="141"/>
        </w:trPr>
        <w:tc>
          <w:tcPr>
            <w:tcW w:w="4819" w:type="dxa"/>
            <w:vMerge/>
            <w:tcBorders>
              <w:right w:val="single" w:sz="4" w:space="0" w:color="auto"/>
            </w:tcBorders>
          </w:tcPr>
          <w:p w14:paraId="6716038F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7890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F513E">
              <w:rPr>
                <w:rFonts w:ascii="Arial" w:hAnsi="Arial" w:cs="Arial"/>
              </w:rPr>
              <w:t>C. Territorial– folio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851090" w14:textId="77777777" w:rsidR="00E17AF3" w:rsidRPr="008F513E" w:rsidRDefault="005B375A" w:rsidP="006C1276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8F513E">
              <w:rPr>
                <w:rFonts w:ascii="Arial" w:hAnsi="Arial" w:cs="Arial"/>
                <w:b/>
                <w:color w:val="FFFFFF" w:themeColor="background1"/>
              </w:rPr>
              <w:t>1</w:t>
            </w:r>
          </w:p>
        </w:tc>
      </w:tr>
      <w:tr w:rsidR="00E17AF3" w:rsidRPr="008F513E" w14:paraId="141888F5" w14:textId="77777777" w:rsidTr="006C1276">
        <w:trPr>
          <w:trHeight w:val="585"/>
        </w:trPr>
        <w:tc>
          <w:tcPr>
            <w:tcW w:w="4819" w:type="dxa"/>
            <w:tcBorders>
              <w:right w:val="single" w:sz="4" w:space="0" w:color="auto"/>
            </w:tcBorders>
          </w:tcPr>
          <w:p w14:paraId="1C25AB60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C2C3E6A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F513E">
              <w:rPr>
                <w:rFonts w:ascii="Arial" w:hAnsi="Arial" w:cs="Arial"/>
                <w:b/>
              </w:rPr>
              <w:t>1.2. Identificación del acto demandado</w:t>
            </w:r>
          </w:p>
          <w:p w14:paraId="78635FB7" w14:textId="08A0E130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Acto general ______fl____</w:t>
            </w:r>
          </w:p>
          <w:p w14:paraId="175BEF63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 xml:space="preserve">Acto general con interés </w:t>
            </w:r>
          </w:p>
          <w:p w14:paraId="3CFB5ED7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particular _____________  fl__</w:t>
            </w:r>
            <w:r w:rsidRPr="008F513E">
              <w:rPr>
                <w:rFonts w:ascii="Arial" w:hAnsi="Arial" w:cs="Arial"/>
                <w:u w:val="single"/>
              </w:rPr>
              <w:t>_</w:t>
            </w:r>
            <w:r w:rsidRPr="008F513E">
              <w:rPr>
                <w:rFonts w:ascii="Arial" w:hAnsi="Arial" w:cs="Arial"/>
              </w:rPr>
              <w:t>_</w:t>
            </w:r>
          </w:p>
          <w:p w14:paraId="12722896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Circular de servicio_______  fl____</w:t>
            </w:r>
          </w:p>
          <w:p w14:paraId="408BCB19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Acto de certificación y registro____ fl____</w:t>
            </w:r>
          </w:p>
          <w:p w14:paraId="4DFB584C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37" w:type="dxa"/>
            <w:gridSpan w:val="2"/>
            <w:tcBorders>
              <w:left w:val="single" w:sz="4" w:space="0" w:color="auto"/>
            </w:tcBorders>
          </w:tcPr>
          <w:p w14:paraId="3E7729C3" w14:textId="2EE01576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b/>
              </w:rPr>
              <w:t xml:space="preserve">Acto </w:t>
            </w:r>
            <w:r w:rsidR="008F0C51" w:rsidRPr="008F513E">
              <w:rPr>
                <w:rFonts w:ascii="Arial" w:hAnsi="Arial" w:cs="Arial"/>
                <w:b/>
              </w:rPr>
              <w:t>particular. -</w:t>
            </w:r>
            <w:r w:rsidRPr="008F513E">
              <w:rPr>
                <w:rFonts w:ascii="Arial" w:hAnsi="Arial" w:cs="Arial"/>
                <w:b/>
              </w:rPr>
              <w:t xml:space="preserve"> </w:t>
            </w:r>
            <w:r w:rsidR="008F0C51" w:rsidRPr="008F513E">
              <w:rPr>
                <w:rFonts w:ascii="Arial" w:hAnsi="Arial" w:cs="Arial"/>
              </w:rPr>
              <w:t>Revisar si</w:t>
            </w:r>
            <w:r w:rsidRPr="008F513E">
              <w:rPr>
                <w:rFonts w:ascii="Arial" w:hAnsi="Arial" w:cs="Arial"/>
              </w:rPr>
              <w:t xml:space="preserve"> se </w:t>
            </w:r>
            <w:r w:rsidR="00F62F82">
              <w:rPr>
                <w:rFonts w:ascii="Arial" w:hAnsi="Arial" w:cs="Arial"/>
              </w:rPr>
              <w:t>cumplen las condiciones del artículo</w:t>
            </w:r>
            <w:r w:rsidRPr="008F513E">
              <w:rPr>
                <w:rFonts w:ascii="Arial" w:hAnsi="Arial" w:cs="Arial"/>
              </w:rPr>
              <w:t xml:space="preserve"> 137 de la Ley 1437 de 2011 fl____</w:t>
            </w:r>
          </w:p>
          <w:p w14:paraId="7C89E29F" w14:textId="250254C2" w:rsidR="00E17AF3" w:rsidRPr="008F513E" w:rsidRDefault="00E17AF3" w:rsidP="008F0C5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No se persiga el restablecimiento automático de un derecho subjetivo a favor del demandante o de un tercero_________________</w:t>
            </w:r>
          </w:p>
          <w:p w14:paraId="50C7E439" w14:textId="431A56AE" w:rsidR="00E17AF3" w:rsidRPr="008F513E" w:rsidRDefault="00E17AF3" w:rsidP="008F0C5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Para recuperar bienes de uso público________</w:t>
            </w:r>
          </w:p>
          <w:p w14:paraId="7EA927AE" w14:textId="15412DD5" w:rsidR="00F62F82" w:rsidRDefault="00E17AF3" w:rsidP="00684992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F62F82">
              <w:rPr>
                <w:rFonts w:ascii="Arial" w:hAnsi="Arial" w:cs="Arial"/>
              </w:rPr>
              <w:t>Los efectos nocivos del acto afectan en materia grave el orden público, político, económico, social o</w:t>
            </w:r>
            <w:r w:rsidR="00F62F82" w:rsidRPr="00F62F82">
              <w:rPr>
                <w:rFonts w:ascii="Arial" w:hAnsi="Arial" w:cs="Arial"/>
              </w:rPr>
              <w:t xml:space="preserve"> ecológico</w:t>
            </w:r>
            <w:r w:rsidR="00F62F82">
              <w:rPr>
                <w:rFonts w:ascii="Arial" w:hAnsi="Arial" w:cs="Arial"/>
              </w:rPr>
              <w:t>_________</w:t>
            </w:r>
          </w:p>
          <w:p w14:paraId="5F496ABB" w14:textId="10AAAC85" w:rsidR="00E17AF3" w:rsidRPr="00F62F82" w:rsidRDefault="00E17AF3" w:rsidP="00684992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F62F82">
              <w:rPr>
                <w:rFonts w:ascii="Arial" w:hAnsi="Arial" w:cs="Arial"/>
              </w:rPr>
              <w:t>La ley lo consagra expresament</w:t>
            </w:r>
            <w:r w:rsidR="008F0C51" w:rsidRPr="00F62F82">
              <w:rPr>
                <w:rFonts w:ascii="Arial" w:hAnsi="Arial" w:cs="Arial"/>
              </w:rPr>
              <w:t xml:space="preserve">e </w:t>
            </w:r>
            <w:r w:rsidRPr="00F62F82">
              <w:rPr>
                <w:rFonts w:ascii="Arial" w:hAnsi="Arial" w:cs="Arial"/>
              </w:rPr>
              <w:t>_________</w:t>
            </w:r>
          </w:p>
          <w:p w14:paraId="3C07D8E4" w14:textId="214E98D2" w:rsidR="008F0C51" w:rsidRPr="008F513E" w:rsidRDefault="008F0C51" w:rsidP="008F0C51">
            <w:pPr>
              <w:spacing w:after="0" w:line="240" w:lineRule="auto"/>
              <w:ind w:left="1080"/>
              <w:rPr>
                <w:rFonts w:ascii="Arial" w:hAnsi="Arial" w:cs="Arial"/>
              </w:rPr>
            </w:pPr>
          </w:p>
        </w:tc>
      </w:tr>
      <w:tr w:rsidR="00E17AF3" w:rsidRPr="008F513E" w14:paraId="5CF5F3E5" w14:textId="77777777" w:rsidTr="006C1276">
        <w:trPr>
          <w:trHeight w:val="585"/>
        </w:trPr>
        <w:tc>
          <w:tcPr>
            <w:tcW w:w="10456" w:type="dxa"/>
            <w:gridSpan w:val="3"/>
          </w:tcPr>
          <w:p w14:paraId="0C4AE896" w14:textId="5B70AA55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F513E">
              <w:rPr>
                <w:rFonts w:ascii="Arial" w:hAnsi="Arial" w:cs="Arial"/>
                <w:b/>
              </w:rPr>
              <w:t>1.</w:t>
            </w:r>
            <w:r w:rsidR="008F0C51" w:rsidRPr="008F513E">
              <w:rPr>
                <w:rFonts w:ascii="Arial" w:hAnsi="Arial" w:cs="Arial"/>
                <w:b/>
              </w:rPr>
              <w:t>3. Firmeza</w:t>
            </w:r>
            <w:r w:rsidRPr="008F513E">
              <w:rPr>
                <w:rFonts w:ascii="Arial" w:hAnsi="Arial" w:cs="Arial"/>
                <w:b/>
              </w:rPr>
              <w:t xml:space="preserve"> del acto administrativo:</w:t>
            </w:r>
          </w:p>
          <w:p w14:paraId="30C98435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Fecha de expedición __</w:t>
            </w:r>
            <w:r w:rsidR="001B0915" w:rsidRPr="008F513E">
              <w:rPr>
                <w:rFonts w:ascii="Arial" w:hAnsi="Arial" w:cs="Arial"/>
              </w:rPr>
              <w:t>________________</w:t>
            </w:r>
            <w:r w:rsidRPr="008F513E">
              <w:rPr>
                <w:rFonts w:ascii="Arial" w:hAnsi="Arial" w:cs="Arial"/>
              </w:rPr>
              <w:t>__</w:t>
            </w:r>
          </w:p>
          <w:p w14:paraId="3DE1A432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Fecha de notificación, publicación o comunicación_____</w:t>
            </w:r>
            <w:r w:rsidR="001B0915" w:rsidRPr="008F513E">
              <w:rPr>
                <w:rFonts w:ascii="Arial" w:hAnsi="Arial" w:cs="Arial"/>
              </w:rPr>
              <w:t>________________</w:t>
            </w:r>
          </w:p>
          <w:p w14:paraId="1464DBD2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Notificación por conducta concluyente_______________</w:t>
            </w:r>
          </w:p>
          <w:p w14:paraId="7C51CFF7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Folios___</w:t>
            </w:r>
            <w:r w:rsidRPr="008F513E">
              <w:rPr>
                <w:rFonts w:ascii="Arial" w:hAnsi="Arial" w:cs="Arial"/>
                <w:u w:val="single"/>
              </w:rPr>
              <w:t>______________________</w:t>
            </w:r>
          </w:p>
          <w:p w14:paraId="69A43E46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7AF3" w:rsidRPr="008F513E" w14:paraId="617327E3" w14:textId="77777777" w:rsidTr="006C1276">
        <w:trPr>
          <w:trHeight w:val="585"/>
        </w:trPr>
        <w:tc>
          <w:tcPr>
            <w:tcW w:w="4819" w:type="dxa"/>
            <w:tcBorders>
              <w:right w:val="single" w:sz="4" w:space="0" w:color="auto"/>
            </w:tcBorders>
          </w:tcPr>
          <w:p w14:paraId="629A8AAE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F513E">
              <w:rPr>
                <w:rFonts w:ascii="Arial" w:hAnsi="Arial" w:cs="Arial"/>
                <w:b/>
              </w:rPr>
              <w:t>1.4. Causal de nulidad del acto invocada:</w:t>
            </w:r>
          </w:p>
          <w:p w14:paraId="5DC72407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I) El acto se expidió con infracción de las normas en que debería fundarse___________</w:t>
            </w:r>
          </w:p>
          <w:p w14:paraId="3BBE132F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II) El acto se expidió por organismo o funcionario incompetente_____________</w:t>
            </w:r>
          </w:p>
          <w:p w14:paraId="05F2C878" w14:textId="0C435DE4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III) El acto se expidió con desconocimiento del derecho de audiencia y defensa______</w:t>
            </w:r>
          </w:p>
          <w:p w14:paraId="4E0167A1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 xml:space="preserve">IV) El acto se expidió mediante falsa </w:t>
            </w:r>
          </w:p>
          <w:p w14:paraId="26F162A2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motivación______</w:t>
            </w:r>
          </w:p>
          <w:p w14:paraId="15619DD9" w14:textId="2842C045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V) El acto se expidió con desviación de las atribuciones propias de quien lo profirió_____</w:t>
            </w:r>
          </w:p>
          <w:p w14:paraId="5CF13BC3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Folios_________</w:t>
            </w:r>
          </w:p>
        </w:tc>
        <w:tc>
          <w:tcPr>
            <w:tcW w:w="5637" w:type="dxa"/>
            <w:gridSpan w:val="2"/>
            <w:tcBorders>
              <w:left w:val="single" w:sz="4" w:space="0" w:color="auto"/>
            </w:tcBorders>
          </w:tcPr>
          <w:p w14:paraId="2D8E8EF1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 xml:space="preserve">Comentarios sobre la causal de nulidad del acto invocada: </w:t>
            </w:r>
          </w:p>
          <w:p w14:paraId="510E8AFE" w14:textId="77777777" w:rsidR="003F7086" w:rsidRPr="008F513E" w:rsidRDefault="003F7086" w:rsidP="006C1276">
            <w:pPr>
              <w:spacing w:after="0" w:line="240" w:lineRule="auto"/>
              <w:rPr>
                <w:rFonts w:ascii="Arial" w:hAnsi="Arial" w:cs="Arial"/>
              </w:rPr>
            </w:pPr>
          </w:p>
          <w:p w14:paraId="35F70B24" w14:textId="65A41C84" w:rsidR="003F7086" w:rsidRPr="008F513E" w:rsidRDefault="003F7086" w:rsidP="009C414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E17AF3" w:rsidRPr="008F513E" w14:paraId="2B7C1212" w14:textId="77777777" w:rsidTr="006C1276">
        <w:trPr>
          <w:trHeight w:val="585"/>
        </w:trPr>
        <w:tc>
          <w:tcPr>
            <w:tcW w:w="10456" w:type="dxa"/>
            <w:gridSpan w:val="3"/>
          </w:tcPr>
          <w:p w14:paraId="19CE1811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  <w:lang w:val="es-MX"/>
              </w:rPr>
            </w:pPr>
          </w:p>
          <w:p w14:paraId="127E0D89" w14:textId="10AA60EB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8F513E">
              <w:rPr>
                <w:rFonts w:ascii="Arial" w:hAnsi="Arial" w:cs="Arial"/>
                <w:b/>
                <w:lang w:val="es-MX"/>
              </w:rPr>
              <w:t xml:space="preserve">1.5.  Legitimación por </w:t>
            </w:r>
            <w:r w:rsidR="00C71FD0" w:rsidRPr="008F513E">
              <w:rPr>
                <w:rFonts w:ascii="Arial" w:hAnsi="Arial" w:cs="Arial"/>
                <w:b/>
                <w:lang w:val="es-MX"/>
              </w:rPr>
              <w:t>activa. -</w:t>
            </w:r>
            <w:r w:rsidRPr="008F513E">
              <w:rPr>
                <w:rFonts w:ascii="Arial" w:hAnsi="Arial" w:cs="Arial"/>
                <w:b/>
                <w:lang w:val="es-MX"/>
              </w:rPr>
              <w:t xml:space="preserve"> </w:t>
            </w:r>
            <w:r w:rsidR="00C71FD0">
              <w:rPr>
                <w:rFonts w:ascii="Arial" w:hAnsi="Arial" w:cs="Arial"/>
                <w:lang w:val="es-MX"/>
              </w:rPr>
              <w:t>Artículo</w:t>
            </w:r>
            <w:r w:rsidRPr="008F513E">
              <w:rPr>
                <w:rFonts w:ascii="Arial" w:hAnsi="Arial" w:cs="Arial"/>
                <w:lang w:val="es-MX"/>
              </w:rPr>
              <w:t xml:space="preserve"> 137 Ley 1437 de 2011</w:t>
            </w:r>
          </w:p>
          <w:p w14:paraId="08D9ED95" w14:textId="77777777" w:rsidR="00E17AF3" w:rsidRPr="008F513E" w:rsidRDefault="00E17AF3" w:rsidP="001A41CF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8F513E">
              <w:rPr>
                <w:rFonts w:ascii="Arial" w:hAnsi="Arial" w:cs="Arial"/>
                <w:lang w:val="es-MX"/>
              </w:rPr>
              <w:t>Cualquier persona____________________</w:t>
            </w:r>
          </w:p>
        </w:tc>
      </w:tr>
      <w:tr w:rsidR="00E17AF3" w:rsidRPr="008F513E" w14:paraId="6E1344A6" w14:textId="77777777" w:rsidTr="006C1276">
        <w:trPr>
          <w:trHeight w:val="585"/>
        </w:trPr>
        <w:tc>
          <w:tcPr>
            <w:tcW w:w="4819" w:type="dxa"/>
            <w:tcBorders>
              <w:right w:val="single" w:sz="4" w:space="0" w:color="auto"/>
            </w:tcBorders>
          </w:tcPr>
          <w:p w14:paraId="51CE0512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  <w:lang w:val="es-MX"/>
              </w:rPr>
            </w:pPr>
          </w:p>
          <w:p w14:paraId="67A556C8" w14:textId="5E40DB28" w:rsidR="00E17AF3" w:rsidRPr="008F513E" w:rsidRDefault="00E17AF3" w:rsidP="006C1276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hAnsi="Arial" w:cs="Arial"/>
                <w:b/>
                <w:lang w:val="es-MX"/>
              </w:rPr>
              <w:t>1.</w:t>
            </w:r>
            <w:r w:rsidR="008F0C51" w:rsidRPr="008F513E">
              <w:rPr>
                <w:rFonts w:ascii="Arial" w:hAnsi="Arial" w:cs="Arial"/>
                <w:b/>
                <w:lang w:val="es-MX"/>
              </w:rPr>
              <w:t>6. Legitimación</w:t>
            </w:r>
            <w:r w:rsidRPr="008F513E">
              <w:rPr>
                <w:rFonts w:ascii="Arial" w:hAnsi="Arial" w:cs="Arial"/>
                <w:b/>
                <w:lang w:val="es-MX"/>
              </w:rPr>
              <w:t xml:space="preserve"> por pasiva </w:t>
            </w:r>
            <w:r w:rsidRPr="008F513E">
              <w:rPr>
                <w:rFonts w:ascii="Arial" w:hAnsi="Arial" w:cs="Arial"/>
                <w:lang w:val="es-MX"/>
              </w:rPr>
              <w:t xml:space="preserve">Entiéndase la entidad, órgano o persona que adopta la </w:t>
            </w:r>
            <w:r w:rsidR="008F0C51" w:rsidRPr="008F513E">
              <w:rPr>
                <w:rFonts w:ascii="Arial" w:hAnsi="Arial" w:cs="Arial"/>
                <w:lang w:val="es-MX"/>
              </w:rPr>
              <w:t>decisión</w:t>
            </w:r>
            <w:r w:rsidR="008F0C51" w:rsidRPr="008F513E">
              <w:rPr>
                <w:rFonts w:ascii="Arial" w:eastAsia="Times New Roman" w:hAnsi="Arial" w:cs="Arial"/>
                <w:lang w:val="es-MX"/>
              </w:rPr>
              <w:t xml:space="preserve"> (</w:t>
            </w:r>
            <w:r w:rsidRPr="008F513E">
              <w:rPr>
                <w:rFonts w:ascii="Arial" w:eastAsia="Times New Roman" w:hAnsi="Arial" w:cs="Arial"/>
                <w:lang w:val="es-MX"/>
              </w:rPr>
              <w:t>Art. 159</w:t>
            </w:r>
            <w:r w:rsidR="008F0C51" w:rsidRPr="008F513E"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Pr="008F513E">
              <w:rPr>
                <w:rFonts w:ascii="Arial" w:eastAsia="Times New Roman" w:hAnsi="Arial" w:cs="Arial"/>
                <w:lang w:val="es-MX"/>
              </w:rPr>
              <w:t>Ley 1437de 2011):</w:t>
            </w:r>
          </w:p>
          <w:p w14:paraId="4CFF2F4A" w14:textId="77777777" w:rsidR="00E17AF3" w:rsidRPr="008F513E" w:rsidRDefault="00E17AF3" w:rsidP="006C1276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__________________________________</w:t>
            </w:r>
          </w:p>
        </w:tc>
        <w:tc>
          <w:tcPr>
            <w:tcW w:w="5637" w:type="dxa"/>
            <w:gridSpan w:val="2"/>
            <w:tcBorders>
              <w:left w:val="single" w:sz="4" w:space="0" w:color="auto"/>
            </w:tcBorders>
          </w:tcPr>
          <w:p w14:paraId="74C614A7" w14:textId="31DFEE89" w:rsidR="00E17AF3" w:rsidRPr="008F513E" w:rsidRDefault="008F513E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3C32F1" wp14:editId="0F2FA52A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43" name="Rectangl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8AA42D" w14:textId="77777777" w:rsidR="00B7270B" w:rsidRPr="0072076A" w:rsidRDefault="00B7270B" w:rsidP="006975F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D3C32F1" id="Rectangle 241" o:spid="_x0000_s1026" style="position:absolute;margin-left:128.6pt;margin-top:9.5pt;width:40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">
                      <v:textbox>
                        <w:txbxContent>
                          <w:p w14:paraId="648AA42D" w14:textId="77777777" w:rsidR="00B7270B" w:rsidRPr="0072076A" w:rsidRDefault="00B7270B" w:rsidP="006975F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7B36D3" wp14:editId="24465097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42" name="Rectangl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9086FC" w14:textId="77777777" w:rsidR="00B7270B" w:rsidRPr="008F0C51" w:rsidRDefault="00B7270B" w:rsidP="006975FF">
                                  <w:pPr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8F0C51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97B36D3" id="Rectangle 240" o:spid="_x0000_s1027" style="position:absolute;margin-left:22.6pt;margin-top:9.5pt;width:40pt;height:2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">
                      <v:textbox>
                        <w:txbxContent>
                          <w:p w14:paraId="069086FC" w14:textId="77777777" w:rsidR="00B7270B" w:rsidRPr="008F0C51" w:rsidRDefault="00B7270B" w:rsidP="006975FF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8F0C51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57FD72EE" w14:textId="103C4B84" w:rsidR="008F513E" w:rsidRDefault="008F513E" w:rsidP="008F513E">
      <w:pPr>
        <w:spacing w:after="0" w:line="240" w:lineRule="auto"/>
        <w:rPr>
          <w:rFonts w:ascii="Arial" w:eastAsia="Times New Roman" w:hAnsi="Arial" w:cs="Arial"/>
          <w:lang w:val="es-MX"/>
        </w:rPr>
      </w:pPr>
    </w:p>
    <w:p w14:paraId="7429AE36" w14:textId="77777777" w:rsidR="008F513E" w:rsidRPr="008F513E" w:rsidRDefault="008F513E" w:rsidP="008F513E">
      <w:pPr>
        <w:spacing w:after="0" w:line="240" w:lineRule="auto"/>
        <w:rPr>
          <w:rFonts w:ascii="Arial" w:eastAsia="Times New Roman" w:hAnsi="Arial" w:cs="Arial"/>
          <w:lang w:val="es-MX"/>
        </w:rPr>
      </w:pPr>
    </w:p>
    <w:p w14:paraId="77CDA41C" w14:textId="312EE9BB" w:rsidR="00E17AF3" w:rsidRPr="008F513E" w:rsidRDefault="008F513E" w:rsidP="008F513E">
      <w:pPr>
        <w:pStyle w:val="Prrafodelista"/>
        <w:spacing w:after="0" w:line="240" w:lineRule="auto"/>
        <w:ind w:left="-426"/>
        <w:rPr>
          <w:rFonts w:ascii="Arial" w:eastAsia="Times New Roman" w:hAnsi="Arial" w:cs="Arial"/>
          <w:b/>
          <w:lang w:val="es-MX"/>
        </w:rPr>
      </w:pPr>
      <w:r w:rsidRPr="008F513E">
        <w:rPr>
          <w:rFonts w:ascii="Arial" w:eastAsia="Times New Roman" w:hAnsi="Arial" w:cs="Arial"/>
          <w:b/>
          <w:lang w:val="es-MX"/>
        </w:rPr>
        <w:lastRenderedPageBreak/>
        <w:t xml:space="preserve">2. Requisitos de la demanda Art. 162, modificado por el artículo 35 de la Ley 2080 de 2021 </w:t>
      </w:r>
      <w:r w:rsidR="008F0C51" w:rsidRPr="008F513E">
        <w:rPr>
          <w:rFonts w:ascii="Arial" w:eastAsia="Times New Roman" w:hAnsi="Arial" w:cs="Arial"/>
          <w:b/>
          <w:lang w:val="es-MX"/>
        </w:rPr>
        <w:t>concordante con 159, 163, 165, 166 Y 167 Ley 1437/2011</w:t>
      </w:r>
    </w:p>
    <w:tbl>
      <w:tblPr>
        <w:tblpPr w:leftFromText="141" w:rightFromText="141" w:vertAnchor="text" w:horzAnchor="page" w:tblpX="1418" w:tblpY="590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32"/>
        <w:gridCol w:w="204"/>
        <w:gridCol w:w="1874"/>
        <w:gridCol w:w="3046"/>
      </w:tblGrid>
      <w:tr w:rsidR="00E17AF3" w:rsidRPr="008F513E" w14:paraId="5C2E74DE" w14:textId="77777777" w:rsidTr="006C1276">
        <w:tc>
          <w:tcPr>
            <w:tcW w:w="10456" w:type="dxa"/>
            <w:gridSpan w:val="4"/>
          </w:tcPr>
          <w:p w14:paraId="271DC913" w14:textId="433DCCD7" w:rsidR="00E17AF3" w:rsidRPr="008F513E" w:rsidRDefault="00E17AF3" w:rsidP="006C1276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8F513E">
              <w:rPr>
                <w:rFonts w:ascii="Arial" w:eastAsia="Times New Roman" w:hAnsi="Arial" w:cs="Arial"/>
                <w:b/>
                <w:lang w:val="es-MX"/>
              </w:rPr>
              <w:t>2.</w:t>
            </w:r>
            <w:r w:rsidR="008F0C51" w:rsidRPr="008F513E">
              <w:rPr>
                <w:rFonts w:ascii="Arial" w:eastAsia="Times New Roman" w:hAnsi="Arial" w:cs="Arial"/>
                <w:b/>
                <w:lang w:val="es-MX"/>
              </w:rPr>
              <w:t>1. Designación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 xml:space="preserve"> de las partes y sus representantes: </w:t>
            </w:r>
          </w:p>
          <w:p w14:paraId="1A7BE041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 xml:space="preserve">Parte demandante </w:t>
            </w:r>
            <w:r w:rsidRPr="008F513E">
              <w:rPr>
                <w:rFonts w:ascii="Arial" w:eastAsia="Times New Roman" w:hAnsi="Arial" w:cs="Arial"/>
                <w:u w:val="single"/>
                <w:lang w:val="es-MX"/>
              </w:rPr>
              <w:t>________________________________</w:t>
            </w:r>
            <w:r w:rsidRPr="008F513E">
              <w:rPr>
                <w:rFonts w:ascii="Arial" w:eastAsia="Times New Roman" w:hAnsi="Arial" w:cs="Arial"/>
                <w:lang w:val="es-MX"/>
              </w:rPr>
              <w:t xml:space="preserve"> </w:t>
            </w:r>
          </w:p>
          <w:p w14:paraId="1D56DC1B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Canal digital_____________________________________________________</w:t>
            </w:r>
          </w:p>
          <w:p w14:paraId="2846BE05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 xml:space="preserve">Representante </w:t>
            </w:r>
            <w:r w:rsidRPr="008F513E">
              <w:rPr>
                <w:rFonts w:ascii="Arial" w:eastAsia="Times New Roman" w:hAnsi="Arial" w:cs="Arial"/>
                <w:u w:val="single"/>
                <w:lang w:val="es-MX"/>
              </w:rPr>
              <w:t>_________________________</w:t>
            </w:r>
          </w:p>
          <w:p w14:paraId="3CF480DC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 xml:space="preserve">Canal digital </w:t>
            </w:r>
            <w:r w:rsidRPr="008F513E">
              <w:rPr>
                <w:rFonts w:ascii="Arial" w:eastAsia="Times New Roman" w:hAnsi="Arial" w:cs="Arial"/>
                <w:u w:val="single"/>
                <w:lang w:val="es-MX"/>
              </w:rPr>
              <w:t>______________________________</w:t>
            </w:r>
          </w:p>
          <w:p w14:paraId="0B0056DC" w14:textId="77777777" w:rsidR="008F0C51" w:rsidRPr="008F513E" w:rsidRDefault="008F0C51" w:rsidP="008F0C51">
            <w:pPr>
              <w:pStyle w:val="Sinespaciado"/>
              <w:rPr>
                <w:rFonts w:ascii="Arial" w:hAnsi="Arial" w:cs="Arial"/>
                <w:u w:val="single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 xml:space="preserve">Parte demandada </w:t>
            </w:r>
            <w:r w:rsidRPr="008F513E">
              <w:rPr>
                <w:rFonts w:ascii="Arial" w:hAnsi="Arial" w:cs="Arial"/>
                <w:u w:val="single"/>
                <w:lang w:val="es-MX"/>
              </w:rPr>
              <w:t>__________________________</w:t>
            </w:r>
          </w:p>
          <w:p w14:paraId="2710EEB8" w14:textId="77777777" w:rsidR="008F0C51" w:rsidRPr="008F513E" w:rsidRDefault="008F0C51" w:rsidP="008F0C51">
            <w:pPr>
              <w:pStyle w:val="Sinespaciad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hAnsi="Arial" w:cs="Arial"/>
                <w:lang w:val="es-MX"/>
              </w:rPr>
              <w:t>Canal digital</w:t>
            </w:r>
            <w:r w:rsidRPr="008F513E">
              <w:rPr>
                <w:rFonts w:ascii="Arial" w:hAnsi="Arial" w:cs="Arial"/>
                <w:u w:val="single"/>
                <w:lang w:val="es-MX"/>
              </w:rPr>
              <w:t xml:space="preserve"> _______________________________________</w:t>
            </w:r>
          </w:p>
          <w:p w14:paraId="4FA2D68B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Representante _________________________________________________________</w:t>
            </w:r>
          </w:p>
          <w:p w14:paraId="350D7A33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Ministerio Público______________________________________________________</w:t>
            </w:r>
          </w:p>
          <w:p w14:paraId="6115B8FD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Canal digital __________________________________________________</w:t>
            </w:r>
          </w:p>
          <w:p w14:paraId="1966A02C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 xml:space="preserve">Folios </w:t>
            </w:r>
            <w:r w:rsidRPr="008F513E">
              <w:rPr>
                <w:rFonts w:ascii="Arial" w:eastAsia="Times New Roman" w:hAnsi="Arial" w:cs="Arial"/>
                <w:u w:val="single"/>
                <w:lang w:val="es-MX"/>
              </w:rPr>
              <w:t>________________________________________</w:t>
            </w:r>
          </w:p>
          <w:p w14:paraId="3A0018D8" w14:textId="77777777" w:rsidR="00E17AF3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</w:p>
          <w:p w14:paraId="30C5F64E" w14:textId="77777777" w:rsidR="00C71FD0" w:rsidRPr="005B41C4" w:rsidRDefault="00C71FD0" w:rsidP="00C71FD0">
            <w:pPr>
              <w:pStyle w:val="Prrafodelista"/>
              <w:spacing w:after="0" w:line="240" w:lineRule="auto"/>
              <w:ind w:left="142" w:hanging="142"/>
              <w:rPr>
                <w:rFonts w:ascii="Arial" w:eastAsia="Times New Roman" w:hAnsi="Arial" w:cs="Arial"/>
                <w:lang w:val="es-MX"/>
              </w:rPr>
            </w:pPr>
          </w:p>
          <w:p w14:paraId="446119FA" w14:textId="3586CE07" w:rsidR="00C71FD0" w:rsidRPr="008F51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5B41C4">
              <w:rPr>
                <w:rFonts w:ascii="Arial" w:eastAsia="Times New Roman" w:hAnsi="Arial" w:cs="Arial"/>
                <w:lang w:val="es-MX"/>
              </w:rPr>
              <w:t>Canal digital: artículo 162 L. 1437/11 numeral 7 modificado por el artículo 35 de la Ley 2080/21</w:t>
            </w:r>
          </w:p>
        </w:tc>
      </w:tr>
      <w:tr w:rsidR="008F0C51" w:rsidRPr="008F513E" w14:paraId="35377D92" w14:textId="77777777" w:rsidTr="008C67A5">
        <w:tc>
          <w:tcPr>
            <w:tcW w:w="5332" w:type="dxa"/>
          </w:tcPr>
          <w:p w14:paraId="7E9672DB" w14:textId="65BC5AA8" w:rsidR="008F0C51" w:rsidRDefault="008F0C51" w:rsidP="008F0C5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F513E">
              <w:rPr>
                <w:rFonts w:ascii="Arial" w:hAnsi="Arial" w:cs="Arial"/>
                <w:b/>
                <w:bCs/>
              </w:rPr>
              <w:t xml:space="preserve">2.2. Demanda y anexos presentada en formato PDF   </w:t>
            </w:r>
          </w:p>
          <w:p w14:paraId="05EEBC52" w14:textId="77777777" w:rsidR="00C71FD0" w:rsidRPr="008F513E" w:rsidRDefault="00C71FD0" w:rsidP="008F0C5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0A90C642" w14:textId="414095B7" w:rsidR="008F0C51" w:rsidRPr="008F513E" w:rsidRDefault="00C71FD0" w:rsidP="008F0C51">
            <w:pPr>
              <w:tabs>
                <w:tab w:val="left" w:pos="1920"/>
              </w:tabs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8C78BB">
              <w:rPr>
                <w:rFonts w:ascii="Arial" w:hAnsi="Arial" w:cs="Arial"/>
                <w:bCs/>
              </w:rPr>
              <w:t xml:space="preserve">Otros anexos en diferente formato electrónico                 </w:t>
            </w:r>
            <w:r w:rsidR="008F0C51" w:rsidRPr="008F513E">
              <w:rPr>
                <w:rFonts w:ascii="Arial" w:hAnsi="Arial" w:cs="Arial"/>
                <w:b/>
                <w:bCs/>
              </w:rPr>
              <w:t xml:space="preserve">                 </w:t>
            </w:r>
          </w:p>
        </w:tc>
        <w:tc>
          <w:tcPr>
            <w:tcW w:w="5124" w:type="dxa"/>
            <w:gridSpan w:val="3"/>
          </w:tcPr>
          <w:p w14:paraId="63BA437A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761A03D" wp14:editId="174D0760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156210</wp:posOffset>
                      </wp:positionV>
                      <wp:extent cx="508000" cy="307340"/>
                      <wp:effectExtent l="0" t="0" r="6350" b="0"/>
                      <wp:wrapNone/>
                      <wp:docPr id="1" name="Rectángu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28EC08" w14:textId="77777777" w:rsidR="00C71FD0" w:rsidRPr="0072076A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61A03D" id="Rectángulo 1" o:spid="_x0000_s1028" style="position:absolute;margin-left:19.95pt;margin-top:12.3pt;width:40pt;height:24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">
                      <v:textbox>
                        <w:txbxContent>
                          <w:p w14:paraId="3828EC08" w14:textId="77777777" w:rsidR="00C71FD0" w:rsidRPr="0072076A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1209EBB" wp14:editId="5B762FE4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127000</wp:posOffset>
                      </wp:positionV>
                      <wp:extent cx="508000" cy="307340"/>
                      <wp:effectExtent l="0" t="0" r="6350" b="0"/>
                      <wp:wrapNone/>
                      <wp:docPr id="55" name="Rectángulo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F3B02C" w14:textId="77777777" w:rsidR="00C71FD0" w:rsidRPr="0072076A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209EBB" id="Rectángulo 55" o:spid="_x0000_s1029" style="position:absolute;margin-left:127.4pt;margin-top:10pt;width:40pt;height:24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5KNgIAAFE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">
                      <v:textbox>
                        <w:txbxContent>
                          <w:p w14:paraId="14F3B02C" w14:textId="77777777" w:rsidR="00C71FD0" w:rsidRPr="0072076A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BBB81B3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  <w:p w14:paraId="636B9CD2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  <w:p w14:paraId="326C1A9A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noProof/>
              </w:rPr>
            </w:pPr>
          </w:p>
          <w:p w14:paraId="78455883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2F78AE">
              <w:rPr>
                <w:rFonts w:ascii="Arial" w:hAnsi="Arial" w:cs="Arial"/>
                <w:noProof/>
              </w:rPr>
              <w:t>Cuales?__________________________</w:t>
            </w:r>
          </w:p>
          <w:p w14:paraId="6F1289A5" w14:textId="5FC87948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  <w:noProof/>
                <w:lang w:val="es-EC" w:eastAsia="en-US"/>
              </w:rPr>
            </w:pPr>
          </w:p>
        </w:tc>
      </w:tr>
      <w:tr w:rsidR="008F0C51" w:rsidRPr="008F513E" w14:paraId="36BF09E0" w14:textId="77777777" w:rsidTr="008C67A5">
        <w:tc>
          <w:tcPr>
            <w:tcW w:w="5332" w:type="dxa"/>
          </w:tcPr>
          <w:p w14:paraId="4C83E88D" w14:textId="77777777" w:rsidR="00C71FD0" w:rsidRPr="004E108D" w:rsidRDefault="008F0C51" w:rsidP="00C71FD0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MX"/>
              </w:rPr>
            </w:pPr>
            <w:r w:rsidRPr="008F513E">
              <w:rPr>
                <w:rFonts w:ascii="Arial" w:hAnsi="Arial" w:cs="Arial"/>
                <w:b/>
              </w:rPr>
              <w:t xml:space="preserve">2.3.  </w:t>
            </w:r>
            <w:r w:rsidR="00C71FD0" w:rsidRPr="002F78AE">
              <w:rPr>
                <w:rFonts w:ascii="Arial" w:hAnsi="Arial" w:cs="Arial"/>
                <w:b/>
              </w:rPr>
              <w:t>Presentación de la demanda y sus anexos en for</w:t>
            </w:r>
            <w:r w:rsidR="00C71FD0">
              <w:rPr>
                <w:rFonts w:ascii="Arial" w:hAnsi="Arial" w:cs="Arial"/>
                <w:b/>
              </w:rPr>
              <w:t>ma de mensaje de datos con envío simultá</w:t>
            </w:r>
            <w:r w:rsidR="00C71FD0" w:rsidRPr="002F78AE">
              <w:rPr>
                <w:rFonts w:ascii="Arial" w:hAnsi="Arial" w:cs="Arial"/>
                <w:b/>
              </w:rPr>
              <w:t xml:space="preserve">neo </w:t>
            </w:r>
            <w:r w:rsidR="00C71FD0" w:rsidRPr="004E108D">
              <w:rPr>
                <w:rFonts w:ascii="Arial" w:hAnsi="Arial" w:cs="Arial"/>
                <w:b/>
                <w:lang w:val="es-MX"/>
              </w:rPr>
              <w:t>a los demandados</w:t>
            </w:r>
          </w:p>
          <w:p w14:paraId="7B7D4CB9" w14:textId="77777777" w:rsidR="00C71FD0" w:rsidRDefault="00C71FD0" w:rsidP="00C71FD0">
            <w:pPr>
              <w:spacing w:after="0" w:line="240" w:lineRule="auto"/>
              <w:jc w:val="both"/>
              <w:rPr>
                <w:rFonts w:ascii="Arial" w:hAnsi="Arial" w:cs="Arial"/>
                <w:lang w:val="es-MX"/>
              </w:rPr>
            </w:pPr>
          </w:p>
          <w:p w14:paraId="10F55DCE" w14:textId="77777777" w:rsidR="00C71FD0" w:rsidRPr="002F78AE" w:rsidRDefault="00C71FD0" w:rsidP="00C71FD0">
            <w:pPr>
              <w:spacing w:after="0" w:line="240" w:lineRule="auto"/>
              <w:jc w:val="both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(</w:t>
            </w:r>
            <w:r>
              <w:rPr>
                <w:rFonts w:ascii="Arial" w:hAnsi="Arial" w:cs="Arial"/>
                <w:lang w:val="es-MX"/>
              </w:rPr>
              <w:t>Artículo 162 de la L</w:t>
            </w:r>
            <w:r w:rsidRPr="002F78AE">
              <w:rPr>
                <w:rFonts w:ascii="Arial" w:hAnsi="Arial" w:cs="Arial"/>
                <w:lang w:val="es-MX"/>
              </w:rPr>
              <w:t>ey 1437 de 2011</w:t>
            </w:r>
            <w:r>
              <w:rPr>
                <w:rFonts w:ascii="Arial" w:hAnsi="Arial" w:cs="Arial"/>
                <w:lang w:val="es-MX"/>
              </w:rPr>
              <w:t xml:space="preserve"> numeral 8</w:t>
            </w:r>
            <w:r w:rsidRPr="002F78AE">
              <w:rPr>
                <w:rFonts w:ascii="Arial" w:hAnsi="Arial" w:cs="Arial"/>
                <w:lang w:val="es-MX"/>
              </w:rPr>
              <w:t>, adici</w:t>
            </w:r>
            <w:r>
              <w:rPr>
                <w:rFonts w:ascii="Arial" w:hAnsi="Arial" w:cs="Arial"/>
                <w:lang w:val="es-MX"/>
              </w:rPr>
              <w:t>onado por el artículo 35 de la L</w:t>
            </w:r>
            <w:r w:rsidRPr="002F78AE">
              <w:rPr>
                <w:rFonts w:ascii="Arial" w:hAnsi="Arial" w:cs="Arial"/>
                <w:lang w:val="es-MX"/>
              </w:rPr>
              <w:t>ey 2080 de 2021)</w:t>
            </w:r>
          </w:p>
          <w:p w14:paraId="301C6068" w14:textId="77777777" w:rsidR="00C71FD0" w:rsidRPr="002F78AE" w:rsidRDefault="00C71FD0" w:rsidP="00C71FD0">
            <w:pPr>
              <w:spacing w:after="0" w:line="240" w:lineRule="auto"/>
              <w:jc w:val="both"/>
              <w:rPr>
                <w:rFonts w:ascii="Arial" w:eastAsia="Calibri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F</w:t>
            </w:r>
            <w:r w:rsidRPr="002F78AE">
              <w:rPr>
                <w:rFonts w:ascii="Arial" w:eastAsia="Calibri" w:hAnsi="Arial" w:cs="Arial"/>
                <w:lang w:val="es-MX"/>
              </w:rPr>
              <w:t>olio___________</w:t>
            </w:r>
          </w:p>
          <w:p w14:paraId="4BAB54F1" w14:textId="77777777" w:rsidR="00C71FD0" w:rsidRDefault="00C71FD0" w:rsidP="00C71FD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06E66F41" w14:textId="77777777" w:rsidR="00C71FD0" w:rsidRDefault="00C71FD0" w:rsidP="00C71FD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lang w:val="es-MX"/>
              </w:rPr>
            </w:pPr>
          </w:p>
          <w:p w14:paraId="643B4234" w14:textId="5146D1F3" w:rsidR="008F0C51" w:rsidRPr="008F513E" w:rsidRDefault="00C71FD0" w:rsidP="00C71FD0">
            <w:pPr>
              <w:spacing w:after="0" w:line="240" w:lineRule="auto"/>
              <w:rPr>
                <w:rFonts w:ascii="Arial" w:hAnsi="Arial" w:cs="Arial"/>
                <w:b/>
                <w:bCs/>
                <w:lang w:val="es-MX"/>
              </w:rPr>
            </w:pPr>
            <w:r w:rsidRPr="002F78AE">
              <w:rPr>
                <w:rFonts w:ascii="Arial" w:eastAsia="Calibri" w:hAnsi="Arial" w:cs="Arial"/>
                <w:b/>
                <w:bCs/>
                <w:lang w:val="es-MX"/>
              </w:rPr>
              <w:t>NO APLICA:</w:t>
            </w:r>
            <w:r>
              <w:rPr>
                <w:rFonts w:ascii="Arial" w:eastAsia="Calibri" w:hAnsi="Arial" w:cs="Arial"/>
                <w:lang w:val="es-MX"/>
              </w:rPr>
              <w:t xml:space="preserve">  cuando solicitan medidas cautelares previas o se desconozca el lugar donde recibe notificaciones el demandado</w:t>
            </w:r>
          </w:p>
        </w:tc>
        <w:tc>
          <w:tcPr>
            <w:tcW w:w="5124" w:type="dxa"/>
            <w:gridSpan w:val="3"/>
          </w:tcPr>
          <w:p w14:paraId="023FB5FD" w14:textId="54AE5686" w:rsidR="00DF1A8A" w:rsidRPr="008F513E" w:rsidRDefault="008F513E" w:rsidP="00DF1A8A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99479FC" wp14:editId="58F546EA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38" name="Rectángul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700BC3" w14:textId="77777777" w:rsidR="00DF1A8A" w:rsidRPr="0072076A" w:rsidRDefault="00DF1A8A" w:rsidP="00DF1A8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99479FC" id="Rectángulo 70" o:spid="_x0000_s1032" style="position:absolute;margin-left:359.3pt;margin-top:398.15pt;width:40pt;height:24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">
                      <v:textbox>
                        <w:txbxContent>
                          <w:p w14:paraId="27700BC3" w14:textId="77777777" w:rsidR="00DF1A8A" w:rsidRPr="0072076A" w:rsidRDefault="00DF1A8A" w:rsidP="00DF1A8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0188340" wp14:editId="4D4C3ADB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37" name="Rectángul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8005B2" w14:textId="77777777" w:rsidR="00DF1A8A" w:rsidRPr="0072076A" w:rsidRDefault="00DF1A8A" w:rsidP="00DF1A8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0188340" id="Rectángulo 69" o:spid="_x0000_s1033" style="position:absolute;margin-left:359.3pt;margin-top:398.15pt;width:40pt;height:24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">
                      <v:textbox>
                        <w:txbxContent>
                          <w:p w14:paraId="108005B2" w14:textId="77777777" w:rsidR="00DF1A8A" w:rsidRPr="0072076A" w:rsidRDefault="00DF1A8A" w:rsidP="00DF1A8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F1A8A" w:rsidRPr="008F513E">
              <w:rPr>
                <w:rFonts w:ascii="Arial" w:hAnsi="Arial" w:cs="Arial"/>
              </w:rPr>
              <w:t>Comentarios acerca del envío de la demanda y sus anexos</w:t>
            </w:r>
          </w:p>
          <w:p w14:paraId="6135638E" w14:textId="77777777" w:rsidR="00DF1A8A" w:rsidRPr="008F513E" w:rsidRDefault="00DF1A8A" w:rsidP="00DF1A8A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 xml:space="preserve"> </w:t>
            </w:r>
          </w:p>
          <w:p w14:paraId="5067BCB3" w14:textId="6A7A5C10" w:rsidR="00DF1A8A" w:rsidRPr="008F513E" w:rsidRDefault="00DF1A8A" w:rsidP="00DF1A8A">
            <w:pPr>
              <w:rPr>
                <w:rFonts w:ascii="Arial" w:hAnsi="Arial" w:cs="Arial"/>
              </w:rPr>
            </w:pPr>
          </w:p>
        </w:tc>
      </w:tr>
      <w:tr w:rsidR="008F0C51" w:rsidRPr="008F513E" w14:paraId="30471494" w14:textId="77777777" w:rsidTr="006C1276">
        <w:tc>
          <w:tcPr>
            <w:tcW w:w="5332" w:type="dxa"/>
          </w:tcPr>
          <w:p w14:paraId="7D465BCF" w14:textId="4B07ED1E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b/>
                <w:lang w:val="es-MX"/>
              </w:rPr>
              <w:t>2.</w:t>
            </w:r>
            <w:r w:rsidR="008F513E">
              <w:rPr>
                <w:rFonts w:ascii="Arial" w:eastAsia="Times New Roman" w:hAnsi="Arial" w:cs="Arial"/>
                <w:b/>
                <w:lang w:val="es-MX"/>
              </w:rPr>
              <w:t>4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>. Pretensiones congruentes con el tipo de medio</w:t>
            </w:r>
            <w:r w:rsidRPr="008F513E">
              <w:rPr>
                <w:rFonts w:ascii="Arial" w:eastAsia="Times New Roman" w:hAnsi="Arial" w:cs="Arial"/>
                <w:lang w:val="es-MX"/>
              </w:rPr>
              <w:t>: folio_</w:t>
            </w:r>
            <w:r w:rsidRPr="008F513E">
              <w:rPr>
                <w:rFonts w:ascii="Arial" w:eastAsia="Times New Roman" w:hAnsi="Arial" w:cs="Arial"/>
                <w:u w:val="single"/>
                <w:lang w:val="es-MX"/>
              </w:rPr>
              <w:t>__</w:t>
            </w:r>
          </w:p>
          <w:p w14:paraId="0F3D1B60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24" w:type="dxa"/>
            <w:gridSpan w:val="3"/>
          </w:tcPr>
          <w:p w14:paraId="364FD910" w14:textId="7276DD73" w:rsidR="008F0C51" w:rsidRPr="008F513E" w:rsidRDefault="008F513E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6F2E616" wp14:editId="4007488B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36" name="Rectangl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90908A" w14:textId="13A2C0DB" w:rsidR="008F0C51" w:rsidRPr="0075593A" w:rsidRDefault="00DF1A8A" w:rsidP="002B51D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6F2E616" id="Rectangle 192" o:spid="_x0000_s1034" style="position:absolute;margin-left:128.6pt;margin-top:9.5pt;width:40pt;height:24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">
                      <v:textbox>
                        <w:txbxContent>
                          <w:p w14:paraId="5090908A" w14:textId="13A2C0DB" w:rsidR="008F0C51" w:rsidRPr="0075593A" w:rsidRDefault="00DF1A8A" w:rsidP="002B51D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F71C4FD" wp14:editId="079CE1A2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35" name="Rectangl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104A94" w14:textId="77777777" w:rsidR="008F0C51" w:rsidRPr="0072076A" w:rsidRDefault="008F0C51" w:rsidP="002B51D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3F71C4FD" id="Rectangle 191" o:spid="_x0000_s1035" style="position:absolute;margin-left:22.6pt;margin-top:9.5pt;width:40pt;height:24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">
                      <v:textbox>
                        <w:txbxContent>
                          <w:p w14:paraId="5B104A94" w14:textId="77777777" w:rsidR="008F0C51" w:rsidRPr="0072076A" w:rsidRDefault="008F0C51" w:rsidP="002B51D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F0C51" w:rsidRPr="008F513E" w14:paraId="260BCAA9" w14:textId="77777777" w:rsidTr="006C1276">
        <w:trPr>
          <w:trHeight w:val="716"/>
        </w:trPr>
        <w:tc>
          <w:tcPr>
            <w:tcW w:w="5332" w:type="dxa"/>
          </w:tcPr>
          <w:p w14:paraId="31ED3C78" w14:textId="40878AFC" w:rsidR="008F0C51" w:rsidRPr="008F513E" w:rsidRDefault="008F0C51" w:rsidP="00C71FD0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8F513E">
              <w:rPr>
                <w:rFonts w:ascii="Arial" w:hAnsi="Arial" w:cs="Arial"/>
                <w:b/>
                <w:noProof/>
              </w:rPr>
              <w:t>2.</w:t>
            </w:r>
            <w:r w:rsidR="008F513E">
              <w:rPr>
                <w:rFonts w:ascii="Arial" w:hAnsi="Arial" w:cs="Arial"/>
                <w:b/>
                <w:noProof/>
              </w:rPr>
              <w:t>5</w:t>
            </w:r>
            <w:r w:rsidRPr="008F513E">
              <w:rPr>
                <w:rFonts w:ascii="Arial" w:hAnsi="Arial" w:cs="Arial"/>
                <w:b/>
                <w:noProof/>
              </w:rPr>
              <w:t xml:space="preserve">.Individualización </w:t>
            </w:r>
            <w:r w:rsidR="00C71FD0">
              <w:rPr>
                <w:rFonts w:ascii="Arial" w:hAnsi="Arial" w:cs="Arial"/>
                <w:b/>
                <w:noProof/>
              </w:rPr>
              <w:t>del acto:</w:t>
            </w:r>
            <w:r w:rsidRPr="008F513E">
              <w:rPr>
                <w:rFonts w:ascii="Arial" w:hAnsi="Arial" w:cs="Arial"/>
                <w:b/>
                <w:noProof/>
              </w:rPr>
              <w:t xml:space="preserve"> </w:t>
            </w:r>
            <w:r w:rsidRPr="008F513E">
              <w:rPr>
                <w:rFonts w:ascii="Arial" w:hAnsi="Arial" w:cs="Arial"/>
                <w:noProof/>
              </w:rPr>
              <w:t xml:space="preserve">Art. </w:t>
            </w:r>
            <w:r w:rsidR="00C71FD0">
              <w:rPr>
                <w:rFonts w:ascii="Arial" w:hAnsi="Arial" w:cs="Arial"/>
                <w:noProof/>
              </w:rPr>
              <w:t xml:space="preserve">43 y </w:t>
            </w:r>
            <w:r w:rsidRPr="008F513E">
              <w:rPr>
                <w:rFonts w:ascii="Arial" w:hAnsi="Arial" w:cs="Arial"/>
                <w:noProof/>
              </w:rPr>
              <w:t xml:space="preserve">163 Ley 1437 de 2011 - </w:t>
            </w:r>
            <w:r w:rsidR="00DF1A8A" w:rsidRPr="008F513E">
              <w:rPr>
                <w:rFonts w:ascii="Arial" w:hAnsi="Arial" w:cs="Arial"/>
                <w:noProof/>
              </w:rPr>
              <w:t>f</w:t>
            </w:r>
            <w:r w:rsidRPr="008F513E">
              <w:rPr>
                <w:rFonts w:ascii="Arial" w:eastAsia="Times New Roman" w:hAnsi="Arial" w:cs="Arial"/>
                <w:lang w:val="es-MX"/>
              </w:rPr>
              <w:t>olio_________</w:t>
            </w:r>
          </w:p>
        </w:tc>
        <w:tc>
          <w:tcPr>
            <w:tcW w:w="5124" w:type="dxa"/>
            <w:gridSpan w:val="3"/>
          </w:tcPr>
          <w:p w14:paraId="7535A51A" w14:textId="3193C339" w:rsidR="008F0C51" w:rsidRPr="008F513E" w:rsidRDefault="008F513E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A9F0670" wp14:editId="5DCD8C7F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33" name="Rectangl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3F6660" w14:textId="77777777" w:rsidR="008F0C51" w:rsidRPr="0072076A" w:rsidRDefault="008F0C51" w:rsidP="002B51D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A9F0670" id="_x0000_s1036" style="position:absolute;margin-left:128.6pt;margin-top:9.5pt;width:40pt;height:24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">
                      <v:textbox>
                        <w:txbxContent>
                          <w:p w14:paraId="673F6660" w14:textId="77777777" w:rsidR="008F0C51" w:rsidRPr="0072076A" w:rsidRDefault="008F0C51" w:rsidP="002B51D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1C6B914" wp14:editId="272CD953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31" name="Rectangl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129440" w14:textId="77777777" w:rsidR="008F0C51" w:rsidRPr="0072076A" w:rsidRDefault="008F0C51" w:rsidP="002B51D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1B091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1C6B914" id="Rectangle 179" o:spid="_x0000_s1037" style="position:absolute;margin-left:22.6pt;margin-top:9.5pt;width:40pt;height:24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">
                      <v:textbox>
                        <w:txbxContent>
                          <w:p w14:paraId="79129440" w14:textId="77777777" w:rsidR="008F0C51" w:rsidRPr="0072076A" w:rsidRDefault="008F0C51" w:rsidP="002B51D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B091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F0C51" w:rsidRPr="008F513E" w14:paraId="311A7E26" w14:textId="77777777" w:rsidTr="006C1276">
        <w:trPr>
          <w:trHeight w:val="716"/>
        </w:trPr>
        <w:tc>
          <w:tcPr>
            <w:tcW w:w="5332" w:type="dxa"/>
          </w:tcPr>
          <w:p w14:paraId="2D6A84BF" w14:textId="1AC1260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8F513E">
              <w:rPr>
                <w:rFonts w:ascii="Arial" w:eastAsia="Times New Roman" w:hAnsi="Arial" w:cs="Arial"/>
                <w:b/>
                <w:lang w:val="es-MX"/>
              </w:rPr>
              <w:t>2.</w:t>
            </w:r>
            <w:r w:rsidR="008F513E">
              <w:rPr>
                <w:rFonts w:ascii="Arial" w:eastAsia="Times New Roman" w:hAnsi="Arial" w:cs="Arial"/>
                <w:b/>
                <w:lang w:val="es-MX"/>
              </w:rPr>
              <w:t>6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 xml:space="preserve">. Acumulación de pretensiones relativas a diferentes medios de control </w:t>
            </w:r>
          </w:p>
          <w:p w14:paraId="6A735492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(Art. 165 Ley 1437 de 2011)</w:t>
            </w:r>
          </w:p>
          <w:p w14:paraId="6580664A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Nulidad _______________</w:t>
            </w:r>
            <w:r w:rsidRPr="008F513E">
              <w:rPr>
                <w:rFonts w:ascii="Arial" w:hAnsi="Arial" w:cs="Arial"/>
              </w:rPr>
              <w:softHyphen/>
            </w:r>
            <w:r w:rsidRPr="008F513E">
              <w:rPr>
                <w:rFonts w:ascii="Arial" w:hAnsi="Arial" w:cs="Arial"/>
              </w:rPr>
              <w:softHyphen/>
            </w:r>
            <w:r w:rsidRPr="008F513E">
              <w:rPr>
                <w:rFonts w:ascii="Arial" w:hAnsi="Arial" w:cs="Arial"/>
              </w:rPr>
              <w:softHyphen/>
            </w:r>
            <w:r w:rsidRPr="008F513E">
              <w:rPr>
                <w:rFonts w:ascii="Arial" w:hAnsi="Arial" w:cs="Arial"/>
              </w:rPr>
              <w:softHyphen/>
              <w:t>_________</w:t>
            </w:r>
          </w:p>
          <w:p w14:paraId="09E10B63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Nulidad y restablecimiento__________</w:t>
            </w:r>
          </w:p>
          <w:p w14:paraId="197E9B07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 xml:space="preserve">Nulidad y restablecimiento </w:t>
            </w:r>
          </w:p>
          <w:p w14:paraId="290E08A7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relativas a contratos_______________</w:t>
            </w:r>
          </w:p>
          <w:p w14:paraId="1A6EAF7C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Reparación directa________________</w:t>
            </w:r>
          </w:p>
          <w:p w14:paraId="234EE018" w14:textId="7C258BCC" w:rsidR="008F0C51" w:rsidRPr="008F513E" w:rsidRDefault="008F0C51" w:rsidP="008F0C51">
            <w:pPr>
              <w:tabs>
                <w:tab w:val="left" w:pos="1005"/>
              </w:tabs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hAnsi="Arial" w:cs="Arial"/>
              </w:rPr>
              <w:t>Competencia para conocer (</w:t>
            </w:r>
            <w:r w:rsidRPr="008F513E">
              <w:rPr>
                <w:rFonts w:ascii="Arial" w:eastAsia="Times New Roman" w:hAnsi="Arial" w:cs="Arial"/>
                <w:lang w:val="es-MX"/>
              </w:rPr>
              <w:t xml:space="preserve">Art. 165 numeral 1Ley 1437 de 2011) </w:t>
            </w:r>
          </w:p>
          <w:p w14:paraId="23F7CD77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______________________________</w:t>
            </w:r>
          </w:p>
        </w:tc>
        <w:tc>
          <w:tcPr>
            <w:tcW w:w="5124" w:type="dxa"/>
            <w:gridSpan w:val="3"/>
          </w:tcPr>
          <w:p w14:paraId="7492126A" w14:textId="66C3651E" w:rsidR="008F0C51" w:rsidRPr="008F513E" w:rsidRDefault="00C71FD0" w:rsidP="008F0C51">
            <w:pPr>
              <w:tabs>
                <w:tab w:val="left" w:pos="1005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Revise si se solicita n</w:t>
            </w:r>
            <w:r w:rsidR="008F0C51" w:rsidRPr="008F513E">
              <w:rPr>
                <w:rFonts w:ascii="Arial" w:hAnsi="Arial" w:cs="Arial"/>
              </w:rPr>
              <w:t>ulidad y si es competente para conocer de ella.</w:t>
            </w:r>
          </w:p>
          <w:p w14:paraId="22D95197" w14:textId="77777777" w:rsidR="008F0C51" w:rsidRPr="008F513E" w:rsidRDefault="008F0C51" w:rsidP="008F0C51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Si la respuesta anterior es afirmativa continúe con la verificación de requisitos, de lo contrario se remitirá al competente</w:t>
            </w:r>
          </w:p>
          <w:p w14:paraId="061BC2AF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s-ES"/>
              </w:rPr>
            </w:pPr>
            <w:r w:rsidRPr="008F513E">
              <w:rPr>
                <w:rFonts w:ascii="Arial" w:eastAsia="Times New Roman" w:hAnsi="Arial" w:cs="Arial"/>
                <w:b/>
                <w:bCs/>
                <w:lang w:val="es-ES"/>
              </w:rPr>
              <w:t>Verificación requisitos:</w:t>
            </w:r>
          </w:p>
          <w:p w14:paraId="72086938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bCs/>
                <w:lang w:val="es-ES"/>
              </w:rPr>
            </w:pPr>
            <w:r w:rsidRPr="008F513E">
              <w:rPr>
                <w:rFonts w:ascii="Arial" w:eastAsia="Times New Roman" w:hAnsi="Arial" w:cs="Arial"/>
                <w:bCs/>
                <w:lang w:val="es-ES"/>
              </w:rPr>
              <w:t>Juez competente para conocer de todas ellas _________________________</w:t>
            </w:r>
          </w:p>
          <w:p w14:paraId="47B98BA5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bCs/>
                <w:lang w:val="es-ES"/>
              </w:rPr>
            </w:pPr>
            <w:r w:rsidRPr="008F513E">
              <w:rPr>
                <w:rFonts w:ascii="Arial" w:eastAsia="Times New Roman" w:hAnsi="Arial" w:cs="Arial"/>
                <w:bCs/>
                <w:lang w:val="es-ES"/>
              </w:rPr>
              <w:t>Las pretensiones no se</w:t>
            </w:r>
          </w:p>
          <w:p w14:paraId="342F0DFC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bCs/>
                <w:lang w:val="es-ES"/>
              </w:rPr>
            </w:pPr>
            <w:r w:rsidRPr="008F513E">
              <w:rPr>
                <w:rFonts w:ascii="Arial" w:eastAsia="Times New Roman" w:hAnsi="Arial" w:cs="Arial"/>
                <w:bCs/>
                <w:lang w:val="es-ES"/>
              </w:rPr>
              <w:t>excluyen entre sí _______________</w:t>
            </w:r>
          </w:p>
          <w:p w14:paraId="0C385C9C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bCs/>
                <w:lang w:val="es-ES"/>
              </w:rPr>
            </w:pPr>
            <w:r w:rsidRPr="008F513E">
              <w:rPr>
                <w:rFonts w:ascii="Arial" w:eastAsia="Times New Roman" w:hAnsi="Arial" w:cs="Arial"/>
                <w:bCs/>
                <w:lang w:val="es-ES"/>
              </w:rPr>
              <w:t>Se han propuesto como principales o subsidiarias___________________</w:t>
            </w:r>
          </w:p>
          <w:p w14:paraId="69457AE7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F513E">
              <w:rPr>
                <w:rFonts w:ascii="Arial" w:eastAsia="Times New Roman" w:hAnsi="Arial" w:cs="Arial"/>
                <w:bCs/>
                <w:lang w:val="es-ES"/>
              </w:rPr>
              <w:t>Ha operado la caducidad respecto de alguna de ellas_________________</w:t>
            </w:r>
          </w:p>
          <w:p w14:paraId="2988CC88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F513E">
              <w:rPr>
                <w:rFonts w:ascii="Arial" w:eastAsia="Times New Roman" w:hAnsi="Arial" w:cs="Arial"/>
                <w:bCs/>
                <w:lang w:val="es-ES"/>
              </w:rPr>
              <w:t>Todas se pueden tramitar por el mismo procedimiento___________________</w:t>
            </w:r>
          </w:p>
          <w:p w14:paraId="001B445E" w14:textId="77777777" w:rsidR="008F0C51" w:rsidRPr="008F513E" w:rsidRDefault="008F0C51" w:rsidP="008F0C51">
            <w:pPr>
              <w:tabs>
                <w:tab w:val="left" w:pos="1005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F0C51" w:rsidRPr="008F513E" w14:paraId="46B58CEA" w14:textId="77777777" w:rsidTr="006C1276">
        <w:trPr>
          <w:trHeight w:val="716"/>
        </w:trPr>
        <w:tc>
          <w:tcPr>
            <w:tcW w:w="5332" w:type="dxa"/>
          </w:tcPr>
          <w:p w14:paraId="606653E4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  <w:p w14:paraId="6D6DE471" w14:textId="667BA200" w:rsidR="00C71FD0" w:rsidRPr="002F78AE" w:rsidRDefault="008F0C51" w:rsidP="00C71FD0">
            <w:pPr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  <w:lang w:val="es-MX"/>
              </w:rPr>
            </w:pPr>
            <w:r w:rsidRPr="008F513E">
              <w:rPr>
                <w:rFonts w:ascii="Arial" w:eastAsia="Times New Roman" w:hAnsi="Arial" w:cs="Arial"/>
                <w:b/>
                <w:lang w:val="es-MX"/>
              </w:rPr>
              <w:t>2.</w:t>
            </w:r>
            <w:r w:rsidR="008F513E">
              <w:rPr>
                <w:rFonts w:ascii="Arial" w:eastAsia="Times New Roman" w:hAnsi="Arial" w:cs="Arial"/>
                <w:b/>
                <w:lang w:val="es-MX"/>
              </w:rPr>
              <w:t>7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>.</w:t>
            </w:r>
            <w:r w:rsidR="00DF1A8A" w:rsidRPr="008F513E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 xml:space="preserve">Relación adecuada de los hechos y </w:t>
            </w:r>
            <w:r w:rsidR="00C71FD0" w:rsidRPr="008F513E">
              <w:rPr>
                <w:rFonts w:ascii="Arial" w:eastAsia="Times New Roman" w:hAnsi="Arial" w:cs="Arial"/>
                <w:b/>
                <w:lang w:val="es-MX"/>
              </w:rPr>
              <w:t>omisiones</w:t>
            </w:r>
            <w:r w:rsidR="00C71FD0" w:rsidRPr="008F513E"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="00C71FD0" w:rsidRPr="002F78AE">
              <w:rPr>
                <w:rFonts w:ascii="Arial" w:eastAsia="Times New Roman" w:hAnsi="Arial" w:cs="Arial"/>
                <w:lang w:val="es-MX"/>
              </w:rPr>
              <w:t>determinados</w:t>
            </w:r>
            <w:r w:rsidR="00C71FD0" w:rsidRPr="002F78AE">
              <w:rPr>
                <w:rFonts w:ascii="Arial" w:eastAsia="Times New Roman" w:hAnsi="Arial" w:cs="Arial"/>
                <w:lang w:val="es-MX"/>
              </w:rPr>
              <w:t xml:space="preserve">, clasificados y </w:t>
            </w:r>
            <w:r w:rsidR="00C71FD0" w:rsidRPr="002F78AE">
              <w:rPr>
                <w:rFonts w:ascii="Arial" w:eastAsia="Times New Roman" w:hAnsi="Arial" w:cs="Arial"/>
                <w:lang w:val="es-MX"/>
              </w:rPr>
              <w:t>numerados (</w:t>
            </w:r>
            <w:r w:rsidR="00C71FD0" w:rsidRPr="002F78AE">
              <w:rPr>
                <w:rFonts w:ascii="Arial" w:eastAsia="Times New Roman" w:hAnsi="Arial" w:cs="Arial"/>
                <w:lang w:val="es-MX"/>
              </w:rPr>
              <w:t>Art. 162 numeral 3° Ley 1437 de 2011) -  folio _</w:t>
            </w:r>
            <w:r w:rsidR="00C71FD0"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</w:t>
            </w:r>
          </w:p>
          <w:p w14:paraId="7E09EDC1" w14:textId="2BE1C414" w:rsidR="008F0C51" w:rsidRPr="008F513E" w:rsidRDefault="00C71FD0" w:rsidP="00C71FD0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_</w:t>
            </w:r>
          </w:p>
          <w:p w14:paraId="50AD431E" w14:textId="55537705" w:rsidR="00DF1A8A" w:rsidRPr="008F513E" w:rsidRDefault="00DF1A8A" w:rsidP="008F0C5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24" w:type="dxa"/>
            <w:gridSpan w:val="3"/>
          </w:tcPr>
          <w:p w14:paraId="21F4C851" w14:textId="0292C6C2" w:rsidR="008F0C51" w:rsidRPr="008F513E" w:rsidRDefault="008F513E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FB6E532" wp14:editId="0E698EAA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30" name="Rectangl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327BE8" w14:textId="77777777" w:rsidR="008F0C51" w:rsidRPr="0072076A" w:rsidRDefault="008F0C51" w:rsidP="002B51D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FB6E532" id="Rectangle 182" o:spid="_x0000_s1038" style="position:absolute;margin-left:128.6pt;margin-top:9.5pt;width:40pt;height:24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">
                      <v:textbox>
                        <w:txbxContent>
                          <w:p w14:paraId="00327BE8" w14:textId="77777777" w:rsidR="008F0C51" w:rsidRPr="0072076A" w:rsidRDefault="008F0C51" w:rsidP="002B51D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837A17" wp14:editId="0494A5B4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29" name="Rectangl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A2F9B5" w14:textId="77777777" w:rsidR="008F0C51" w:rsidRPr="0072076A" w:rsidRDefault="008F0C51" w:rsidP="002B51D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1B091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6837A17" id="Rectangle 181" o:spid="_x0000_s1039" style="position:absolute;margin-left:22.6pt;margin-top:9.5pt;width:40pt;height:2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">
                      <v:textbox>
                        <w:txbxContent>
                          <w:p w14:paraId="3AA2F9B5" w14:textId="77777777" w:rsidR="008F0C51" w:rsidRPr="0072076A" w:rsidRDefault="008F0C51" w:rsidP="002B51D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B091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F0C51" w:rsidRPr="008F513E" w14:paraId="306D2C4B" w14:textId="77777777" w:rsidTr="006C1276">
        <w:tc>
          <w:tcPr>
            <w:tcW w:w="5332" w:type="dxa"/>
          </w:tcPr>
          <w:p w14:paraId="3DEBBD68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658E6D39" w14:textId="68290108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hAnsi="Arial" w:cs="Arial"/>
                <w:b/>
                <w:lang w:val="es-MX"/>
              </w:rPr>
              <w:t>2.</w:t>
            </w:r>
            <w:r w:rsidR="008F513E">
              <w:rPr>
                <w:rFonts w:ascii="Arial" w:hAnsi="Arial" w:cs="Arial"/>
                <w:b/>
                <w:lang w:val="es-MX"/>
              </w:rPr>
              <w:t>8</w:t>
            </w:r>
            <w:r w:rsidRPr="008F513E">
              <w:rPr>
                <w:rFonts w:ascii="Arial" w:hAnsi="Arial" w:cs="Arial"/>
                <w:b/>
                <w:lang w:val="es-MX"/>
              </w:rPr>
              <w:t>.</w:t>
            </w:r>
            <w:r w:rsidR="00DF1A8A" w:rsidRPr="008F513E"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8F513E">
              <w:rPr>
                <w:rFonts w:ascii="Arial" w:hAnsi="Arial" w:cs="Arial"/>
                <w:b/>
                <w:lang w:val="es-MX"/>
              </w:rPr>
              <w:t>F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>undamentos de derecho</w:t>
            </w:r>
            <w:r w:rsidRPr="008F513E">
              <w:rPr>
                <w:rFonts w:ascii="Arial" w:eastAsia="Times New Roman" w:hAnsi="Arial" w:cs="Arial"/>
                <w:lang w:val="es-MX"/>
              </w:rPr>
              <w:t xml:space="preserve"> - folio_______</w:t>
            </w:r>
          </w:p>
          <w:p w14:paraId="17CE14CD" w14:textId="69A477A2" w:rsidR="00DF1A8A" w:rsidRPr="008F513E" w:rsidRDefault="00DF1A8A" w:rsidP="008F0C5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24" w:type="dxa"/>
            <w:gridSpan w:val="3"/>
          </w:tcPr>
          <w:p w14:paraId="5800C407" w14:textId="13B07492" w:rsidR="008F0C51" w:rsidRPr="008F513E" w:rsidRDefault="008F513E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4732A45" wp14:editId="785FF114">
                      <wp:simplePos x="0" y="0"/>
                      <wp:positionH relativeFrom="column">
                        <wp:posOffset>1645920</wp:posOffset>
                      </wp:positionH>
                      <wp:positionV relativeFrom="paragraph">
                        <wp:posOffset>67945</wp:posOffset>
                      </wp:positionV>
                      <wp:extent cx="508000" cy="307340"/>
                      <wp:effectExtent l="0" t="0" r="6350" b="0"/>
                      <wp:wrapNone/>
                      <wp:docPr id="28" name="Rectangl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0DD146" w14:textId="77777777" w:rsidR="00DF1A8A" w:rsidRPr="0072076A" w:rsidRDefault="00DF1A8A" w:rsidP="00DF1A8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4732A45" id="Rectangle 190" o:spid="_x0000_s1040" style="position:absolute;margin-left:129.6pt;margin-top:5.35pt;width:40pt;height:24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">
                      <v:textbox>
                        <w:txbxContent>
                          <w:p w14:paraId="7D0DD146" w14:textId="77777777" w:rsidR="00DF1A8A" w:rsidRPr="0072076A" w:rsidRDefault="00DF1A8A" w:rsidP="00DF1A8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438B7F" wp14:editId="2BBA85E7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57150</wp:posOffset>
                      </wp:positionV>
                      <wp:extent cx="508000" cy="247650"/>
                      <wp:effectExtent l="0" t="0" r="6350" b="0"/>
                      <wp:wrapNone/>
                      <wp:docPr id="27" name="Rectangl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B5DADA" w14:textId="77777777" w:rsidR="008F0C51" w:rsidRPr="0072076A" w:rsidRDefault="008F0C51" w:rsidP="002B51D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1B091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3438B7F" id="Rectangle 183" o:spid="_x0000_s1041" style="position:absolute;margin-left:22.6pt;margin-top:4.5pt;width:40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">
                      <v:textbox>
                        <w:txbxContent>
                          <w:p w14:paraId="68B5DADA" w14:textId="77777777" w:rsidR="008F0C51" w:rsidRPr="0072076A" w:rsidRDefault="008F0C51" w:rsidP="002B51D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B091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F0C51" w:rsidRPr="008F513E" w14:paraId="39D4B051" w14:textId="77777777" w:rsidTr="006C1276">
        <w:trPr>
          <w:trHeight w:val="707"/>
        </w:trPr>
        <w:tc>
          <w:tcPr>
            <w:tcW w:w="5332" w:type="dxa"/>
          </w:tcPr>
          <w:p w14:paraId="6748F45D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74D379AF" w14:textId="57727713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b/>
                <w:lang w:val="es-MX"/>
              </w:rPr>
              <w:t>2.</w:t>
            </w:r>
            <w:r w:rsidR="008F513E">
              <w:rPr>
                <w:rFonts w:ascii="Arial" w:eastAsia="Times New Roman" w:hAnsi="Arial" w:cs="Arial"/>
                <w:b/>
                <w:lang w:val="es-MX"/>
              </w:rPr>
              <w:t>9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>.</w:t>
            </w:r>
            <w:r w:rsidR="00DF1A8A" w:rsidRPr="008F513E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>Normas violadas y concepto de violación</w:t>
            </w:r>
            <w:r w:rsidRPr="008F513E">
              <w:rPr>
                <w:rFonts w:ascii="Arial" w:eastAsia="Times New Roman" w:hAnsi="Arial" w:cs="Arial"/>
                <w:lang w:val="es-MX"/>
              </w:rPr>
              <w:t xml:space="preserve"> Folio________</w:t>
            </w:r>
          </w:p>
          <w:p w14:paraId="6FF02FF9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24" w:type="dxa"/>
            <w:gridSpan w:val="3"/>
          </w:tcPr>
          <w:p w14:paraId="6C6D57F8" w14:textId="06A301A4" w:rsidR="008F0C51" w:rsidRPr="008F513E" w:rsidRDefault="008F513E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14B3824" wp14:editId="3F4CF6C0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26" name="Rectangl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9611D2" w14:textId="77777777" w:rsidR="008F0C51" w:rsidRPr="0072076A" w:rsidRDefault="008F0C51" w:rsidP="002B51D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14B3824" id="Rectangle 185" o:spid="_x0000_s1042" style="position:absolute;margin-left:128.6pt;margin-top:9.5pt;width:40pt;height:24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">
                      <v:textbox>
                        <w:txbxContent>
                          <w:p w14:paraId="5F9611D2" w14:textId="77777777" w:rsidR="008F0C51" w:rsidRPr="0072076A" w:rsidRDefault="008F0C51" w:rsidP="002B51D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DB58EFA" wp14:editId="4B8EAA04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6350" b="0"/>
                      <wp:wrapNone/>
                      <wp:docPr id="25" name="Rectangl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BA187E" w14:textId="77777777" w:rsidR="008F0C51" w:rsidRPr="0072076A" w:rsidRDefault="008F0C51" w:rsidP="002B51D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1B091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DB58EFA" id="Rectangle 184" o:spid="_x0000_s1043" style="position:absolute;margin-left:22.6pt;margin-top:9.5pt;width:40pt;height:24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">
                      <v:textbox>
                        <w:txbxContent>
                          <w:p w14:paraId="18BA187E" w14:textId="77777777" w:rsidR="008F0C51" w:rsidRPr="0072076A" w:rsidRDefault="008F0C51" w:rsidP="002B51D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B091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F0C51" w:rsidRPr="008F513E" w14:paraId="6C182453" w14:textId="77777777" w:rsidTr="006C1276">
        <w:tc>
          <w:tcPr>
            <w:tcW w:w="5332" w:type="dxa"/>
          </w:tcPr>
          <w:p w14:paraId="2F7CEA92" w14:textId="11F93156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b/>
                <w:lang w:val="es-MX"/>
              </w:rPr>
              <w:t>2.</w:t>
            </w:r>
            <w:r w:rsidR="008F513E">
              <w:rPr>
                <w:rFonts w:ascii="Arial" w:eastAsia="Times New Roman" w:hAnsi="Arial" w:cs="Arial"/>
                <w:b/>
                <w:lang w:val="es-MX"/>
              </w:rPr>
              <w:t>10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>.</w:t>
            </w:r>
            <w:r w:rsidR="00DF1A8A" w:rsidRPr="008F513E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>Petición de pruebas, conducentes y pertinentes</w:t>
            </w:r>
            <w:r w:rsidRPr="008F513E">
              <w:rPr>
                <w:rFonts w:ascii="Arial" w:eastAsia="Times New Roman" w:hAnsi="Arial" w:cs="Arial"/>
                <w:lang w:val="es-MX"/>
              </w:rPr>
              <w:t xml:space="preserve"> - folio_______</w:t>
            </w:r>
          </w:p>
          <w:p w14:paraId="663FA007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78" w:type="dxa"/>
            <w:gridSpan w:val="2"/>
            <w:tcBorders>
              <w:right w:val="single" w:sz="4" w:space="0" w:color="auto"/>
            </w:tcBorders>
          </w:tcPr>
          <w:p w14:paraId="31EB2734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Aporta pruebas en su poder</w:t>
            </w:r>
          </w:p>
        </w:tc>
        <w:tc>
          <w:tcPr>
            <w:tcW w:w="3046" w:type="dxa"/>
          </w:tcPr>
          <w:p w14:paraId="254BB6A1" w14:textId="4F8B7EBA" w:rsidR="008F0C51" w:rsidRPr="008F513E" w:rsidRDefault="008F513E" w:rsidP="008F0C51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93AEBC1" wp14:editId="2C90F172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123825</wp:posOffset>
                      </wp:positionV>
                      <wp:extent cx="508000" cy="307340"/>
                      <wp:effectExtent l="0" t="0" r="6350" b="0"/>
                      <wp:wrapNone/>
                      <wp:docPr id="24" name="Rectangl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2E57A1" w14:textId="77777777" w:rsidR="008F0C51" w:rsidRPr="0072076A" w:rsidRDefault="008F0C51" w:rsidP="002B51D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1B091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93AEBC1" id="Rectangle 189" o:spid="_x0000_s1044" style="position:absolute;margin-left:8.65pt;margin-top:9.75pt;width:40pt;height:24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">
                      <v:textbox>
                        <w:txbxContent>
                          <w:p w14:paraId="5F2E57A1" w14:textId="77777777" w:rsidR="008F0C51" w:rsidRPr="0072076A" w:rsidRDefault="008F0C51" w:rsidP="002B51D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B091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4732A45" wp14:editId="6B713214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123825</wp:posOffset>
                      </wp:positionV>
                      <wp:extent cx="508000" cy="307340"/>
                      <wp:effectExtent l="0" t="0" r="6350" b="0"/>
                      <wp:wrapNone/>
                      <wp:docPr id="23" name="Rectangl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353027" w14:textId="77777777" w:rsidR="008F0C51" w:rsidRPr="0072076A" w:rsidRDefault="008F0C51" w:rsidP="002B51D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4732A45" id="_x0000_s1045" style="position:absolute;margin-left:76.7pt;margin-top:9.75pt;width:40pt;height:2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">
                      <v:textbox>
                        <w:txbxContent>
                          <w:p w14:paraId="54353027" w14:textId="77777777" w:rsidR="008F0C51" w:rsidRPr="0072076A" w:rsidRDefault="008F0C51" w:rsidP="002B51D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AA15ED" w14:textId="0A3111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F0C51" w:rsidRPr="008F513E" w14:paraId="02CF623E" w14:textId="77777777" w:rsidTr="006C1276">
        <w:tc>
          <w:tcPr>
            <w:tcW w:w="10456" w:type="dxa"/>
            <w:gridSpan w:val="4"/>
          </w:tcPr>
          <w:p w14:paraId="01445FA4" w14:textId="25D718EC" w:rsidR="00C71FD0" w:rsidRPr="002F78AE" w:rsidRDefault="00C71FD0" w:rsidP="00C71FD0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t>2.11</w:t>
            </w:r>
            <w:r w:rsidRPr="002F78AE">
              <w:rPr>
                <w:rFonts w:ascii="Arial" w:eastAsia="Times New Roman" w:hAnsi="Arial" w:cs="Arial"/>
                <w:b/>
                <w:lang w:val="es-MX"/>
              </w:rPr>
              <w:t xml:space="preserve">. Medida Cautelar.- </w:t>
            </w:r>
            <w:r w:rsidRPr="002F78AE">
              <w:rPr>
                <w:rFonts w:ascii="Arial" w:eastAsia="Times New Roman" w:hAnsi="Arial" w:cs="Arial"/>
                <w:lang w:val="es-MX"/>
              </w:rPr>
              <w:t>Verificar si hay solicitud de medida cautelar (Art. 229 – 231 Ley 1437 de 2011).</w:t>
            </w:r>
          </w:p>
          <w:p w14:paraId="3715B500" w14:textId="77777777" w:rsidR="00C71FD0" w:rsidRPr="002F78AE" w:rsidRDefault="00C71FD0" w:rsidP="00C71FD0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7B2C8B7" wp14:editId="40CACA47">
                      <wp:simplePos x="0" y="0"/>
                      <wp:positionH relativeFrom="column">
                        <wp:posOffset>5008245</wp:posOffset>
                      </wp:positionH>
                      <wp:positionV relativeFrom="paragraph">
                        <wp:posOffset>50165</wp:posOffset>
                      </wp:positionV>
                      <wp:extent cx="422275" cy="269240"/>
                      <wp:effectExtent l="0" t="0" r="0" b="0"/>
                      <wp:wrapNone/>
                      <wp:docPr id="2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275" cy="269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CAD109" w14:textId="77777777" w:rsidR="00C71FD0" w:rsidRPr="00603F01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B2C8B7" id="Rectangle 300" o:spid="_x0000_s1044" style="position:absolute;margin-left:394.35pt;margin-top:3.95pt;width:33.25pt;height:21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">
                      <v:textbox>
                        <w:txbxContent>
                          <w:p w14:paraId="76CAD109" w14:textId="77777777" w:rsidR="00C71FD0" w:rsidRPr="00603F01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eastAsia="Times New Roman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EBEEFAB" wp14:editId="3DFD3FD9">
                      <wp:simplePos x="0" y="0"/>
                      <wp:positionH relativeFrom="column">
                        <wp:posOffset>4199890</wp:posOffset>
                      </wp:positionH>
                      <wp:positionV relativeFrom="paragraph">
                        <wp:posOffset>59690</wp:posOffset>
                      </wp:positionV>
                      <wp:extent cx="431800" cy="250190"/>
                      <wp:effectExtent l="0" t="0" r="6350" b="0"/>
                      <wp:wrapNone/>
                      <wp:docPr id="3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C247AB" w14:textId="77777777" w:rsidR="00C71FD0" w:rsidRPr="0072076A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03F0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BEEFAB" id="_x0000_s1045" style="position:absolute;margin-left:330.7pt;margin-top:4.7pt;width:34pt;height:19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">
                      <v:textbox>
                        <w:txbxContent>
                          <w:p w14:paraId="5DC247AB" w14:textId="77777777" w:rsidR="00C71FD0" w:rsidRPr="0072076A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03F0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- En ese caso, utilizar lista de chequeo para medida cautelar.  </w:t>
            </w:r>
          </w:p>
          <w:p w14:paraId="56CD9119" w14:textId="77777777" w:rsidR="00C71FD0" w:rsidRDefault="00C71FD0" w:rsidP="00C71FD0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  <w:p w14:paraId="2744580E" w14:textId="77777777" w:rsidR="00C71FD0" w:rsidRPr="008F513E" w:rsidRDefault="00C71FD0" w:rsidP="00C71FD0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03F2E11D" w14:textId="77777777" w:rsidR="00C71FD0" w:rsidRPr="008F513E" w:rsidRDefault="00C71FD0" w:rsidP="00C71FD0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Suspensión provisional______</w:t>
            </w:r>
            <w:r w:rsidRPr="008F513E">
              <w:rPr>
                <w:rFonts w:ascii="Arial" w:eastAsia="Times New Roman" w:hAnsi="Arial" w:cs="Arial"/>
                <w:u w:val="single"/>
                <w:lang w:val="es-MX"/>
              </w:rPr>
              <w:t>________</w:t>
            </w:r>
          </w:p>
          <w:p w14:paraId="09EA6FC8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01CF0774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Suspensión de un procedimiento o actuación administrativa_______________</w:t>
            </w:r>
          </w:p>
          <w:p w14:paraId="7E5D9EAA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689CE26F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Suspensión de un procedimiento o actuación administrativa de carácter contractual_______________________</w:t>
            </w:r>
          </w:p>
          <w:p w14:paraId="65A7A4D9" w14:textId="77777777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</w:p>
          <w:p w14:paraId="6B6C0194" w14:textId="1B470B59" w:rsidR="008F0C51" w:rsidRPr="008F513E" w:rsidRDefault="008F0C51" w:rsidP="008F0C51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Otra ____________________________   Folio__________ En escrito separado_________</w:t>
            </w:r>
          </w:p>
          <w:p w14:paraId="2985886C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F0C51" w:rsidRPr="008F513E" w14:paraId="566B3CCE" w14:textId="77777777" w:rsidTr="006C1276">
        <w:tc>
          <w:tcPr>
            <w:tcW w:w="5536" w:type="dxa"/>
            <w:gridSpan w:val="2"/>
            <w:tcBorders>
              <w:right w:val="single" w:sz="4" w:space="0" w:color="auto"/>
            </w:tcBorders>
          </w:tcPr>
          <w:p w14:paraId="5CE58BA6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b/>
                <w:lang w:val="es-MX"/>
              </w:rPr>
              <w:t>2.11. Vinculación de Terceros.-</w:t>
            </w:r>
            <w:r>
              <w:rPr>
                <w:rFonts w:ascii="Arial" w:hAnsi="Arial" w:cs="Arial"/>
                <w:lang w:val="es-MX"/>
              </w:rPr>
              <w:t xml:space="preserve"> (Arts. 224, 225 y 227 </w:t>
            </w:r>
            <w:r w:rsidRPr="002F78AE">
              <w:rPr>
                <w:rFonts w:ascii="Arial" w:hAnsi="Arial" w:cs="Arial"/>
                <w:lang w:val="es-MX"/>
              </w:rPr>
              <w:t xml:space="preserve">Ley 1437 de 2011) – </w:t>
            </w:r>
          </w:p>
          <w:p w14:paraId="6D2B455B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folio________</w:t>
            </w:r>
          </w:p>
          <w:p w14:paraId="30109D09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Coadyuvante_________________</w:t>
            </w:r>
          </w:p>
          <w:p w14:paraId="0865282E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Impugnador _________________</w:t>
            </w:r>
          </w:p>
          <w:p w14:paraId="2BC3323F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Litisconsorte facultativo_________</w:t>
            </w:r>
          </w:p>
          <w:p w14:paraId="7A6B63F0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 xml:space="preserve">Interviniente </w:t>
            </w:r>
            <w:r w:rsidRPr="002F78AE">
              <w:rPr>
                <w:rFonts w:ascii="Arial" w:hAnsi="Arial" w:cs="Arial"/>
                <w:i/>
                <w:lang w:val="es-MX"/>
              </w:rPr>
              <w:t>ad excludendum</w:t>
            </w:r>
            <w:r w:rsidRPr="002F78AE">
              <w:rPr>
                <w:rFonts w:ascii="Arial" w:hAnsi="Arial" w:cs="Arial"/>
                <w:lang w:val="es-MX"/>
              </w:rPr>
              <w:t>____</w:t>
            </w:r>
          </w:p>
          <w:p w14:paraId="04E5F237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489DD8F" wp14:editId="3805658E">
                      <wp:simplePos x="0" y="0"/>
                      <wp:positionH relativeFrom="column">
                        <wp:posOffset>1245235</wp:posOffset>
                      </wp:positionH>
                      <wp:positionV relativeFrom="paragraph">
                        <wp:posOffset>333375</wp:posOffset>
                      </wp:positionV>
                      <wp:extent cx="394970" cy="219075"/>
                      <wp:effectExtent l="0" t="0" r="5080" b="9525"/>
                      <wp:wrapNone/>
                      <wp:docPr id="4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497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B0ADD0" w14:textId="77777777" w:rsidR="00C71FD0" w:rsidRPr="00603F01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</w:rPr>
                                  </w:pPr>
                                  <w:r w:rsidRPr="00603F01"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89DD8F" id="_x0000_s1046" style="position:absolute;margin-left:98.05pt;margin-top:26.25pt;width:31.1pt;height:17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">
                      <v:textbox>
                        <w:txbxContent>
                          <w:p w14:paraId="36B0ADD0" w14:textId="77777777" w:rsidR="00C71FD0" w:rsidRPr="00603F01" w:rsidRDefault="00C71FD0" w:rsidP="00C71FD0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603F01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215D1AD" wp14:editId="5A19B290">
                      <wp:simplePos x="0" y="0"/>
                      <wp:positionH relativeFrom="column">
                        <wp:posOffset>2269490</wp:posOffset>
                      </wp:positionH>
                      <wp:positionV relativeFrom="paragraph">
                        <wp:posOffset>342900</wp:posOffset>
                      </wp:positionV>
                      <wp:extent cx="389255" cy="221615"/>
                      <wp:effectExtent l="0" t="0" r="0" b="6985"/>
                      <wp:wrapNone/>
                      <wp:docPr id="6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255" cy="221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82BB85" w14:textId="77777777" w:rsidR="00C71FD0" w:rsidRPr="00603F01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15D1AD" id="_x0000_s1047" style="position:absolute;margin-left:178.7pt;margin-top:27pt;width:30.65pt;height:17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">
                      <v:textbox>
                        <w:txbxContent>
                          <w:p w14:paraId="7482BB85" w14:textId="77777777" w:rsidR="00C71FD0" w:rsidRPr="00603F01" w:rsidRDefault="00C71FD0" w:rsidP="00C71FD0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lang w:val="es-MX"/>
              </w:rPr>
              <w:t>Debe vincularse Litisconsorte necesario?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2F78AE">
              <w:rPr>
                <w:rFonts w:ascii="Arial" w:hAnsi="Arial" w:cs="Arial"/>
                <w:lang w:val="es-MX"/>
              </w:rPr>
              <w:t>(</w:t>
            </w:r>
            <w:r w:rsidRPr="002F78AE">
              <w:rPr>
                <w:rFonts w:ascii="Arial" w:eastAsia="Times New Roman" w:hAnsi="Arial" w:cs="Arial"/>
              </w:rPr>
              <w:t>arts. 60 y s.s. del CGP en concordancia con el 227 de la Ley 1437 de 2011</w:t>
            </w:r>
            <w:r w:rsidRPr="002F78AE">
              <w:rPr>
                <w:rFonts w:ascii="Arial" w:hAnsi="Arial" w:cs="Arial"/>
                <w:lang w:val="es-MX"/>
              </w:rPr>
              <w:t xml:space="preserve">) </w:t>
            </w:r>
          </w:p>
          <w:p w14:paraId="22E67572" w14:textId="77777777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7E3457D3" w14:textId="77777777" w:rsidR="008F0C51" w:rsidRPr="008F513E" w:rsidRDefault="008F0C51" w:rsidP="008F0C5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lang w:val="es-MX"/>
              </w:rPr>
            </w:pPr>
            <w:r w:rsidRPr="008F513E">
              <w:rPr>
                <w:rFonts w:ascii="Arial" w:hAnsi="Arial" w:cs="Arial"/>
                <w:b/>
                <w:color w:val="FFFFFF" w:themeColor="background1"/>
                <w:lang w:val="es-MX"/>
              </w:rPr>
              <w:t>NO</w:t>
            </w:r>
          </w:p>
        </w:tc>
        <w:tc>
          <w:tcPr>
            <w:tcW w:w="4920" w:type="dxa"/>
            <w:gridSpan w:val="2"/>
            <w:tcBorders>
              <w:left w:val="single" w:sz="4" w:space="0" w:color="auto"/>
            </w:tcBorders>
          </w:tcPr>
          <w:p w14:paraId="10D6390A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 xml:space="preserve">Comentarios referidos a dicha calidad </w:t>
            </w:r>
          </w:p>
          <w:p w14:paraId="0556E6B0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71DCAE4C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Nombre__________________________</w:t>
            </w:r>
          </w:p>
          <w:p w14:paraId="3A179AF0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  <w:p w14:paraId="369FB072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Dirección_________________________</w:t>
            </w:r>
          </w:p>
          <w:p w14:paraId="2740D54A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Correo Electrónico__________________</w:t>
            </w:r>
          </w:p>
          <w:p w14:paraId="7B7F1C3D" w14:textId="4E96F8DE" w:rsidR="008F0C51" w:rsidRPr="008F513E" w:rsidRDefault="008F0C51" w:rsidP="008F0C51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</w:tr>
    </w:tbl>
    <w:p w14:paraId="6B08935C" w14:textId="77777777" w:rsidR="00E17AF3" w:rsidRPr="008F513E" w:rsidRDefault="00E17AF3" w:rsidP="002B51DE">
      <w:pPr>
        <w:pStyle w:val="Prrafodelista"/>
        <w:spacing w:after="0" w:line="240" w:lineRule="auto"/>
        <w:ind w:left="-426"/>
        <w:rPr>
          <w:rFonts w:ascii="Arial" w:eastAsia="Times New Roman" w:hAnsi="Arial" w:cs="Arial"/>
          <w:b/>
          <w:lang w:val="es-MX"/>
        </w:rPr>
      </w:pPr>
    </w:p>
    <w:p w14:paraId="430A192C" w14:textId="77777777" w:rsidR="00E17AF3" w:rsidRPr="008F513E" w:rsidRDefault="00E17AF3" w:rsidP="00E74E74">
      <w:pPr>
        <w:ind w:left="-426"/>
        <w:rPr>
          <w:rFonts w:ascii="Arial" w:hAnsi="Arial" w:cs="Arial"/>
          <w:b/>
          <w:lang w:val="es-MX"/>
        </w:rPr>
      </w:pPr>
      <w:r w:rsidRPr="008F513E">
        <w:rPr>
          <w:rFonts w:ascii="Arial" w:hAnsi="Arial" w:cs="Arial"/>
          <w:b/>
          <w:lang w:val="es-MX"/>
        </w:rPr>
        <w:t>3. Anexos</w:t>
      </w: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35"/>
        <w:gridCol w:w="4956"/>
      </w:tblGrid>
      <w:tr w:rsidR="00E17AF3" w:rsidRPr="008F513E" w14:paraId="51FF8BC7" w14:textId="77777777" w:rsidTr="006C1276">
        <w:tc>
          <w:tcPr>
            <w:tcW w:w="5535" w:type="dxa"/>
            <w:tcBorders>
              <w:right w:val="single" w:sz="4" w:space="0" w:color="auto"/>
            </w:tcBorders>
          </w:tcPr>
          <w:p w14:paraId="7574846C" w14:textId="20C9B4E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b/>
                <w:lang w:val="es-MX"/>
              </w:rPr>
              <w:t>3.1. Petición Previa de allegar acto (s) demandado (s</w:t>
            </w:r>
            <w:r w:rsidR="00C71FD0" w:rsidRPr="008F513E">
              <w:rPr>
                <w:rFonts w:ascii="Arial" w:eastAsia="Times New Roman" w:hAnsi="Arial" w:cs="Arial"/>
                <w:b/>
                <w:lang w:val="es-MX"/>
              </w:rPr>
              <w:t>). -</w:t>
            </w:r>
            <w:r w:rsidRPr="008F513E">
              <w:rPr>
                <w:rFonts w:ascii="Arial" w:eastAsia="Times New Roman" w:hAnsi="Arial" w:cs="Arial"/>
                <w:lang w:val="es-MX"/>
              </w:rPr>
              <w:t xml:space="preserve"> Art. 166 Ley 1437 de 2011</w:t>
            </w:r>
          </w:p>
          <w:p w14:paraId="12092277" w14:textId="77777777" w:rsidR="00E17AF3" w:rsidRPr="008F513E" w:rsidRDefault="00E17AF3" w:rsidP="006C1276">
            <w:pPr>
              <w:tabs>
                <w:tab w:val="left" w:pos="1920"/>
              </w:tabs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8F513E">
              <w:rPr>
                <w:rFonts w:ascii="Arial" w:eastAsia="Times New Roman" w:hAnsi="Arial" w:cs="Arial"/>
                <w:b/>
                <w:lang w:val="es-MX"/>
              </w:rPr>
              <w:tab/>
            </w:r>
          </w:p>
          <w:p w14:paraId="037BF332" w14:textId="77777777" w:rsidR="00E17AF3" w:rsidRPr="008F513E" w:rsidRDefault="00E17AF3" w:rsidP="006C1276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Hay solicitud bajo juramento de que se le ha negado________________________ fl_____</w:t>
            </w:r>
          </w:p>
          <w:p w14:paraId="452D6EF9" w14:textId="77777777" w:rsidR="00E17AF3" w:rsidRPr="008F513E" w:rsidRDefault="00E17AF3" w:rsidP="006C1276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lang w:val="es-MX"/>
              </w:rPr>
              <w:t>Hay solicitud bajo juramento de que no se ha publicado_______________________ fl_____</w:t>
            </w:r>
          </w:p>
          <w:p w14:paraId="7B072DEE" w14:textId="77777777" w:rsidR="00E17AF3" w:rsidRPr="008F513E" w:rsidRDefault="00E17AF3" w:rsidP="006C1276">
            <w:pPr>
              <w:tabs>
                <w:tab w:val="left" w:pos="2677"/>
              </w:tabs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</w:tc>
        <w:tc>
          <w:tcPr>
            <w:tcW w:w="4956" w:type="dxa"/>
            <w:tcBorders>
              <w:left w:val="single" w:sz="4" w:space="0" w:color="auto"/>
            </w:tcBorders>
          </w:tcPr>
          <w:p w14:paraId="5D79FDBE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Trámite a seguir:</w:t>
            </w:r>
          </w:p>
          <w:p w14:paraId="2C084CA6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</w:p>
          <w:p w14:paraId="557141FD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Se hace necesario solicitarlos________</w:t>
            </w:r>
          </w:p>
          <w:p w14:paraId="74FD5DE6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</w:p>
          <w:p w14:paraId="37083C56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Puede obtenerse en la página web del demandado______________________</w:t>
            </w:r>
          </w:p>
        </w:tc>
      </w:tr>
      <w:tr w:rsidR="00E17AF3" w:rsidRPr="008F513E" w14:paraId="0FFC97F0" w14:textId="77777777" w:rsidTr="006C1276">
        <w:tc>
          <w:tcPr>
            <w:tcW w:w="10491" w:type="dxa"/>
            <w:gridSpan w:val="2"/>
          </w:tcPr>
          <w:p w14:paraId="53A237A5" w14:textId="77777777" w:rsidR="00E17AF3" w:rsidRPr="008F513E" w:rsidRDefault="00E17AF3" w:rsidP="006C1276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  <w:r w:rsidRPr="008F513E">
              <w:rPr>
                <w:rFonts w:ascii="Arial" w:eastAsia="Times New Roman" w:hAnsi="Arial" w:cs="Arial"/>
                <w:b/>
                <w:lang w:val="es-MX"/>
              </w:rPr>
              <w:t>3.2. Copia Acto (s) acusado (s)</w:t>
            </w:r>
          </w:p>
          <w:p w14:paraId="113D936E" w14:textId="77777777" w:rsidR="00E17AF3" w:rsidRPr="008F513E" w:rsidRDefault="00E17AF3" w:rsidP="006C1276">
            <w:pPr>
              <w:spacing w:after="0" w:line="240" w:lineRule="auto"/>
              <w:ind w:firstLine="708"/>
              <w:rPr>
                <w:rFonts w:ascii="Arial" w:hAnsi="Arial" w:cs="Arial"/>
                <w:i/>
              </w:rPr>
            </w:pPr>
          </w:p>
          <w:p w14:paraId="024D9850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F513E">
              <w:rPr>
                <w:rFonts w:ascii="Arial" w:hAnsi="Arial" w:cs="Arial"/>
              </w:rPr>
              <w:t>Anexó el acto (s) acusado (s)____</w:t>
            </w:r>
            <w:r w:rsidRPr="008F513E">
              <w:rPr>
                <w:rFonts w:ascii="Arial" w:hAnsi="Arial" w:cs="Arial"/>
                <w:u w:val="single"/>
              </w:rPr>
              <w:t>_</w:t>
            </w:r>
            <w:r w:rsidRPr="008F513E">
              <w:rPr>
                <w:rFonts w:ascii="Arial" w:hAnsi="Arial" w:cs="Arial"/>
              </w:rPr>
              <w:t>_____ folios__</w:t>
            </w:r>
            <w:r w:rsidR="001B0915" w:rsidRPr="008F513E">
              <w:rPr>
                <w:rFonts w:ascii="Arial" w:hAnsi="Arial" w:cs="Arial"/>
              </w:rPr>
              <w:t>___</w:t>
            </w:r>
          </w:p>
          <w:p w14:paraId="75D8F520" w14:textId="10FF227F" w:rsidR="00E17AF3" w:rsidRPr="008F513E" w:rsidRDefault="008F513E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¿</w:t>
            </w:r>
            <w:r w:rsidR="00E17AF3" w:rsidRPr="008F513E">
              <w:rPr>
                <w:rFonts w:ascii="Arial" w:hAnsi="Arial" w:cs="Arial"/>
              </w:rPr>
              <w:t>El acto (s) anexo (s) corresponde al que se pide nulidad</w:t>
            </w:r>
            <w:r w:rsidRPr="008F513E">
              <w:rPr>
                <w:rFonts w:ascii="Arial" w:hAnsi="Arial" w:cs="Arial"/>
              </w:rPr>
              <w:t>? __</w:t>
            </w:r>
            <w:r w:rsidR="00E17AF3" w:rsidRPr="008F513E">
              <w:rPr>
                <w:rFonts w:ascii="Arial" w:hAnsi="Arial" w:cs="Arial"/>
              </w:rPr>
              <w:t>_______ folios______</w:t>
            </w:r>
          </w:p>
          <w:p w14:paraId="1F40B215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  <w:lang w:val="es-MX"/>
              </w:rPr>
            </w:pPr>
          </w:p>
        </w:tc>
      </w:tr>
      <w:tr w:rsidR="00E17AF3" w:rsidRPr="008F513E" w14:paraId="30CFD0FE" w14:textId="77777777" w:rsidTr="006C1276">
        <w:tc>
          <w:tcPr>
            <w:tcW w:w="10491" w:type="dxa"/>
            <w:gridSpan w:val="2"/>
          </w:tcPr>
          <w:p w14:paraId="25E9A811" w14:textId="218595EA" w:rsidR="008F513E" w:rsidRPr="008F513E" w:rsidRDefault="00E17AF3" w:rsidP="008F513E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8F513E">
              <w:rPr>
                <w:rFonts w:ascii="Arial" w:eastAsia="Times New Roman" w:hAnsi="Arial" w:cs="Arial"/>
                <w:b/>
                <w:lang w:val="es-MX"/>
              </w:rPr>
              <w:t>3.3.</w:t>
            </w:r>
            <w:r w:rsidR="008F513E" w:rsidRPr="008F513E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Pr="008F513E">
              <w:rPr>
                <w:rFonts w:ascii="Arial" w:eastAsia="Times New Roman" w:hAnsi="Arial" w:cs="Arial"/>
                <w:b/>
                <w:lang w:val="es-MX"/>
              </w:rPr>
              <w:t xml:space="preserve">Pruebas </w:t>
            </w:r>
            <w:r w:rsidR="00C71FD0" w:rsidRPr="008F513E">
              <w:rPr>
                <w:rFonts w:ascii="Arial" w:eastAsia="Times New Roman" w:hAnsi="Arial" w:cs="Arial"/>
                <w:b/>
                <w:lang w:val="es-MX"/>
              </w:rPr>
              <w:t>anticipadas</w:t>
            </w:r>
            <w:r w:rsidR="00C71FD0" w:rsidRPr="008F513E">
              <w:rPr>
                <w:rFonts w:ascii="Arial" w:hAnsi="Arial" w:cs="Arial"/>
                <w:b/>
                <w:lang w:val="es-MX"/>
              </w:rPr>
              <w:t>. -</w:t>
            </w:r>
            <w:r w:rsidRPr="008F513E">
              <w:rPr>
                <w:rFonts w:ascii="Arial" w:hAnsi="Arial" w:cs="Arial"/>
                <w:lang w:val="es-MX"/>
              </w:rPr>
              <w:t xml:space="preserve"> </w:t>
            </w:r>
            <w:r w:rsidR="008F513E" w:rsidRPr="008F513E">
              <w:rPr>
                <w:rFonts w:ascii="Arial" w:hAnsi="Arial" w:cs="Arial"/>
                <w:lang w:val="es-MX"/>
              </w:rPr>
              <w:t xml:space="preserve"> Aporta:</w:t>
            </w:r>
          </w:p>
          <w:p w14:paraId="0FE15DAF" w14:textId="77777777" w:rsidR="008F513E" w:rsidRPr="008F513E" w:rsidRDefault="008F513E" w:rsidP="008F513E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8F513E">
              <w:rPr>
                <w:rFonts w:ascii="Arial" w:hAnsi="Arial" w:cs="Arial"/>
                <w:lang w:val="es-MX"/>
              </w:rPr>
              <w:t>Documentales en su poder_______________ folios ______</w:t>
            </w:r>
          </w:p>
          <w:p w14:paraId="53D3BD51" w14:textId="77777777" w:rsidR="008F513E" w:rsidRPr="008F513E" w:rsidRDefault="008F513E" w:rsidP="008F513E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8F513E">
              <w:rPr>
                <w:rFonts w:ascii="Arial" w:hAnsi="Arial" w:cs="Arial"/>
                <w:lang w:val="es-MX"/>
              </w:rPr>
              <w:t>Peritajes _____________________________ folios ______</w:t>
            </w:r>
          </w:p>
          <w:p w14:paraId="7D12B5D9" w14:textId="77777777" w:rsidR="008F513E" w:rsidRPr="008F513E" w:rsidRDefault="008F513E" w:rsidP="008F513E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  <w:r w:rsidRPr="008F513E">
              <w:rPr>
                <w:rFonts w:ascii="Arial" w:hAnsi="Arial" w:cs="Arial"/>
                <w:lang w:val="es-MX"/>
              </w:rPr>
              <w:lastRenderedPageBreak/>
              <w:t>Otras ________________________________ folios _______</w:t>
            </w:r>
          </w:p>
          <w:p w14:paraId="71C51552" w14:textId="51D73579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</w:tr>
      <w:tr w:rsidR="00C71FD0" w:rsidRPr="008F513E" w14:paraId="3C017941" w14:textId="77777777" w:rsidTr="006C1276">
        <w:tc>
          <w:tcPr>
            <w:tcW w:w="10491" w:type="dxa"/>
            <w:gridSpan w:val="2"/>
          </w:tcPr>
          <w:p w14:paraId="17825C87" w14:textId="19AE6A61" w:rsidR="00C71FD0" w:rsidRPr="002F78AE" w:rsidRDefault="00C71FD0" w:rsidP="00C71FD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lastRenderedPageBreak/>
              <w:t>3.4</w:t>
            </w:r>
            <w:r w:rsidRPr="002F78AE">
              <w:rPr>
                <w:rFonts w:ascii="Arial" w:eastAsia="Times New Roman" w:hAnsi="Arial" w:cs="Arial"/>
                <w:b/>
              </w:rPr>
              <w:t xml:space="preserve">. Documentos idóneos que acreditan la condición con que el actor se presenta al proceso y de su existencia y representación </w:t>
            </w:r>
          </w:p>
          <w:p w14:paraId="7F245A84" w14:textId="77777777" w:rsidR="00C71FD0" w:rsidRPr="002F78AE" w:rsidRDefault="00C71FD0" w:rsidP="00C71FD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78AE">
              <w:rPr>
                <w:rFonts w:ascii="Arial" w:eastAsia="Times New Roman" w:hAnsi="Arial" w:cs="Arial"/>
              </w:rPr>
              <w:t xml:space="preserve">Persona Natural: </w:t>
            </w:r>
            <w:r w:rsidRPr="002F78AE">
              <w:rPr>
                <w:rFonts w:ascii="Arial" w:eastAsia="Times New Roman" w:hAnsi="Arial" w:cs="Arial"/>
                <w:u w:val="single"/>
              </w:rPr>
              <w:t>________________________________________________</w:t>
            </w:r>
            <w:r w:rsidRPr="002F78AE">
              <w:rPr>
                <w:rFonts w:ascii="Arial" w:eastAsia="Times New Roman" w:hAnsi="Arial" w:cs="Arial"/>
              </w:rPr>
              <w:t xml:space="preserve">  </w:t>
            </w:r>
          </w:p>
          <w:p w14:paraId="30B171FD" w14:textId="77777777" w:rsidR="00C71FD0" w:rsidRPr="002F78AE" w:rsidRDefault="00C71FD0" w:rsidP="00C71FD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78AE">
              <w:rPr>
                <w:rFonts w:ascii="Arial" w:eastAsia="Times New Roman" w:hAnsi="Arial" w:cs="Arial"/>
              </w:rPr>
              <w:t>Folio __</w:t>
            </w:r>
            <w:r w:rsidRPr="002F78AE">
              <w:rPr>
                <w:rFonts w:ascii="Arial" w:eastAsia="Times New Roman" w:hAnsi="Arial" w:cs="Arial"/>
                <w:u w:val="single"/>
              </w:rPr>
              <w:t>________________________________</w:t>
            </w:r>
          </w:p>
          <w:p w14:paraId="226ED074" w14:textId="77777777" w:rsidR="00C71FD0" w:rsidRPr="002F78AE" w:rsidRDefault="00C71FD0" w:rsidP="00C71FD0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Persona Jurídica de Derecho Privado: 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_________________________________________________</w:t>
            </w:r>
          </w:p>
          <w:p w14:paraId="103FA7F1" w14:textId="77777777" w:rsidR="00C71FD0" w:rsidRPr="002F78AE" w:rsidRDefault="00C71FD0" w:rsidP="00C71FD0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folio</w:t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  <w:t>________________</w:t>
            </w:r>
          </w:p>
          <w:p w14:paraId="751A8C0F" w14:textId="77777777" w:rsidR="00C71FD0" w:rsidRPr="002F78AE" w:rsidRDefault="00C71FD0" w:rsidP="00C71FD0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Persona de derecho público distinta a la Nación, Departamento, Municipio y creadas por la Constitución y la  ley:</w:t>
            </w:r>
            <w:r w:rsidRPr="002F78AE">
              <w:rPr>
                <w:rFonts w:ascii="Arial" w:hAnsi="Arial" w:cs="Arial"/>
              </w:rPr>
              <w:t xml:space="preserve"> Art. 159. Acompañar certificado donde conste quien la representa legalmente, acto de nombramiento o elección y fecha de posesión – constancia de desempeño actual del cargo - expedida por la misma entidad a través del funcionario autorizado para ello.</w:t>
            </w:r>
          </w:p>
          <w:p w14:paraId="167C0E8B" w14:textId="77777777" w:rsidR="00C71FD0" w:rsidRPr="002F78AE" w:rsidRDefault="00C71FD0" w:rsidP="00C71FD0">
            <w:pPr>
              <w:spacing w:after="0" w:line="240" w:lineRule="auto"/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 Folio</w:t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</w:r>
            <w:r w:rsidRPr="002F78AE">
              <w:rPr>
                <w:rFonts w:ascii="Arial" w:eastAsia="Times New Roman" w:hAnsi="Arial" w:cs="Arial"/>
                <w:lang w:val="es-MX"/>
              </w:rPr>
              <w:softHyphen/>
              <w:t>_______</w:t>
            </w:r>
          </w:p>
          <w:p w14:paraId="2F466E47" w14:textId="77777777" w:rsidR="00C71FD0" w:rsidRPr="008F513E" w:rsidRDefault="00C71FD0" w:rsidP="008F513E">
            <w:pPr>
              <w:spacing w:after="0" w:line="240" w:lineRule="auto"/>
              <w:rPr>
                <w:rFonts w:ascii="Arial" w:eastAsia="Times New Roman" w:hAnsi="Arial" w:cs="Arial"/>
                <w:b/>
                <w:lang w:val="es-MX"/>
              </w:rPr>
            </w:pPr>
          </w:p>
        </w:tc>
      </w:tr>
      <w:tr w:rsidR="008F513E" w:rsidRPr="008F513E" w14:paraId="4FA2A8D0" w14:textId="77777777" w:rsidTr="006C1276">
        <w:tc>
          <w:tcPr>
            <w:tcW w:w="5535" w:type="dxa"/>
            <w:tcBorders>
              <w:right w:val="single" w:sz="4" w:space="0" w:color="auto"/>
            </w:tcBorders>
          </w:tcPr>
          <w:p w14:paraId="5CF2C5FC" w14:textId="1DBFB30C" w:rsidR="008F513E" w:rsidRPr="008F513E" w:rsidRDefault="008F513E" w:rsidP="008F513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F513E">
              <w:rPr>
                <w:rFonts w:ascii="Arial" w:hAnsi="Arial" w:cs="Arial"/>
                <w:b/>
              </w:rPr>
              <w:t>Solicitud de medios de prueba:</w:t>
            </w:r>
          </w:p>
          <w:p w14:paraId="68A242D7" w14:textId="2208603F" w:rsidR="008F513E" w:rsidRPr="008F513E" w:rsidRDefault="008F513E" w:rsidP="008F513E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 xml:space="preserve">Testimonio y peritos </w:t>
            </w:r>
          </w:p>
          <w:p w14:paraId="36610A0F" w14:textId="32C4DEDF" w:rsidR="008F513E" w:rsidRPr="008F513E" w:rsidRDefault="008F513E" w:rsidP="008F513E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094B2A2" wp14:editId="09739918">
                      <wp:simplePos x="0" y="0"/>
                      <wp:positionH relativeFrom="column">
                        <wp:posOffset>1597660</wp:posOffset>
                      </wp:positionH>
                      <wp:positionV relativeFrom="paragraph">
                        <wp:posOffset>109855</wp:posOffset>
                      </wp:positionV>
                      <wp:extent cx="508000" cy="307340"/>
                      <wp:effectExtent l="0" t="0" r="6350" b="0"/>
                      <wp:wrapNone/>
                      <wp:docPr id="22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AA7DC3" w14:textId="77777777" w:rsidR="008F513E" w:rsidRPr="0072076A" w:rsidRDefault="008F513E" w:rsidP="008F513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094B2A2" id="Rectangle 223" o:spid="_x0000_s1046" style="position:absolute;margin-left:125.8pt;margin-top:8.65pt;width:40pt;height:2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">
                      <v:textbox>
                        <w:txbxContent>
                          <w:p w14:paraId="07AA7DC3" w14:textId="77777777" w:rsidR="008F513E" w:rsidRPr="0072076A" w:rsidRDefault="008F513E" w:rsidP="008F513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395D67E" wp14:editId="10997980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96520</wp:posOffset>
                      </wp:positionV>
                      <wp:extent cx="508000" cy="307340"/>
                      <wp:effectExtent l="0" t="0" r="6350" b="0"/>
                      <wp:wrapNone/>
                      <wp:docPr id="21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F327FF" w14:textId="77777777" w:rsidR="008F513E" w:rsidRPr="0072076A" w:rsidRDefault="008F513E" w:rsidP="008F513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1B091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395D67E" id="Rectangle 221" o:spid="_x0000_s1047" style="position:absolute;margin-left:35.65pt;margin-top:7.6pt;width:40pt;height:24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">
                      <v:textbox>
                        <w:txbxContent>
                          <w:p w14:paraId="06F327FF" w14:textId="77777777" w:rsidR="008F513E" w:rsidRPr="0072076A" w:rsidRDefault="008F513E" w:rsidP="008F513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B091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7841295" w14:textId="77777777" w:rsidR="008F513E" w:rsidRPr="008F513E" w:rsidRDefault="008F513E" w:rsidP="008F513E">
            <w:pPr>
              <w:spacing w:after="0" w:line="240" w:lineRule="auto"/>
              <w:rPr>
                <w:rFonts w:ascii="Arial" w:hAnsi="Arial" w:cs="Arial"/>
              </w:rPr>
            </w:pPr>
          </w:p>
          <w:p w14:paraId="06FE2338" w14:textId="77777777" w:rsidR="008F513E" w:rsidRPr="008F513E" w:rsidRDefault="008F513E" w:rsidP="006C1276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4956" w:type="dxa"/>
            <w:tcBorders>
              <w:left w:val="single" w:sz="4" w:space="0" w:color="auto"/>
            </w:tcBorders>
          </w:tcPr>
          <w:p w14:paraId="36B5ADE1" w14:textId="77777777" w:rsidR="008F513E" w:rsidRPr="008F513E" w:rsidRDefault="008F513E" w:rsidP="008F513E">
            <w:pPr>
              <w:rPr>
                <w:rFonts w:ascii="Arial" w:hAnsi="Arial" w:cs="Arial"/>
                <w:lang w:val="es-MX"/>
              </w:rPr>
            </w:pPr>
            <w:r w:rsidRPr="008F513E">
              <w:rPr>
                <w:rFonts w:ascii="Arial" w:hAnsi="Arial" w:cs="Arial"/>
                <w:lang w:val="es-MX"/>
              </w:rPr>
              <w:t>Nombre y Apellido______________________</w:t>
            </w:r>
          </w:p>
          <w:p w14:paraId="5E99DC3B" w14:textId="0BB0590A" w:rsidR="008F513E" w:rsidRPr="008F513E" w:rsidRDefault="008F513E" w:rsidP="008F513E">
            <w:pPr>
              <w:spacing w:after="0" w:line="240" w:lineRule="auto"/>
              <w:rPr>
                <w:rFonts w:ascii="Arial" w:hAnsi="Arial" w:cs="Arial"/>
                <w:noProof/>
                <w:lang w:val="es-MX" w:eastAsia="en-US"/>
              </w:rPr>
            </w:pPr>
            <w:r w:rsidRPr="008F513E">
              <w:rPr>
                <w:rFonts w:ascii="Arial" w:hAnsi="Arial" w:cs="Arial"/>
                <w:lang w:val="es-MX"/>
              </w:rPr>
              <w:t>Dirección electrónica ____________________</w:t>
            </w:r>
          </w:p>
        </w:tc>
      </w:tr>
      <w:tr w:rsidR="00E17AF3" w:rsidRPr="008F513E" w14:paraId="545B6D19" w14:textId="77777777" w:rsidTr="006C1276">
        <w:tc>
          <w:tcPr>
            <w:tcW w:w="5535" w:type="dxa"/>
            <w:tcBorders>
              <w:right w:val="single" w:sz="4" w:space="0" w:color="auto"/>
            </w:tcBorders>
          </w:tcPr>
          <w:p w14:paraId="7B24441B" w14:textId="072A75FD" w:rsidR="008F513E" w:rsidRPr="008F513E" w:rsidRDefault="00E17AF3" w:rsidP="008F513E">
            <w:pPr>
              <w:spacing w:after="0" w:line="240" w:lineRule="auto"/>
              <w:jc w:val="both"/>
              <w:rPr>
                <w:rFonts w:ascii="Arial" w:hAnsi="Arial" w:cs="Arial"/>
                <w:lang w:val="es-MX"/>
              </w:rPr>
            </w:pPr>
            <w:r w:rsidRPr="008F513E">
              <w:rPr>
                <w:rFonts w:ascii="Arial" w:hAnsi="Arial" w:cs="Arial"/>
                <w:b/>
                <w:lang w:val="es-MX"/>
              </w:rPr>
              <w:t>3.</w:t>
            </w:r>
            <w:r w:rsidR="00C71FD0">
              <w:rPr>
                <w:rFonts w:ascii="Arial" w:hAnsi="Arial" w:cs="Arial"/>
                <w:b/>
                <w:lang w:val="es-MX"/>
              </w:rPr>
              <w:t>5</w:t>
            </w:r>
            <w:r w:rsidRPr="008F513E">
              <w:rPr>
                <w:rFonts w:ascii="Arial" w:hAnsi="Arial" w:cs="Arial"/>
                <w:b/>
                <w:lang w:val="es-MX"/>
              </w:rPr>
              <w:t xml:space="preserve">. </w:t>
            </w:r>
            <w:r w:rsidR="008F513E" w:rsidRPr="008F513E">
              <w:rPr>
                <w:rFonts w:ascii="Arial" w:hAnsi="Arial" w:cs="Arial"/>
                <w:b/>
              </w:rPr>
              <w:t xml:space="preserve">Presentación de la demanda y sus anexos en forma de mensaje de datos con envió simultaneo </w:t>
            </w:r>
            <w:r w:rsidR="008F513E" w:rsidRPr="008F513E">
              <w:rPr>
                <w:rFonts w:ascii="Arial" w:hAnsi="Arial" w:cs="Arial"/>
                <w:lang w:val="es-MX"/>
              </w:rPr>
              <w:t>a las partes y al Ministerio Público (numeral 8 del artículo 162 de la Ley 1437 de 2011 modificado por el artículo 35 de la Ley 2080 de 2021)</w:t>
            </w:r>
          </w:p>
          <w:p w14:paraId="3955C542" w14:textId="77777777" w:rsidR="008F513E" w:rsidRPr="008F513E" w:rsidRDefault="008F513E" w:rsidP="008F513E">
            <w:pPr>
              <w:spacing w:after="0" w:line="240" w:lineRule="auto"/>
              <w:jc w:val="both"/>
              <w:rPr>
                <w:rFonts w:ascii="Arial" w:eastAsia="Calibri" w:hAnsi="Arial" w:cs="Arial"/>
                <w:lang w:val="es-MX"/>
              </w:rPr>
            </w:pPr>
            <w:r w:rsidRPr="008F513E">
              <w:rPr>
                <w:rFonts w:ascii="Arial" w:hAnsi="Arial" w:cs="Arial"/>
                <w:lang w:val="es-MX"/>
              </w:rPr>
              <w:t>F</w:t>
            </w:r>
            <w:r w:rsidRPr="008F513E">
              <w:rPr>
                <w:rFonts w:ascii="Arial" w:eastAsia="Calibri" w:hAnsi="Arial" w:cs="Arial"/>
                <w:lang w:val="es-MX"/>
              </w:rPr>
              <w:t>olio___________</w:t>
            </w:r>
          </w:p>
          <w:p w14:paraId="2F9170D3" w14:textId="2A7D3BC9" w:rsidR="00E17AF3" w:rsidRPr="008F513E" w:rsidRDefault="00E17AF3" w:rsidP="006C1276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MX"/>
              </w:rPr>
            </w:pPr>
          </w:p>
          <w:p w14:paraId="79A20C3D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4956" w:type="dxa"/>
            <w:tcBorders>
              <w:left w:val="single" w:sz="4" w:space="0" w:color="auto"/>
            </w:tcBorders>
          </w:tcPr>
          <w:p w14:paraId="632A0A6B" w14:textId="0841F0AD" w:rsidR="00E17AF3" w:rsidRPr="008F513E" w:rsidRDefault="008F513E" w:rsidP="006C1276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94B2A2" wp14:editId="463206F6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71120</wp:posOffset>
                      </wp:positionV>
                      <wp:extent cx="508000" cy="307340"/>
                      <wp:effectExtent l="0" t="0" r="6350" b="0"/>
                      <wp:wrapNone/>
                      <wp:docPr id="20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C63C8A" w14:textId="77777777" w:rsidR="00B7270B" w:rsidRPr="0072076A" w:rsidRDefault="00B7270B" w:rsidP="0004068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094B2A2" id="_x0000_s1048" style="position:absolute;margin-left:99.1pt;margin-top:5.6pt;width:40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">
                      <v:textbox>
                        <w:txbxContent>
                          <w:p w14:paraId="1DC63C8A" w14:textId="77777777" w:rsidR="00B7270B" w:rsidRPr="0072076A" w:rsidRDefault="00B7270B" w:rsidP="0004068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95D67E" wp14:editId="7A04692B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71120</wp:posOffset>
                      </wp:positionV>
                      <wp:extent cx="508000" cy="307340"/>
                      <wp:effectExtent l="0" t="0" r="6350" b="0"/>
                      <wp:wrapNone/>
                      <wp:docPr id="19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340FFF" w14:textId="77777777" w:rsidR="00B7270B" w:rsidRPr="0072076A" w:rsidRDefault="00B7270B" w:rsidP="006975F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1B091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395D67E" id="_x0000_s1049" style="position:absolute;margin-left:22.6pt;margin-top:5.6pt;width:40pt;height:2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">
                      <v:textbox>
                        <w:txbxContent>
                          <w:p w14:paraId="69340FFF" w14:textId="77777777" w:rsidR="00B7270B" w:rsidRPr="0072076A" w:rsidRDefault="00B7270B" w:rsidP="006975F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B091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A4843C6" w14:textId="564918AA" w:rsidR="008F513E" w:rsidRPr="008F513E" w:rsidRDefault="008F513E" w:rsidP="008F513E">
            <w:pPr>
              <w:rPr>
                <w:rFonts w:ascii="Arial" w:hAnsi="Arial" w:cs="Arial"/>
              </w:rPr>
            </w:pPr>
          </w:p>
          <w:p w14:paraId="38180A2A" w14:textId="317638FD" w:rsidR="008F513E" w:rsidRPr="008F513E" w:rsidRDefault="008F513E" w:rsidP="008F513E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B6DAD1D" wp14:editId="67974671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18" name="Rectángul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5CC2FE" w14:textId="77777777" w:rsidR="008F513E" w:rsidRPr="0072076A" w:rsidRDefault="008F513E" w:rsidP="008F513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3B6DAD1D" id="_x0000_s1050" style="position:absolute;margin-left:359.3pt;margin-top:398.15pt;width:40pt;height:24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">
                      <v:textbox>
                        <w:txbxContent>
                          <w:p w14:paraId="615CC2FE" w14:textId="77777777" w:rsidR="008F513E" w:rsidRPr="0072076A" w:rsidRDefault="008F513E" w:rsidP="008F513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BF60B8C" wp14:editId="7A76F322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17" name="Rectángul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B16FBA" w14:textId="77777777" w:rsidR="008F513E" w:rsidRPr="0072076A" w:rsidRDefault="008F513E" w:rsidP="008F513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BF60B8C" id="_x0000_s1051" style="position:absolute;margin-left:359.3pt;margin-top:398.15pt;width:40pt;height:24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">
                      <v:textbox>
                        <w:txbxContent>
                          <w:p w14:paraId="3EB16FBA" w14:textId="77777777" w:rsidR="008F513E" w:rsidRPr="0072076A" w:rsidRDefault="008F513E" w:rsidP="008F513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13E">
              <w:rPr>
                <w:rFonts w:ascii="Arial" w:hAnsi="Arial" w:cs="Arial"/>
              </w:rPr>
              <w:t>Comentarios acerca del envío de la demanda y sus anexos</w:t>
            </w:r>
          </w:p>
          <w:p w14:paraId="0D4AADB3" w14:textId="77777777" w:rsidR="008F513E" w:rsidRPr="008F513E" w:rsidRDefault="008F513E" w:rsidP="008F513E">
            <w:pPr>
              <w:spacing w:after="0" w:line="240" w:lineRule="auto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 xml:space="preserve"> </w:t>
            </w:r>
          </w:p>
          <w:p w14:paraId="58BC8C33" w14:textId="5EDE895B" w:rsidR="008F513E" w:rsidRPr="008F513E" w:rsidRDefault="008F513E" w:rsidP="008F513E">
            <w:pPr>
              <w:ind w:firstLine="708"/>
              <w:rPr>
                <w:rFonts w:ascii="Arial" w:hAnsi="Arial" w:cs="Arial"/>
              </w:rPr>
            </w:pPr>
          </w:p>
        </w:tc>
      </w:tr>
      <w:tr w:rsidR="008F513E" w:rsidRPr="008F513E" w14:paraId="528921DE" w14:textId="77777777" w:rsidTr="0011656F">
        <w:tc>
          <w:tcPr>
            <w:tcW w:w="10491" w:type="dxa"/>
            <w:gridSpan w:val="2"/>
          </w:tcPr>
          <w:p w14:paraId="607BA234" w14:textId="77777777" w:rsidR="00C71FD0" w:rsidRDefault="00C71FD0" w:rsidP="00C71F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20A9A28" w14:textId="77777777" w:rsidR="00C71FD0" w:rsidRDefault="00C71FD0" w:rsidP="00C71FD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¿Solicitaron medidas cautelares o el demandante desconoce el lugar donde recibe notificaciones el demandado?</w:t>
            </w:r>
          </w:p>
          <w:p w14:paraId="6BC8AE45" w14:textId="77777777" w:rsidR="00C71FD0" w:rsidRDefault="00C71FD0" w:rsidP="00C71F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29F8E79" wp14:editId="3E2963B7">
                      <wp:simplePos x="0" y="0"/>
                      <wp:positionH relativeFrom="column">
                        <wp:posOffset>976353</wp:posOffset>
                      </wp:positionH>
                      <wp:positionV relativeFrom="paragraph">
                        <wp:posOffset>66407</wp:posOffset>
                      </wp:positionV>
                      <wp:extent cx="508000" cy="275867"/>
                      <wp:effectExtent l="0" t="0" r="25400" b="10160"/>
                      <wp:wrapNone/>
                      <wp:docPr id="10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58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C33B44" w14:textId="77777777" w:rsidR="00C71FD0" w:rsidRPr="0072076A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  <w:p w14:paraId="29C56A55" w14:textId="77777777" w:rsidR="00C71FD0" w:rsidRPr="0072076A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9F8E79" id="Rectangle 415" o:spid="_x0000_s1054" style="position:absolute;margin-left:76.9pt;margin-top:5.25pt;width:40pt;height:21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">
                      <v:textbox>
                        <w:txbxContent>
                          <w:p w14:paraId="31C33B44" w14:textId="77777777" w:rsidR="00C71FD0" w:rsidRPr="0072076A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29C56A55" w14:textId="77777777" w:rsidR="00C71FD0" w:rsidRPr="0072076A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4E34051" wp14:editId="2D27564B">
                      <wp:simplePos x="0" y="0"/>
                      <wp:positionH relativeFrom="column">
                        <wp:posOffset>74832</wp:posOffset>
                      </wp:positionH>
                      <wp:positionV relativeFrom="paragraph">
                        <wp:posOffset>66407</wp:posOffset>
                      </wp:positionV>
                      <wp:extent cx="508000" cy="276895"/>
                      <wp:effectExtent l="0" t="0" r="25400" b="27940"/>
                      <wp:wrapNone/>
                      <wp:docPr id="11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6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8D156D" w14:textId="77777777" w:rsidR="00C71FD0" w:rsidRPr="0072076A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846E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E34051" id="Rectangle 414" o:spid="_x0000_s1055" style="position:absolute;margin-left:5.9pt;margin-top:5.25pt;width:40pt;height:21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">
                      <v:textbox>
                        <w:txbxContent>
                          <w:p w14:paraId="158D156D" w14:textId="77777777" w:rsidR="00C71FD0" w:rsidRPr="0072076A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84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CD280B0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 </w:t>
            </w:r>
          </w:p>
          <w:p w14:paraId="758D8DE3" w14:textId="3D0CDE91" w:rsidR="008F513E" w:rsidRPr="008F513E" w:rsidRDefault="008F513E" w:rsidP="008F513E">
            <w:pPr>
              <w:tabs>
                <w:tab w:val="left" w:pos="5994"/>
              </w:tabs>
              <w:spacing w:after="0" w:line="240" w:lineRule="auto"/>
              <w:rPr>
                <w:rFonts w:ascii="Arial" w:hAnsi="Arial" w:cs="Arial"/>
                <w:b/>
                <w:lang w:val="es-EC"/>
              </w:rPr>
            </w:pPr>
          </w:p>
        </w:tc>
      </w:tr>
      <w:tr w:rsidR="00C71FD0" w:rsidRPr="008F513E" w14:paraId="5C6B31A7" w14:textId="77777777" w:rsidTr="0011656F">
        <w:tc>
          <w:tcPr>
            <w:tcW w:w="10491" w:type="dxa"/>
            <w:gridSpan w:val="2"/>
          </w:tcPr>
          <w:p w14:paraId="1E83CC4E" w14:textId="0CD70204" w:rsidR="00C71FD0" w:rsidRDefault="00C71FD0" w:rsidP="00C71FD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3.6</w:t>
            </w:r>
            <w:r w:rsidRPr="002F78AE">
              <w:rPr>
                <w:rFonts w:ascii="Arial" w:hAnsi="Arial" w:cs="Arial"/>
                <w:b/>
              </w:rPr>
              <w:t xml:space="preserve">.  Los anexos </w:t>
            </w:r>
          </w:p>
          <w:p w14:paraId="41417CAA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</w:rPr>
              <w:t xml:space="preserve">Corresponden a los enunciados y enumerados en la demanda, aparte de estar  en medio electrónico. </w:t>
            </w:r>
          </w:p>
          <w:p w14:paraId="085865AB" w14:textId="77777777" w:rsidR="00C71FD0" w:rsidRPr="002F78A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lang w:val="es-MX"/>
              </w:rPr>
              <w:t>Folios ______</w:t>
            </w:r>
          </w:p>
          <w:p w14:paraId="2B7902BF" w14:textId="77777777" w:rsidR="00C71FD0" w:rsidRDefault="00C71FD0" w:rsidP="00C71F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E17AF3" w:rsidRPr="008F513E" w14:paraId="4EFE509C" w14:textId="77777777" w:rsidTr="006C1276">
        <w:tc>
          <w:tcPr>
            <w:tcW w:w="10491" w:type="dxa"/>
            <w:gridSpan w:val="2"/>
          </w:tcPr>
          <w:p w14:paraId="46F4A713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3.5</w:t>
            </w:r>
            <w:r w:rsidRPr="001C3F3E">
              <w:rPr>
                <w:rFonts w:ascii="Arial" w:hAnsi="Arial" w:cs="Arial"/>
                <w:b/>
              </w:rPr>
              <w:t>. Poder (es) (Art. 73 y s.s. CGP.  y Art. 5 Decreto 806/2020):</w:t>
            </w:r>
          </w:p>
          <w:p w14:paraId="32BA63D0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</w:p>
          <w:p w14:paraId="3393E939" w14:textId="77777777" w:rsidR="00C71FD0" w:rsidRPr="00206C84" w:rsidRDefault="00C71FD0" w:rsidP="00C71FD0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206C84">
              <w:rPr>
                <w:rFonts w:ascii="Arial" w:hAnsi="Arial" w:cs="Arial"/>
                <w:i/>
              </w:rPr>
              <w:t>Poder otorgado con base en el Decreto 806 de 2020</w:t>
            </w:r>
          </w:p>
          <w:p w14:paraId="4C66EE32" w14:textId="77777777" w:rsidR="00C71FD0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</w:p>
          <w:p w14:paraId="23CCE0BD" w14:textId="17E9C731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Fue conferido por </w:t>
            </w:r>
            <w:r>
              <w:rPr>
                <w:rFonts w:ascii="Arial" w:hAnsi="Arial" w:cs="Arial"/>
              </w:rPr>
              <w:t xml:space="preserve">mensaje de datos ____________________________ </w:t>
            </w:r>
            <w:r w:rsidR="0028735A">
              <w:rPr>
                <w:rFonts w:ascii="Arial" w:hAnsi="Arial" w:cs="Arial"/>
              </w:rPr>
              <w:t>Cuá</w:t>
            </w:r>
            <w:r w:rsidR="0028735A" w:rsidRPr="001C3F3E">
              <w:rPr>
                <w:rFonts w:ascii="Arial" w:hAnsi="Arial" w:cs="Arial"/>
              </w:rPr>
              <w:t>l? _</w:t>
            </w:r>
            <w:r w:rsidRPr="001C3F3E">
              <w:rPr>
                <w:rFonts w:ascii="Arial" w:hAnsi="Arial" w:cs="Arial"/>
              </w:rPr>
              <w:t>______________</w:t>
            </w:r>
          </w:p>
          <w:p w14:paraId="05D66DB5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24D4823" wp14:editId="39D518C5">
                      <wp:simplePos x="0" y="0"/>
                      <wp:positionH relativeFrom="column">
                        <wp:posOffset>4459678</wp:posOffset>
                      </wp:positionH>
                      <wp:positionV relativeFrom="paragraph">
                        <wp:posOffset>71128</wp:posOffset>
                      </wp:positionV>
                      <wp:extent cx="403225" cy="279562"/>
                      <wp:effectExtent l="0" t="0" r="15875" b="25400"/>
                      <wp:wrapNone/>
                      <wp:docPr id="45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795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44CA31" w14:textId="77777777" w:rsidR="00C71FD0" w:rsidRPr="00565BFC" w:rsidRDefault="00C71FD0" w:rsidP="00C71FD0">
                                  <w:pPr>
                                    <w:rPr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565BFC">
                                    <w:rPr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4D4823" id="Rectangle 399" o:spid="_x0000_s1056" style="position:absolute;margin-left:351.15pt;margin-top:5.6pt;width:31.75pt;height:2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">
                      <v:textbox>
                        <w:txbxContent>
                          <w:p w14:paraId="5744CA31" w14:textId="77777777" w:rsidR="00C71FD0" w:rsidRPr="00565BFC" w:rsidRDefault="00C71FD0" w:rsidP="00C71FD0">
                            <w:pPr>
                              <w:rPr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65BFC">
                              <w:rPr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F23FDEE" wp14:editId="62D16E6C">
                      <wp:simplePos x="0" y="0"/>
                      <wp:positionH relativeFrom="column">
                        <wp:posOffset>3798570</wp:posOffset>
                      </wp:positionH>
                      <wp:positionV relativeFrom="paragraph">
                        <wp:posOffset>89535</wp:posOffset>
                      </wp:positionV>
                      <wp:extent cx="403225" cy="238125"/>
                      <wp:effectExtent l="9525" t="10160" r="6350" b="8890"/>
                      <wp:wrapNone/>
                      <wp:docPr id="46" name="Rectangle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0D95BE" w14:textId="77777777" w:rsidR="00C71FD0" w:rsidRPr="00565BFC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lang w:val="es-ES"/>
                                    </w:rPr>
                                  </w:pPr>
                                  <w:r w:rsidRPr="00565BFC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 xml:space="preserve">SI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3FDEE" id="Rectangle 398" o:spid="_x0000_s1057" style="position:absolute;margin-left:299.1pt;margin-top:7.05pt;width:31.75pt;height:1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">
                      <v:textbox>
                        <w:txbxContent>
                          <w:p w14:paraId="050D95BE" w14:textId="77777777" w:rsidR="00C71FD0" w:rsidRPr="00565BFC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lang w:val="es-ES"/>
                              </w:rPr>
                            </w:pPr>
                            <w:r w:rsidRPr="00565BFC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SI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E3B7154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Se indica claramente la dire</w:t>
            </w:r>
            <w:r>
              <w:rPr>
                <w:rFonts w:ascii="Arial" w:hAnsi="Arial" w:cs="Arial"/>
              </w:rPr>
              <w:t>cción electrónica del apoderado</w:t>
            </w:r>
          </w:p>
          <w:p w14:paraId="19775C50" w14:textId="77777777" w:rsidR="00C71FD0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131D36C4" w14:textId="77777777" w:rsidR="00C71FD0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78612B5" wp14:editId="0D886BB2">
                      <wp:simplePos x="0" y="0"/>
                      <wp:positionH relativeFrom="column">
                        <wp:posOffset>4442205</wp:posOffset>
                      </wp:positionH>
                      <wp:positionV relativeFrom="paragraph">
                        <wp:posOffset>2682</wp:posOffset>
                      </wp:positionV>
                      <wp:extent cx="420698" cy="279400"/>
                      <wp:effectExtent l="0" t="0" r="17780" b="25400"/>
                      <wp:wrapNone/>
                      <wp:docPr id="39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069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3648A0" w14:textId="77777777" w:rsidR="00C71FD0" w:rsidRPr="00AA19B0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8612B5" id="_x0000_s1058" style="position:absolute;margin-left:349.8pt;margin-top:.2pt;width:33.15pt;height:2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">
                      <v:textbox>
                        <w:txbxContent>
                          <w:p w14:paraId="753648A0" w14:textId="77777777" w:rsidR="00C71FD0" w:rsidRPr="00AA19B0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5983925" wp14:editId="7BD52418">
                      <wp:simplePos x="0" y="0"/>
                      <wp:positionH relativeFrom="column">
                        <wp:posOffset>3830664</wp:posOffset>
                      </wp:positionH>
                      <wp:positionV relativeFrom="paragraph">
                        <wp:posOffset>2682</wp:posOffset>
                      </wp:positionV>
                      <wp:extent cx="413518" cy="279400"/>
                      <wp:effectExtent l="0" t="0" r="24765" b="25400"/>
                      <wp:wrapNone/>
                      <wp:docPr id="47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51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8D2194" w14:textId="77777777" w:rsidR="00C71FD0" w:rsidRPr="00AA19B0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983925" id="_x0000_s1059" style="position:absolute;margin-left:301.65pt;margin-top:.2pt;width:32.55pt;height:2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">
                      <v:textbox>
                        <w:txbxContent>
                          <w:p w14:paraId="3E8D2194" w14:textId="77777777" w:rsidR="00C71FD0" w:rsidRPr="00AA19B0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Coincide con la inscrita en el Registro Nacional de Abogados </w:t>
            </w:r>
          </w:p>
          <w:p w14:paraId="62CABE8A" w14:textId="77777777" w:rsidR="00C71FD0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</w:p>
          <w:p w14:paraId="16FC9CF6" w14:textId="77777777" w:rsidR="00C71FD0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AD69CE3" wp14:editId="564D8728">
                      <wp:simplePos x="0" y="0"/>
                      <wp:positionH relativeFrom="column">
                        <wp:posOffset>4418908</wp:posOffset>
                      </wp:positionH>
                      <wp:positionV relativeFrom="paragraph">
                        <wp:posOffset>163802</wp:posOffset>
                      </wp:positionV>
                      <wp:extent cx="454288" cy="273575"/>
                      <wp:effectExtent l="0" t="0" r="22225" b="12700"/>
                      <wp:wrapNone/>
                      <wp:docPr id="41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54288" cy="273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4E038E" w14:textId="77777777" w:rsidR="00C71FD0" w:rsidRPr="00AA19B0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D69CE3" id="_x0000_s1060" style="position:absolute;margin-left:347.95pt;margin-top:12.9pt;width:35.75pt;height:21.5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">
                      <v:textbox>
                        <w:txbxContent>
                          <w:p w14:paraId="474E038E" w14:textId="77777777" w:rsidR="00C71FD0" w:rsidRPr="00AA19B0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3F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746E970" wp14:editId="76765AB5">
                      <wp:simplePos x="0" y="0"/>
                      <wp:positionH relativeFrom="column">
                        <wp:posOffset>3813191</wp:posOffset>
                      </wp:positionH>
                      <wp:positionV relativeFrom="paragraph">
                        <wp:posOffset>157977</wp:posOffset>
                      </wp:positionV>
                      <wp:extent cx="430858" cy="279400"/>
                      <wp:effectExtent l="0" t="0" r="26670" b="25400"/>
                      <wp:wrapNone/>
                      <wp:docPr id="40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3085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47CF1A" w14:textId="77777777" w:rsidR="00C71FD0" w:rsidRPr="00AA19B0" w:rsidRDefault="00C71FD0" w:rsidP="00C71F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6E970" id="_x0000_s1061" style="position:absolute;margin-left:300.25pt;margin-top:12.45pt;width:33.95pt;height:22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">
                      <v:textbox>
                        <w:txbxContent>
                          <w:p w14:paraId="5A47CF1A" w14:textId="77777777" w:rsidR="00C71FD0" w:rsidRPr="00AA19B0" w:rsidRDefault="00C71FD0" w:rsidP="00C71F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>Si el poder fue otorgado por persona inscrita</w:t>
            </w:r>
            <w:r w:rsidRPr="00565BFC">
              <w:rPr>
                <w:rFonts w:ascii="Arial" w:hAnsi="Arial" w:cs="Arial"/>
              </w:rPr>
              <w:t xml:space="preserve"> en el registro mercantil, </w:t>
            </w:r>
            <w:r>
              <w:rPr>
                <w:rFonts w:ascii="Arial" w:hAnsi="Arial" w:cs="Arial"/>
              </w:rPr>
              <w:t xml:space="preserve">fue remitido </w:t>
            </w:r>
            <w:r w:rsidRPr="00565BFC">
              <w:rPr>
                <w:rFonts w:ascii="Arial" w:hAnsi="Arial" w:cs="Arial"/>
              </w:rPr>
              <w:t>desde la dirección de correo electrónico inscrita para re</w:t>
            </w:r>
            <w:r>
              <w:rPr>
                <w:rFonts w:ascii="Arial" w:hAnsi="Arial" w:cs="Arial"/>
              </w:rPr>
              <w:t xml:space="preserve">cibir notificaciones judiciales </w:t>
            </w:r>
          </w:p>
          <w:p w14:paraId="741E4143" w14:textId="77777777" w:rsidR="00C71FD0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</w:p>
          <w:p w14:paraId="47BA9483" w14:textId="77777777" w:rsidR="00C71FD0" w:rsidRPr="00206C84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Poder otorgado con base en el Código General del Proceso </w:t>
            </w:r>
            <w:r w:rsidRPr="00206C84">
              <w:rPr>
                <w:rFonts w:ascii="Arial" w:hAnsi="Arial" w:cs="Arial"/>
              </w:rPr>
              <w:t xml:space="preserve"> </w:t>
            </w:r>
          </w:p>
          <w:p w14:paraId="5BE03217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</w:p>
          <w:p w14:paraId="42EE87A7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Presentación personal del poderdante en notaría _____________fl. ______________ </w:t>
            </w:r>
          </w:p>
          <w:p w14:paraId="53D6EFB4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Objeto para el que fue conferido, claramente identificado _____________fl. __________</w:t>
            </w:r>
          </w:p>
          <w:p w14:paraId="77B6A4A7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Concordancia entre el poder y la demanda – Objeto _____________fl. ______________</w:t>
            </w:r>
          </w:p>
          <w:p w14:paraId="34D799D3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>Especial________________________</w:t>
            </w:r>
          </w:p>
          <w:p w14:paraId="4E34F092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</w:p>
          <w:p w14:paraId="5FFDDE5D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582B6AF" wp14:editId="72A724D3">
                      <wp:simplePos x="0" y="0"/>
                      <wp:positionH relativeFrom="column">
                        <wp:posOffset>2694305</wp:posOffset>
                      </wp:positionH>
                      <wp:positionV relativeFrom="paragraph">
                        <wp:posOffset>107950</wp:posOffset>
                      </wp:positionV>
                      <wp:extent cx="370205" cy="0"/>
                      <wp:effectExtent l="10160" t="55245" r="19685" b="59055"/>
                      <wp:wrapNone/>
                      <wp:docPr id="48" name="AutoShape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02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5551E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25" o:spid="_x0000_s1026" type="#_x0000_t32" style="position:absolute;margin-left:212.15pt;margin-top:8.5pt;width:29.1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LcjMwIAAF8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Pr="001C3F3E">
              <w:rPr>
                <w:rFonts w:ascii="Arial" w:hAnsi="Arial" w:cs="Arial"/>
              </w:rPr>
              <w:t xml:space="preserve">General________________________              </w:t>
            </w:r>
            <w:r>
              <w:rPr>
                <w:rFonts w:ascii="Arial" w:hAnsi="Arial" w:cs="Arial"/>
              </w:rPr>
              <w:t xml:space="preserve">       </w:t>
            </w:r>
            <w:r w:rsidRPr="001C3F3E">
              <w:rPr>
                <w:rFonts w:ascii="Arial" w:hAnsi="Arial" w:cs="Arial"/>
              </w:rPr>
              <w:t>Vigente_____________</w:t>
            </w:r>
          </w:p>
          <w:p w14:paraId="29488102" w14:textId="77777777" w:rsidR="00C71FD0" w:rsidRPr="001C3F3E" w:rsidRDefault="00C71FD0" w:rsidP="00C71FD0">
            <w:pPr>
              <w:spacing w:after="0" w:line="240" w:lineRule="auto"/>
              <w:rPr>
                <w:rFonts w:ascii="Arial" w:hAnsi="Arial" w:cs="Arial"/>
              </w:rPr>
            </w:pPr>
            <w:r w:rsidRPr="001C3F3E">
              <w:rPr>
                <w:rFonts w:ascii="Arial" w:hAnsi="Arial" w:cs="Arial"/>
              </w:rPr>
              <w:t xml:space="preserve">Debidamente otorgado: </w:t>
            </w:r>
          </w:p>
          <w:p w14:paraId="37B251F1" w14:textId="5D8A00CB" w:rsidR="00E17AF3" w:rsidRPr="008F513E" w:rsidRDefault="00C71FD0" w:rsidP="00C71FD0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1C3F3E">
              <w:rPr>
                <w:rFonts w:ascii="Arial" w:hAnsi="Arial" w:cs="Arial"/>
              </w:rPr>
              <w:t>Facultades para conciliar____________        Otras facultades___________________</w:t>
            </w:r>
          </w:p>
        </w:tc>
      </w:tr>
    </w:tbl>
    <w:p w14:paraId="471B5648" w14:textId="77777777" w:rsidR="00E17AF3" w:rsidRPr="008F513E" w:rsidRDefault="00E17AF3" w:rsidP="00E74E74">
      <w:pPr>
        <w:ind w:left="-426"/>
        <w:rPr>
          <w:rFonts w:ascii="Arial" w:hAnsi="Arial" w:cs="Arial"/>
          <w:b/>
          <w:lang w:val="es-MX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5"/>
        <w:gridCol w:w="2991"/>
        <w:gridCol w:w="3955"/>
      </w:tblGrid>
      <w:tr w:rsidR="00E17AF3" w:rsidRPr="008F513E" w14:paraId="66B19A3B" w14:textId="77777777" w:rsidTr="008F513E">
        <w:trPr>
          <w:trHeight w:val="421"/>
        </w:trPr>
        <w:tc>
          <w:tcPr>
            <w:tcW w:w="3545" w:type="dxa"/>
            <w:tcBorders>
              <w:bottom w:val="single" w:sz="4" w:space="0" w:color="auto"/>
              <w:right w:val="single" w:sz="4" w:space="0" w:color="auto"/>
            </w:tcBorders>
          </w:tcPr>
          <w:p w14:paraId="7EC9ED3B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lastRenderedPageBreak/>
              <w:t>DEMANDA PARA</w:t>
            </w:r>
          </w:p>
          <w:p w14:paraId="239EF1E9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94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3B34CB1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3091DBFF" w14:textId="77777777" w:rsidR="00E17AF3" w:rsidRPr="008F513E" w:rsidRDefault="00E17AF3" w:rsidP="006C127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</w:tr>
      <w:tr w:rsidR="00E17AF3" w:rsidRPr="008F513E" w14:paraId="576F9FDF" w14:textId="77777777" w:rsidTr="008F513E">
        <w:trPr>
          <w:trHeight w:val="415"/>
        </w:trPr>
        <w:tc>
          <w:tcPr>
            <w:tcW w:w="354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676A60B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0CCE151" w14:textId="37F68292" w:rsidR="00E17AF3" w:rsidRPr="008F513E" w:rsidRDefault="008F513E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77F491" wp14:editId="34E107D7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9525</wp:posOffset>
                      </wp:positionV>
                      <wp:extent cx="462915" cy="380365"/>
                      <wp:effectExtent l="0" t="0" r="0" b="635"/>
                      <wp:wrapNone/>
                      <wp:docPr id="7" name="Rectangle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A787E97" id="Rectangle 447" o:spid="_x0000_s1026" style="position:absolute;margin-left:80.8pt;margin-top:.75pt;width:36.45pt;height:2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"/>
                  </w:pict>
                </mc:Fallback>
              </mc:AlternateContent>
            </w:r>
          </w:p>
          <w:p w14:paraId="5EECBACA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ADMITIR</w:t>
            </w:r>
          </w:p>
          <w:p w14:paraId="3AC6B378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3DFE57F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Instancia en que se conoce</w:t>
            </w:r>
          </w:p>
          <w:p w14:paraId="6F743058" w14:textId="77777777" w:rsidR="00E17AF3" w:rsidRPr="008F513E" w:rsidRDefault="00E17AF3" w:rsidP="006C127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</w:tr>
      <w:tr w:rsidR="00E17AF3" w:rsidRPr="008F513E" w14:paraId="10367917" w14:textId="77777777" w:rsidTr="006C1276">
        <w:trPr>
          <w:trHeight w:val="204"/>
        </w:trPr>
        <w:tc>
          <w:tcPr>
            <w:tcW w:w="3545" w:type="dxa"/>
            <w:vMerge/>
            <w:tcBorders>
              <w:right w:val="single" w:sz="4" w:space="0" w:color="auto"/>
            </w:tcBorders>
          </w:tcPr>
          <w:p w14:paraId="70550A3F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91" w:type="dxa"/>
            <w:tcBorders>
              <w:top w:val="single" w:sz="4" w:space="0" w:color="auto"/>
              <w:right w:val="single" w:sz="4" w:space="0" w:color="auto"/>
            </w:tcBorders>
          </w:tcPr>
          <w:p w14:paraId="097703BB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8F513E">
              <w:rPr>
                <w:rFonts w:ascii="Arial" w:hAnsi="Arial" w:cs="Arial"/>
                <w:b/>
              </w:rPr>
              <w:t xml:space="preserve">Única </w:t>
            </w:r>
          </w:p>
        </w:tc>
        <w:tc>
          <w:tcPr>
            <w:tcW w:w="3955" w:type="dxa"/>
            <w:tcBorders>
              <w:top w:val="single" w:sz="4" w:space="0" w:color="auto"/>
              <w:right w:val="single" w:sz="4" w:space="0" w:color="auto"/>
            </w:tcBorders>
          </w:tcPr>
          <w:p w14:paraId="35D6E5B1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E17AF3" w:rsidRPr="008F513E" w14:paraId="18183BA5" w14:textId="77777777" w:rsidTr="006C1276">
        <w:trPr>
          <w:trHeight w:val="358"/>
        </w:trPr>
        <w:tc>
          <w:tcPr>
            <w:tcW w:w="354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4D02D44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91" w:type="dxa"/>
            <w:tcBorders>
              <w:bottom w:val="single" w:sz="4" w:space="0" w:color="auto"/>
              <w:right w:val="single" w:sz="4" w:space="0" w:color="auto"/>
            </w:tcBorders>
          </w:tcPr>
          <w:p w14:paraId="11654F3D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8F513E">
              <w:rPr>
                <w:rFonts w:ascii="Arial" w:hAnsi="Arial" w:cs="Arial"/>
                <w:b/>
              </w:rPr>
              <w:t>Primera</w:t>
            </w:r>
          </w:p>
        </w:tc>
        <w:tc>
          <w:tcPr>
            <w:tcW w:w="3955" w:type="dxa"/>
            <w:tcBorders>
              <w:bottom w:val="single" w:sz="4" w:space="0" w:color="auto"/>
              <w:right w:val="single" w:sz="4" w:space="0" w:color="auto"/>
            </w:tcBorders>
          </w:tcPr>
          <w:p w14:paraId="769DA036" w14:textId="77777777" w:rsidR="00E17AF3" w:rsidRPr="008F513E" w:rsidRDefault="00E17AF3" w:rsidP="001B0915">
            <w:pPr>
              <w:pStyle w:val="Prrafodelista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17AF3" w:rsidRPr="008F513E" w14:paraId="785A8FDC" w14:textId="77777777" w:rsidTr="006C1276">
        <w:trPr>
          <w:trHeight w:val="641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</w:tcPr>
          <w:p w14:paraId="74B4DE83" w14:textId="6C40972F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9C942EC" w14:textId="64B7B172" w:rsidR="00E17AF3" w:rsidRPr="008F513E" w:rsidRDefault="008F513E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8EE05F1" wp14:editId="0473ACC5">
                      <wp:simplePos x="0" y="0"/>
                      <wp:positionH relativeFrom="column">
                        <wp:posOffset>1028065</wp:posOffset>
                      </wp:positionH>
                      <wp:positionV relativeFrom="paragraph">
                        <wp:posOffset>61595</wp:posOffset>
                      </wp:positionV>
                      <wp:extent cx="462915" cy="380365"/>
                      <wp:effectExtent l="0" t="0" r="0" b="635"/>
                      <wp:wrapNone/>
                      <wp:docPr id="32" name="Rectangle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E9B859" w14:textId="77777777" w:rsidR="00B7270B" w:rsidRDefault="00B7270B" w:rsidP="00D957B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8EE05F1" id="Rectangle 447" o:spid="_x0000_s1058" style="position:absolute;margin-left:80.95pt;margin-top:4.85pt;width:36.45pt;height:2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">
                      <v:textbox>
                        <w:txbxContent>
                          <w:p w14:paraId="4FE9B859" w14:textId="77777777" w:rsidR="00B7270B" w:rsidRDefault="00B7270B" w:rsidP="00D957B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1930FA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REMITIR</w:t>
            </w:r>
          </w:p>
          <w:p w14:paraId="7678A71B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0DAFB12B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282C89ED" w14:textId="48F4A73D" w:rsidR="00E17AF3" w:rsidRPr="008F513E" w:rsidRDefault="008F513E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E66A8EC" wp14:editId="6E623769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50800</wp:posOffset>
                      </wp:positionV>
                      <wp:extent cx="462915" cy="380365"/>
                      <wp:effectExtent l="0" t="0" r="0" b="635"/>
                      <wp:wrapNone/>
                      <wp:docPr id="5" name="Rectangle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3C7100EB" id="Rectangle 449" o:spid="_x0000_s1026" style="position:absolute;margin-left:78.3pt;margin-top:4pt;width:36.45pt;height:2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sA5IQIAAD0EAAAOAAAAZHJzL2Uyb0RvYy54bWysU9uO0zAQfUfiHyy/0yTdtLR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"/>
                  </w:pict>
                </mc:Fallback>
              </mc:AlternateContent>
            </w:r>
          </w:p>
          <w:p w14:paraId="4FB411A1" w14:textId="0553FE41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INADMITIR</w:t>
            </w:r>
          </w:p>
          <w:p w14:paraId="4A1520BC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27959E92" w14:textId="7D0C9FB5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31F10B73" w14:textId="11614046" w:rsidR="00E17AF3" w:rsidRPr="008F513E" w:rsidRDefault="008F513E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E66A8EC" wp14:editId="5CB11AE2">
                      <wp:simplePos x="0" y="0"/>
                      <wp:positionH relativeFrom="column">
                        <wp:posOffset>1038860</wp:posOffset>
                      </wp:positionH>
                      <wp:positionV relativeFrom="paragraph">
                        <wp:posOffset>55245</wp:posOffset>
                      </wp:positionV>
                      <wp:extent cx="462915" cy="380365"/>
                      <wp:effectExtent l="0" t="0" r="0" b="635"/>
                      <wp:wrapNone/>
                      <wp:docPr id="34" name="Rectangle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245185A" id="Rectangle 449" o:spid="_x0000_s1026" style="position:absolute;margin-left:81.8pt;margin-top:4.35pt;width:36.45pt;height:29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SRIwIAAD4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"/>
                  </w:pict>
                </mc:Fallback>
              </mc:AlternateContent>
            </w:r>
          </w:p>
          <w:p w14:paraId="5D3FC0D2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RECHAZAR</w:t>
            </w:r>
          </w:p>
          <w:p w14:paraId="167B89C9" w14:textId="77777777" w:rsidR="008F513E" w:rsidRPr="008F513E" w:rsidRDefault="008F513E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07510E67" w14:textId="71D51460" w:rsidR="008F513E" w:rsidRPr="008F513E" w:rsidRDefault="008F513E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BA22DCE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27C40E01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8F513E">
              <w:rPr>
                <w:rFonts w:ascii="Arial" w:hAnsi="Arial" w:cs="Arial"/>
              </w:rPr>
              <w:t>COMENTARIOS:</w:t>
            </w:r>
          </w:p>
          <w:p w14:paraId="456BE210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56CC620B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79DA1EDA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color w:val="FFFFFF" w:themeColor="background1"/>
              </w:rPr>
            </w:pPr>
          </w:p>
          <w:p w14:paraId="3FDE8FC0" w14:textId="77777777" w:rsidR="0040456C" w:rsidRPr="008F513E" w:rsidRDefault="0040456C" w:rsidP="0040456C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8F513E">
              <w:rPr>
                <w:rFonts w:ascii="Arial" w:hAnsi="Arial" w:cs="Arial"/>
                <w:b/>
                <w:color w:val="FFFFFF" w:themeColor="background1"/>
              </w:rPr>
              <w:t xml:space="preserve">No indicó correo electrónico </w:t>
            </w:r>
            <w:r w:rsidR="000070AE" w:rsidRPr="008F513E">
              <w:rPr>
                <w:rFonts w:ascii="Arial" w:hAnsi="Arial" w:cs="Arial"/>
                <w:b/>
                <w:color w:val="FFFFFF" w:themeColor="background1"/>
              </w:rPr>
              <w:t>del INSITUTO GEOGRAFICO AGUSTIN CODAZZI</w:t>
            </w:r>
            <w:r w:rsidRPr="008F513E">
              <w:rPr>
                <w:rFonts w:ascii="Arial" w:hAnsi="Arial" w:cs="Arial"/>
                <w:b/>
                <w:color w:val="FFFFFF" w:themeColor="background1"/>
              </w:rPr>
              <w:t>.</w:t>
            </w:r>
          </w:p>
          <w:p w14:paraId="583D8AA5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FF0000"/>
              </w:rPr>
            </w:pPr>
          </w:p>
          <w:p w14:paraId="4BFCCA3C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3BE74806" w14:textId="77777777" w:rsidR="00E17AF3" w:rsidRPr="008F513E" w:rsidRDefault="00E17AF3" w:rsidP="006C1276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32C2DB0F" w14:textId="77777777" w:rsidR="00E17AF3" w:rsidRPr="008F513E" w:rsidRDefault="00E17AF3" w:rsidP="006C1276">
            <w:pPr>
              <w:spacing w:after="0" w:line="240" w:lineRule="auto"/>
              <w:rPr>
                <w:rFonts w:ascii="Arial" w:hAnsi="Arial" w:cs="Arial"/>
                <w:b/>
                <w:lang w:val="es-MX"/>
              </w:rPr>
            </w:pPr>
          </w:p>
        </w:tc>
      </w:tr>
    </w:tbl>
    <w:p w14:paraId="454DDAB7" w14:textId="77777777" w:rsidR="00E17AF3" w:rsidRPr="008F513E" w:rsidRDefault="00E17AF3" w:rsidP="00DE7970">
      <w:pPr>
        <w:ind w:left="-426"/>
        <w:rPr>
          <w:rFonts w:ascii="Arial" w:hAnsi="Arial" w:cs="Arial"/>
          <w:b/>
          <w:lang w:val="es-MX"/>
        </w:rPr>
      </w:pPr>
    </w:p>
    <w:sectPr w:rsidR="00E17AF3" w:rsidRPr="008F513E" w:rsidSect="003865D2">
      <w:pgSz w:w="12242" w:h="18722" w:code="144"/>
      <w:pgMar w:top="1276" w:right="1185" w:bottom="1701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51E4F" w14:textId="77777777" w:rsidR="00636E73" w:rsidRDefault="00636E73" w:rsidP="00C51ECB">
      <w:pPr>
        <w:spacing w:after="0" w:line="240" w:lineRule="auto"/>
      </w:pPr>
      <w:r>
        <w:separator/>
      </w:r>
    </w:p>
  </w:endnote>
  <w:endnote w:type="continuationSeparator" w:id="0">
    <w:p w14:paraId="2FA0296E" w14:textId="77777777" w:rsidR="00636E73" w:rsidRDefault="00636E73" w:rsidP="00C51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CFA7C" w14:textId="77777777" w:rsidR="00636E73" w:rsidRDefault="00636E73" w:rsidP="00C51ECB">
      <w:pPr>
        <w:spacing w:after="0" w:line="240" w:lineRule="auto"/>
      </w:pPr>
      <w:r>
        <w:separator/>
      </w:r>
    </w:p>
  </w:footnote>
  <w:footnote w:type="continuationSeparator" w:id="0">
    <w:p w14:paraId="50C2841B" w14:textId="77777777" w:rsidR="00636E73" w:rsidRDefault="00636E73" w:rsidP="00C51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F353E"/>
    <w:multiLevelType w:val="multilevel"/>
    <w:tmpl w:val="806055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  <w:b/>
      </w:rPr>
    </w:lvl>
  </w:abstractNum>
  <w:abstractNum w:abstractNumId="1" w15:restartNumberingAfterBreak="0">
    <w:nsid w:val="60210E66"/>
    <w:multiLevelType w:val="hybridMultilevel"/>
    <w:tmpl w:val="D48C8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92203"/>
    <w:multiLevelType w:val="hybridMultilevel"/>
    <w:tmpl w:val="D630A37E"/>
    <w:lvl w:ilvl="0" w:tplc="5956A19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07514"/>
    <w:multiLevelType w:val="hybridMultilevel"/>
    <w:tmpl w:val="73643638"/>
    <w:lvl w:ilvl="0" w:tplc="5240D5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9A9"/>
    <w:rsid w:val="00001133"/>
    <w:rsid w:val="000070AE"/>
    <w:rsid w:val="0004068F"/>
    <w:rsid w:val="00042F2E"/>
    <w:rsid w:val="00090E0D"/>
    <w:rsid w:val="000A517C"/>
    <w:rsid w:val="000B7424"/>
    <w:rsid w:val="001552E1"/>
    <w:rsid w:val="00173B67"/>
    <w:rsid w:val="001750A6"/>
    <w:rsid w:val="00183E39"/>
    <w:rsid w:val="00197DA8"/>
    <w:rsid w:val="001A05A5"/>
    <w:rsid w:val="001A41CF"/>
    <w:rsid w:val="001B0915"/>
    <w:rsid w:val="001B5814"/>
    <w:rsid w:val="001D666D"/>
    <w:rsid w:val="001D7469"/>
    <w:rsid w:val="0026747E"/>
    <w:rsid w:val="0028735A"/>
    <w:rsid w:val="002B0970"/>
    <w:rsid w:val="002B51DE"/>
    <w:rsid w:val="002E7A9B"/>
    <w:rsid w:val="002F72B7"/>
    <w:rsid w:val="003319E7"/>
    <w:rsid w:val="0036263F"/>
    <w:rsid w:val="00376928"/>
    <w:rsid w:val="003865D2"/>
    <w:rsid w:val="00386C71"/>
    <w:rsid w:val="00397FFD"/>
    <w:rsid w:val="003A2058"/>
    <w:rsid w:val="003E6A93"/>
    <w:rsid w:val="003E7DB2"/>
    <w:rsid w:val="003F7086"/>
    <w:rsid w:val="0040456C"/>
    <w:rsid w:val="00432888"/>
    <w:rsid w:val="00457890"/>
    <w:rsid w:val="0049029C"/>
    <w:rsid w:val="00495CA8"/>
    <w:rsid w:val="004960D6"/>
    <w:rsid w:val="004C36FC"/>
    <w:rsid w:val="00505E39"/>
    <w:rsid w:val="0051332B"/>
    <w:rsid w:val="0052243F"/>
    <w:rsid w:val="0052349B"/>
    <w:rsid w:val="00544FD1"/>
    <w:rsid w:val="005B375A"/>
    <w:rsid w:val="005C4DD0"/>
    <w:rsid w:val="005F004E"/>
    <w:rsid w:val="00607B3C"/>
    <w:rsid w:val="00612B85"/>
    <w:rsid w:val="00632721"/>
    <w:rsid w:val="00636E73"/>
    <w:rsid w:val="00655B4B"/>
    <w:rsid w:val="00680EB0"/>
    <w:rsid w:val="006975FF"/>
    <w:rsid w:val="006C1276"/>
    <w:rsid w:val="006C7B34"/>
    <w:rsid w:val="006D0BF0"/>
    <w:rsid w:val="00705152"/>
    <w:rsid w:val="0072076A"/>
    <w:rsid w:val="007210B8"/>
    <w:rsid w:val="0075593A"/>
    <w:rsid w:val="007619A9"/>
    <w:rsid w:val="00795DF3"/>
    <w:rsid w:val="007B5055"/>
    <w:rsid w:val="007B6E88"/>
    <w:rsid w:val="007F1C8B"/>
    <w:rsid w:val="008127F1"/>
    <w:rsid w:val="00813F3F"/>
    <w:rsid w:val="0083300C"/>
    <w:rsid w:val="0089203E"/>
    <w:rsid w:val="00896F14"/>
    <w:rsid w:val="008B01B2"/>
    <w:rsid w:val="008C302A"/>
    <w:rsid w:val="008C67A5"/>
    <w:rsid w:val="008E0A36"/>
    <w:rsid w:val="008E117B"/>
    <w:rsid w:val="008E4662"/>
    <w:rsid w:val="008E7305"/>
    <w:rsid w:val="008F0C51"/>
    <w:rsid w:val="008F513E"/>
    <w:rsid w:val="008F7322"/>
    <w:rsid w:val="009236D2"/>
    <w:rsid w:val="009329AB"/>
    <w:rsid w:val="00950B25"/>
    <w:rsid w:val="00955A16"/>
    <w:rsid w:val="00965F8D"/>
    <w:rsid w:val="0099660B"/>
    <w:rsid w:val="009C4147"/>
    <w:rsid w:val="009C6A35"/>
    <w:rsid w:val="009D574E"/>
    <w:rsid w:val="00A32512"/>
    <w:rsid w:val="00A41448"/>
    <w:rsid w:val="00AA0D95"/>
    <w:rsid w:val="00AA6ED2"/>
    <w:rsid w:val="00AC3F6C"/>
    <w:rsid w:val="00AD0F84"/>
    <w:rsid w:val="00AD1AF8"/>
    <w:rsid w:val="00AE0A99"/>
    <w:rsid w:val="00B6250E"/>
    <w:rsid w:val="00B62F03"/>
    <w:rsid w:val="00B668B6"/>
    <w:rsid w:val="00B7270B"/>
    <w:rsid w:val="00B9229C"/>
    <w:rsid w:val="00B97F60"/>
    <w:rsid w:val="00BA43EF"/>
    <w:rsid w:val="00BB68F2"/>
    <w:rsid w:val="00BC0864"/>
    <w:rsid w:val="00BD67B1"/>
    <w:rsid w:val="00BF1234"/>
    <w:rsid w:val="00C309BB"/>
    <w:rsid w:val="00C41593"/>
    <w:rsid w:val="00C5097E"/>
    <w:rsid w:val="00C51ECB"/>
    <w:rsid w:val="00C71FD0"/>
    <w:rsid w:val="00C7353D"/>
    <w:rsid w:val="00CC1A61"/>
    <w:rsid w:val="00CD3C33"/>
    <w:rsid w:val="00CD3DC0"/>
    <w:rsid w:val="00CF2194"/>
    <w:rsid w:val="00D066C3"/>
    <w:rsid w:val="00D2657F"/>
    <w:rsid w:val="00D65A6B"/>
    <w:rsid w:val="00D73AC5"/>
    <w:rsid w:val="00D80553"/>
    <w:rsid w:val="00D8105A"/>
    <w:rsid w:val="00D957BB"/>
    <w:rsid w:val="00DB17AE"/>
    <w:rsid w:val="00DE7970"/>
    <w:rsid w:val="00DF1A8A"/>
    <w:rsid w:val="00DF2B8A"/>
    <w:rsid w:val="00E17AF3"/>
    <w:rsid w:val="00E26910"/>
    <w:rsid w:val="00E273CE"/>
    <w:rsid w:val="00E31531"/>
    <w:rsid w:val="00E45900"/>
    <w:rsid w:val="00E619EC"/>
    <w:rsid w:val="00E74E74"/>
    <w:rsid w:val="00EC084B"/>
    <w:rsid w:val="00ED4491"/>
    <w:rsid w:val="00F10A4C"/>
    <w:rsid w:val="00F25F8B"/>
    <w:rsid w:val="00F449FD"/>
    <w:rsid w:val="00F468A5"/>
    <w:rsid w:val="00F61BF2"/>
    <w:rsid w:val="00F62F82"/>
    <w:rsid w:val="00F649F8"/>
    <w:rsid w:val="00F90291"/>
    <w:rsid w:val="00FC229E"/>
    <w:rsid w:val="00FD4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E3BDF8"/>
  <w15:docId w15:val="{94AD370D-8AA6-475E-97B2-E64C219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9FD"/>
    <w:pPr>
      <w:spacing w:after="200" w:line="276" w:lineRule="auto"/>
    </w:pPr>
    <w:rPr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7619A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uiPriority w:val="99"/>
    <w:qFormat/>
    <w:rsid w:val="007619A9"/>
    <w:rPr>
      <w:lang w:val="es-CO" w:eastAsia="es-CO"/>
    </w:rPr>
  </w:style>
  <w:style w:type="paragraph" w:styleId="Prrafodelista">
    <w:name w:val="List Paragraph"/>
    <w:basedOn w:val="Normal"/>
    <w:uiPriority w:val="99"/>
    <w:qFormat/>
    <w:rsid w:val="007619A9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C51EC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C51ECB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C51ECB"/>
    <w:rPr>
      <w:rFonts w:cs="Times New Roman"/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rsid w:val="00F61BF2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F61BF2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F61BF2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E7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74E7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rsid w:val="00F10A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F10A4C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rsid w:val="00F10A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F10A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12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075DDE435C12438D44ADB9EC398C12" ma:contentTypeVersion="6" ma:contentTypeDescription="Crear nuevo documento." ma:contentTypeScope="" ma:versionID="6b5d23353a22785816d4614160e6a6d8">
  <xsd:schema xmlns:xsd="http://www.w3.org/2001/XMLSchema" xmlns:xs="http://www.w3.org/2001/XMLSchema" xmlns:p="http://schemas.microsoft.com/office/2006/metadata/properties" xmlns:ns2="56abd99e-562f-42cb-8eaa-28d5da66fbf4" targetNamespace="http://schemas.microsoft.com/office/2006/metadata/properties" ma:root="true" ma:fieldsID="6fa82eaeddc5d7777e8e8b1daa5d92df" ns2:_="">
    <xsd:import namespace="56abd99e-562f-42cb-8eaa-28d5da66f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bd99e-562f-42cb-8eaa-28d5da66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99F665-A7F7-428D-B17B-2504E8911B22}"/>
</file>

<file path=customXml/itemProps2.xml><?xml version="1.0" encoding="utf-8"?>
<ds:datastoreItem xmlns:ds="http://schemas.openxmlformats.org/officeDocument/2006/customXml" ds:itemID="{8D47B6BF-C5CC-40D6-8BDB-831D17AE34D2}"/>
</file>

<file path=customXml/itemProps3.xml><?xml version="1.0" encoding="utf-8"?>
<ds:datastoreItem xmlns:ds="http://schemas.openxmlformats.org/officeDocument/2006/customXml" ds:itemID="{7F0F524B-90BD-44A6-BAFF-D9F3C062DC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1480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ESCUELA JUDICIAL RODRIGO LARA BONILLA</vt:lpstr>
    </vt:vector>
  </TitlesOfParts>
  <Company>Hewlett-Packard</Company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ESCUELA JUDICIAL RODRIGO LARA BONILLA</dc:title>
  <dc:subject/>
  <dc:creator>Andrea</dc:creator>
  <cp:keywords/>
  <dc:description/>
  <cp:lastModifiedBy>Angie Carolina Velasquez Ferreira</cp:lastModifiedBy>
  <cp:revision>3</cp:revision>
  <cp:lastPrinted>2018-05-30T16:10:00Z</cp:lastPrinted>
  <dcterms:created xsi:type="dcterms:W3CDTF">2021-06-18T16:52:00Z</dcterms:created>
  <dcterms:modified xsi:type="dcterms:W3CDTF">2021-06-18T16:52:00Z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0x01010029075DDE435C12438D44ADB9EC398C12</vt:lpwstr>
  </property>
</Properties>
</file>